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00D4A" w14:textId="77777777" w:rsidR="005F323C" w:rsidRDefault="005F323C" w:rsidP="000D21E1"/>
    <w:p w14:paraId="2F397FAD" w14:textId="14BCF73A" w:rsidR="007B6581" w:rsidRDefault="004F448F" w:rsidP="000D21E1">
      <w:r>
        <w:t xml:space="preserve">  </w:t>
      </w:r>
      <w:r w:rsidR="000D21E1"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10"/>
        <w:gridCol w:w="2419"/>
        <w:gridCol w:w="2159"/>
        <w:gridCol w:w="2137"/>
        <w:gridCol w:w="2159"/>
        <w:gridCol w:w="2261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55B26369" w:rsidR="00E95A91" w:rsidRPr="00B60BBF" w:rsidRDefault="003652E6" w:rsidP="00AA63D8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AA63D8">
              <w:rPr>
                <w:rFonts w:ascii="Pleasewritemeasong" w:hAnsi="Pleasewritemeasong" w:cs="Because I am Happy Regular"/>
                <w:b/>
              </w:rPr>
              <w:t xml:space="preserve">May </w:t>
            </w:r>
            <w:r w:rsidR="0082161B">
              <w:rPr>
                <w:rFonts w:ascii="Pleasewritemeasong" w:hAnsi="Pleasewritemeasong" w:cs="Because I am Happy Regular"/>
                <w:b/>
              </w:rPr>
              <w:t>8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0E8B522F" w:rsidR="00E95A91" w:rsidRPr="00355AE7" w:rsidRDefault="00E95A91" w:rsidP="00AA63D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AA63D8">
              <w:rPr>
                <w:rFonts w:ascii="Pleasewritemeasong" w:hAnsi="Pleasewritemeasong" w:cs="Because I am Happy Regular"/>
                <w:b/>
              </w:rPr>
              <w:t xml:space="preserve">May </w:t>
            </w:r>
            <w:r w:rsidR="0082161B">
              <w:rPr>
                <w:rFonts w:ascii="Pleasewritemeasong" w:hAnsi="Pleasewritemeasong" w:cs="Because I am Happy Regular"/>
                <w:b/>
              </w:rPr>
              <w:t>9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55A00D2F" w:rsidR="00E95A91" w:rsidRPr="00FB7D44" w:rsidRDefault="003875CB" w:rsidP="00AA63D8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AA63D8">
              <w:rPr>
                <w:rFonts w:ascii="Pleasewritemeasong" w:hAnsi="Pleasewritemeasong" w:cs="Because I am Happy Regular"/>
                <w:b/>
              </w:rPr>
              <w:t xml:space="preserve">May </w:t>
            </w:r>
            <w:r w:rsidR="0082161B">
              <w:rPr>
                <w:rFonts w:ascii="Pleasewritemeasong" w:hAnsi="Pleasewritemeasong" w:cs="Because I am Happy Regular"/>
                <w:b/>
              </w:rPr>
              <w:t>10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7FFA43D8" w:rsidR="00E95A91" w:rsidRPr="00355AE7" w:rsidRDefault="00E95A91" w:rsidP="00AA63D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AA63D8">
              <w:rPr>
                <w:rFonts w:ascii="Pleasewritemeasong" w:hAnsi="Pleasewritemeasong" w:cs="Because I am Happy Regular"/>
                <w:b/>
              </w:rPr>
              <w:t xml:space="preserve">May </w:t>
            </w:r>
            <w:r w:rsidR="0082161B">
              <w:rPr>
                <w:rFonts w:ascii="Pleasewritemeasong" w:hAnsi="Pleasewritemeasong" w:cs="Because I am Happy Regular"/>
                <w:b/>
              </w:rPr>
              <w:t>11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72015F70" w:rsidR="002C464F" w:rsidRPr="00355AE7" w:rsidRDefault="003A38CB" w:rsidP="00AA63D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AA63D8">
              <w:rPr>
                <w:rFonts w:ascii="Pleasewritemeasong" w:hAnsi="Pleasewritemeasong" w:cs="Because I am Happy Regular"/>
                <w:b/>
              </w:rPr>
              <w:t xml:space="preserve">May </w:t>
            </w:r>
            <w:r w:rsidR="0082161B">
              <w:rPr>
                <w:rFonts w:ascii="Pleasewritemeasong" w:hAnsi="Pleasewritemeasong" w:cs="Because I am Happy Regular"/>
                <w:b/>
              </w:rPr>
              <w:t>12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33BF05E1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A27A6C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319D9CA" w14:textId="7777777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1BB000B4" w14:textId="5C03E05D" w:rsidR="00FA3F65" w:rsidRDefault="00E25201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18</w:t>
            </w:r>
          </w:p>
          <w:p w14:paraId="2B780361" w14:textId="1BC34427" w:rsidR="00FA3F65" w:rsidRDefault="00E25201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8.82</w:t>
            </w:r>
          </w:p>
          <w:p w14:paraId="2D1A4304" w14:textId="77777777" w:rsidR="00E25201" w:rsidRDefault="00E25201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8.83</w:t>
            </w:r>
          </w:p>
          <w:p w14:paraId="37E8F381" w14:textId="77777777" w:rsidR="00E25201" w:rsidRDefault="00E25201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8.84</w:t>
            </w:r>
          </w:p>
          <w:p w14:paraId="6BC38302" w14:textId="77777777" w:rsidR="00E25201" w:rsidRDefault="00E25201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8.85</w:t>
            </w:r>
          </w:p>
          <w:p w14:paraId="16781663" w14:textId="77777777" w:rsidR="00E25201" w:rsidRDefault="00E25201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8.86</w:t>
            </w:r>
          </w:p>
          <w:p w14:paraId="4337D1FD" w14:textId="77777777" w:rsidR="00E25201" w:rsidRDefault="00E25201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8.87</w:t>
            </w:r>
          </w:p>
          <w:p w14:paraId="6E708128" w14:textId="77777777" w:rsidR="00E25201" w:rsidRDefault="00E25201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8.88</w:t>
            </w:r>
          </w:p>
          <w:p w14:paraId="43AF5726" w14:textId="77777777" w:rsidR="00E25201" w:rsidRDefault="00E25201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8.89</w:t>
            </w:r>
          </w:p>
          <w:p w14:paraId="33F14807" w14:textId="1E538067" w:rsidR="00E25201" w:rsidRPr="00FA3F65" w:rsidRDefault="00E25201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8.90</w:t>
            </w:r>
          </w:p>
          <w:p w14:paraId="5A810F5C" w14:textId="375D56AC" w:rsidR="00B42CEE" w:rsidRPr="000C5E15" w:rsidRDefault="00B42CEE" w:rsidP="00295842">
            <w:pPr>
              <w:pStyle w:val="ListParagraph"/>
              <w:ind w:left="36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36CE3D" w14:textId="6AE6F20A" w:rsidR="00B42CEE" w:rsidRPr="000C5E15" w:rsidRDefault="0002056B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</w:t>
            </w:r>
            <w:r w:rsidR="004926F7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*</w:t>
            </w:r>
            <w:r w:rsidR="00B42CEE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 Please see Standard attachment on website for a detailed listing of each standard.  Standards are also stated in your child’s interactive notebook.</w:t>
            </w:r>
          </w:p>
          <w:p w14:paraId="3E92E48F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7BA36D8" w14:textId="4C26F302" w:rsidR="00E25201" w:rsidRDefault="0082161B" w:rsidP="00E25201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19</w:t>
            </w:r>
          </w:p>
          <w:p w14:paraId="5F962A23" w14:textId="77777777" w:rsidR="00083D97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8.91</w:t>
            </w:r>
          </w:p>
          <w:p w14:paraId="6324A91D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8.92</w:t>
            </w:r>
          </w:p>
          <w:p w14:paraId="00F1A5E8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8.93</w:t>
            </w:r>
          </w:p>
          <w:p w14:paraId="48E811C4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8.94</w:t>
            </w:r>
          </w:p>
          <w:p w14:paraId="01C28CF9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8.95</w:t>
            </w:r>
          </w:p>
          <w:p w14:paraId="5CDEA88B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8.96</w:t>
            </w:r>
          </w:p>
          <w:p w14:paraId="1F08E49E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8.97</w:t>
            </w:r>
          </w:p>
          <w:p w14:paraId="24371FDB" w14:textId="6B0223DE" w:rsidR="0082161B" w:rsidRPr="00FA3F65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8.98</w:t>
            </w:r>
          </w:p>
        </w:tc>
        <w:tc>
          <w:tcPr>
            <w:tcW w:w="2070" w:type="dxa"/>
          </w:tcPr>
          <w:p w14:paraId="11F04399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39019658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3EE0A5BC" w14:textId="77777777" w:rsidR="0082161B" w:rsidRDefault="0082161B" w:rsidP="0082161B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19</w:t>
            </w:r>
          </w:p>
          <w:p w14:paraId="4B4305E5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8.91</w:t>
            </w:r>
          </w:p>
          <w:p w14:paraId="654611E8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8.92</w:t>
            </w:r>
          </w:p>
          <w:p w14:paraId="4C29EAD1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8.93</w:t>
            </w:r>
          </w:p>
          <w:p w14:paraId="7F221F3A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8.94</w:t>
            </w:r>
          </w:p>
          <w:p w14:paraId="5B14E2F6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8.95</w:t>
            </w:r>
          </w:p>
          <w:p w14:paraId="4B53F0FA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8.96</w:t>
            </w:r>
          </w:p>
          <w:p w14:paraId="6E507917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8.97</w:t>
            </w:r>
          </w:p>
          <w:p w14:paraId="71CDC975" w14:textId="20425221" w:rsidR="00FF280D" w:rsidRP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82161B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8.98</w:t>
            </w:r>
          </w:p>
        </w:tc>
        <w:tc>
          <w:tcPr>
            <w:tcW w:w="2160" w:type="dxa"/>
          </w:tcPr>
          <w:p w14:paraId="31798FDB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F90924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1272E9FF" w14:textId="77777777" w:rsidR="0082161B" w:rsidRDefault="0082161B" w:rsidP="0082161B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19</w:t>
            </w:r>
          </w:p>
          <w:p w14:paraId="5D879388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8.91</w:t>
            </w:r>
          </w:p>
          <w:p w14:paraId="3533B594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8.92</w:t>
            </w:r>
          </w:p>
          <w:p w14:paraId="1BC9BB32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8.93</w:t>
            </w:r>
          </w:p>
          <w:p w14:paraId="251F2B22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8.94</w:t>
            </w:r>
          </w:p>
          <w:p w14:paraId="37C67325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8.95</w:t>
            </w:r>
          </w:p>
          <w:p w14:paraId="533C2A55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8.96</w:t>
            </w:r>
          </w:p>
          <w:p w14:paraId="4630DB31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8.97</w:t>
            </w:r>
          </w:p>
          <w:p w14:paraId="7EB6707B" w14:textId="5B55B83F" w:rsidR="00500800" w:rsidRP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82161B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8.98</w:t>
            </w:r>
          </w:p>
        </w:tc>
        <w:tc>
          <w:tcPr>
            <w:tcW w:w="2267" w:type="dxa"/>
          </w:tcPr>
          <w:p w14:paraId="2C1764B5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87F4551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2931270" w14:textId="77777777" w:rsidR="006E3E38" w:rsidRDefault="006E3E38" w:rsidP="006E3E38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64C6D147" w14:textId="77777777" w:rsidR="0082161B" w:rsidRDefault="0082161B" w:rsidP="0082161B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19</w:t>
            </w:r>
          </w:p>
          <w:p w14:paraId="3A577100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8.91</w:t>
            </w:r>
          </w:p>
          <w:p w14:paraId="4796EF88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8.92</w:t>
            </w:r>
          </w:p>
          <w:p w14:paraId="047008C8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8.93</w:t>
            </w:r>
          </w:p>
          <w:p w14:paraId="590D8200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8.94</w:t>
            </w:r>
          </w:p>
          <w:p w14:paraId="76410D51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8.95</w:t>
            </w:r>
          </w:p>
          <w:p w14:paraId="38A8DC08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8.96</w:t>
            </w:r>
          </w:p>
          <w:p w14:paraId="410DDF45" w14:textId="77777777" w:rsid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8.97</w:t>
            </w:r>
          </w:p>
          <w:p w14:paraId="38061CF0" w14:textId="4C3B3507" w:rsidR="00083D97" w:rsidRPr="0082161B" w:rsidRDefault="0082161B" w:rsidP="002E5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82161B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8.98</w:t>
            </w: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33374941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6BABFBED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0CD7A5D0" w14:textId="2CAFBDF2" w:rsidR="007C06D9" w:rsidRPr="009F3FA6" w:rsidRDefault="00E25201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Reconstruction</w:t>
            </w:r>
          </w:p>
          <w:p w14:paraId="4800C27A" w14:textId="1D32B308" w:rsidR="007C06D9" w:rsidRPr="009F3FA6" w:rsidRDefault="00E25201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18</w:t>
            </w:r>
            <w:r w:rsidR="007C06D9"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0339E714" w14:textId="674D19C1" w:rsidR="00B60BBF" w:rsidRDefault="00E25201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1865-1877</w:t>
            </w:r>
          </w:p>
          <w:p w14:paraId="5F629858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7C91A50F" w14:textId="77777777" w:rsidR="00E25201" w:rsidRPr="00851A42" w:rsidRDefault="00E25201" w:rsidP="00E2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851A42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 xml:space="preserve">I can analyze the </w:t>
            </w:r>
            <w:r w:rsidRPr="00851A42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character and lasting consequences of Reconstruction.</w:t>
            </w:r>
          </w:p>
          <w:p w14:paraId="40974BA2" w14:textId="603198B6" w:rsidR="007C06D9" w:rsidRPr="007C06D9" w:rsidRDefault="007C06D9" w:rsidP="007C06D9">
            <w:pPr>
              <w:jc w:val="center"/>
              <w:rPr>
                <w:rFonts w:ascii="cinnamon cake" w:hAnsi="cinnamon cake" w:cs="Georgia"/>
                <w:color w:val="660066"/>
              </w:rPr>
            </w:pPr>
          </w:p>
        </w:tc>
        <w:tc>
          <w:tcPr>
            <w:tcW w:w="2160" w:type="dxa"/>
          </w:tcPr>
          <w:p w14:paraId="6F055FDE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4A559823" w14:textId="05F316D5" w:rsidR="00E25201" w:rsidRPr="009F3FA6" w:rsidRDefault="0082161B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Opening the West</w:t>
            </w:r>
          </w:p>
          <w:p w14:paraId="10D263BC" w14:textId="241CEFD3" w:rsidR="007C06D9" w:rsidRDefault="0082161B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1858-1896</w:t>
            </w:r>
          </w:p>
          <w:p w14:paraId="139D205B" w14:textId="77777777" w:rsidR="00FA3F65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073D4CF6" w14:textId="785522B5" w:rsidR="00664BC9" w:rsidRPr="0082161B" w:rsidRDefault="0082161B" w:rsidP="0082161B">
            <w:pPr>
              <w:jc w:val="center"/>
              <w:rPr>
                <w:rFonts w:ascii="Irish Grover" w:hAnsi="Irish Grover" w:cs="Because I am Happy Regular"/>
                <w:color w:val="660066"/>
                <w:sz w:val="28"/>
                <w:szCs w:val="28"/>
              </w:rPr>
            </w:pPr>
            <w:r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>I can</w:t>
            </w:r>
            <w:r w:rsidRPr="0082161B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 xml:space="preserve"> analyze </w:t>
            </w:r>
            <w:r w:rsidRPr="0082161B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the social, political, and economic transformation of America as a result of westward expansion.</w:t>
            </w:r>
          </w:p>
        </w:tc>
        <w:tc>
          <w:tcPr>
            <w:tcW w:w="2070" w:type="dxa"/>
          </w:tcPr>
          <w:p w14:paraId="07684AAF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19667303" w14:textId="77777777" w:rsidR="0082161B" w:rsidRPr="009F3FA6" w:rsidRDefault="0082161B" w:rsidP="0082161B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Opening the West</w:t>
            </w:r>
          </w:p>
          <w:p w14:paraId="0A56E819" w14:textId="77777777" w:rsidR="0082161B" w:rsidRDefault="0082161B" w:rsidP="0082161B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1858-1896</w:t>
            </w:r>
          </w:p>
          <w:p w14:paraId="4312CECA" w14:textId="77777777" w:rsidR="0082161B" w:rsidRDefault="0082161B" w:rsidP="0082161B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225DB20B" w14:textId="4393EEB4" w:rsidR="00E25201" w:rsidRPr="00851A42" w:rsidRDefault="0082161B" w:rsidP="0082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>I can</w:t>
            </w:r>
            <w:r w:rsidRPr="0082161B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 xml:space="preserve"> analyze </w:t>
            </w:r>
            <w:r w:rsidRPr="0082161B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the social, political, and economic transformation of America as a result of westward expansion.</w:t>
            </w:r>
          </w:p>
          <w:p w14:paraId="55BE3B4E" w14:textId="2923B8CC" w:rsidR="00512F53" w:rsidRPr="008B705F" w:rsidRDefault="00512F53" w:rsidP="007C06D9">
            <w:pPr>
              <w:pStyle w:val="ListParagraph"/>
              <w:ind w:left="360"/>
              <w:rPr>
                <w:rFonts w:ascii="Arial Narrow" w:hAnsi="Arial Narrow" w:cs="Because I am Happy Regular"/>
                <w:color w:val="5F497A" w:themeColor="accent4" w:themeShade="BF"/>
              </w:rPr>
            </w:pPr>
          </w:p>
        </w:tc>
        <w:tc>
          <w:tcPr>
            <w:tcW w:w="2160" w:type="dxa"/>
          </w:tcPr>
          <w:p w14:paraId="7831953D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39A42F24" w14:textId="77777777" w:rsidR="0082161B" w:rsidRPr="009F3FA6" w:rsidRDefault="0082161B" w:rsidP="0082161B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Opening the West</w:t>
            </w:r>
          </w:p>
          <w:p w14:paraId="6AB14C12" w14:textId="77777777" w:rsidR="0082161B" w:rsidRDefault="0082161B" w:rsidP="0082161B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1858-1896</w:t>
            </w:r>
          </w:p>
          <w:p w14:paraId="2EC04022" w14:textId="77777777" w:rsidR="0082161B" w:rsidRDefault="0082161B" w:rsidP="0082161B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7F840544" w14:textId="48EC1DC5" w:rsidR="00E25201" w:rsidRPr="00851A42" w:rsidRDefault="0082161B" w:rsidP="00821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>I can</w:t>
            </w:r>
            <w:r w:rsidRPr="0082161B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 xml:space="preserve"> analyze </w:t>
            </w:r>
            <w:r w:rsidRPr="0082161B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the social, political, and economic transformation of America as</w:t>
            </w:r>
            <w:r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 xml:space="preserve"> a result of westward expansion</w:t>
            </w:r>
            <w:r w:rsidR="00E25201" w:rsidRPr="00851A42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>.</w:t>
            </w:r>
          </w:p>
          <w:p w14:paraId="3EE029BB" w14:textId="4705D4BF" w:rsidR="004C63EC" w:rsidRPr="007C06D9" w:rsidRDefault="004C63EC" w:rsidP="007C06D9">
            <w:pPr>
              <w:rPr>
                <w:rFonts w:ascii="cinnamon cake" w:hAnsi="cinnamon cake"/>
                <w:color w:val="660066"/>
              </w:rPr>
            </w:pPr>
          </w:p>
          <w:p w14:paraId="7DF5F32D" w14:textId="19D1E3C9" w:rsidR="00BE7EB7" w:rsidRPr="008B705F" w:rsidRDefault="00BE7EB7" w:rsidP="00E65E63">
            <w:pPr>
              <w:pStyle w:val="NormalWeb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F3A8D35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253EFCF0" w14:textId="77777777" w:rsidR="0082161B" w:rsidRPr="009F3FA6" w:rsidRDefault="0082161B" w:rsidP="0082161B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Opening the West</w:t>
            </w:r>
          </w:p>
          <w:p w14:paraId="7C7A4C04" w14:textId="77777777" w:rsidR="0082161B" w:rsidRDefault="0082161B" w:rsidP="0082161B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1858-1896</w:t>
            </w:r>
          </w:p>
          <w:p w14:paraId="7AC32492" w14:textId="77777777" w:rsidR="0082161B" w:rsidRDefault="0082161B" w:rsidP="0082161B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5F7F0F5D" w14:textId="2B5EDD44" w:rsidR="00664BC9" w:rsidRPr="00B42CEE" w:rsidRDefault="0082161B" w:rsidP="0082161B">
            <w:pPr>
              <w:jc w:val="center"/>
              <w:rPr>
                <w:rFonts w:ascii="cinnamon cake" w:hAnsi="cinnamon cake" w:cs="Because I am Happy Regular"/>
                <w:color w:val="660066"/>
              </w:rPr>
            </w:pPr>
            <w:r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>I can</w:t>
            </w:r>
            <w:r w:rsidRPr="0082161B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 xml:space="preserve"> analyze the social, </w:t>
            </w:r>
            <w:r w:rsidRPr="0082161B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political, and economic transformation of America as a result of westward expansion.</w:t>
            </w: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21D6F8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79F2ABEC" w14:textId="77777777" w:rsidR="00AA63D8" w:rsidRDefault="0082161B" w:rsidP="0082161B">
            <w:pPr>
              <w:tabs>
                <w:tab w:val="center" w:pos="1025"/>
              </w:tabs>
              <w:rPr>
                <w:rFonts w:ascii="Abadi MT Condensed Light" w:hAnsi="Abadi MT Condensed Light" w:cs="Georgia"/>
              </w:rPr>
            </w:pPr>
            <w:r>
              <w:rPr>
                <w:rFonts w:ascii="Abadi MT Condensed Light" w:hAnsi="Abadi MT Condensed Light" w:cs="Georgia"/>
              </w:rPr>
              <w:t>Individual Writing</w:t>
            </w:r>
          </w:p>
          <w:p w14:paraId="282C5FEE" w14:textId="77777777" w:rsidR="0082161B" w:rsidRDefault="0082161B" w:rsidP="0082161B">
            <w:pPr>
              <w:tabs>
                <w:tab w:val="center" w:pos="1025"/>
              </w:tabs>
              <w:rPr>
                <w:rFonts w:ascii="Abadi MT Condensed Light" w:hAnsi="Abadi MT Condensed Light" w:cs="Georgia"/>
              </w:rPr>
            </w:pPr>
          </w:p>
          <w:p w14:paraId="2BCF5DB3" w14:textId="39B7320A" w:rsidR="0082161B" w:rsidRPr="0082161B" w:rsidRDefault="0082161B" w:rsidP="0082161B">
            <w:pPr>
              <w:tabs>
                <w:tab w:val="center" w:pos="1025"/>
              </w:tabs>
              <w:rPr>
                <w:rFonts w:ascii="Abadi MT Condensed Light" w:hAnsi="Abadi MT Condensed Light" w:cs="Georgia"/>
              </w:rPr>
            </w:pPr>
          </w:p>
        </w:tc>
        <w:tc>
          <w:tcPr>
            <w:tcW w:w="2160" w:type="dxa"/>
          </w:tcPr>
          <w:p w14:paraId="14FE25BC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555F1702" w14:textId="77777777" w:rsidR="005E3009" w:rsidRDefault="0082161B" w:rsidP="002C464F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Introduce Chapter 19</w:t>
            </w:r>
          </w:p>
          <w:p w14:paraId="425D79D7" w14:textId="739C7B4D" w:rsidR="0082161B" w:rsidRPr="0082161B" w:rsidRDefault="0082161B" w:rsidP="002E5D0E">
            <w:pPr>
              <w:pStyle w:val="ListParagraph"/>
              <w:numPr>
                <w:ilvl w:val="0"/>
                <w:numId w:val="13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proofErr w:type="gramStart"/>
            <w:r w:rsidRPr="0082161B">
              <w:rPr>
                <w:rFonts w:ascii="Abadi MT Condensed Light" w:hAnsi="Abadi MT Condensed Light" w:cs="Because I am Happy Regular"/>
              </w:rPr>
              <w:t>standards</w:t>
            </w:r>
            <w:proofErr w:type="gramEnd"/>
          </w:p>
          <w:p w14:paraId="26AF98B2" w14:textId="4ABB6FB4" w:rsidR="0082161B" w:rsidRPr="0082161B" w:rsidRDefault="0082161B" w:rsidP="002E5D0E">
            <w:pPr>
              <w:pStyle w:val="ListParagraph"/>
              <w:numPr>
                <w:ilvl w:val="0"/>
                <w:numId w:val="13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proofErr w:type="gramStart"/>
            <w:r>
              <w:rPr>
                <w:rFonts w:ascii="Abadi MT Condensed Light" w:hAnsi="Abadi MT Condensed Light" w:cs="Because I am Happy Regular"/>
              </w:rPr>
              <w:t>projected</w:t>
            </w:r>
            <w:proofErr w:type="gramEnd"/>
            <w:r>
              <w:rPr>
                <w:rFonts w:ascii="Abadi MT Condensed Light" w:hAnsi="Abadi MT Condensed Light" w:cs="Because I am Happy Regular"/>
              </w:rPr>
              <w:t xml:space="preserve"> dates</w:t>
            </w:r>
          </w:p>
          <w:p w14:paraId="4D4A67A1" w14:textId="200BB43D" w:rsidR="00CB04C7" w:rsidRPr="00573860" w:rsidRDefault="00CB04C7" w:rsidP="0082161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 xml:space="preserve"> </w:t>
            </w:r>
          </w:p>
        </w:tc>
        <w:tc>
          <w:tcPr>
            <w:tcW w:w="2070" w:type="dxa"/>
          </w:tcPr>
          <w:p w14:paraId="41C03BE0" w14:textId="77777777" w:rsidR="0002056B" w:rsidRPr="00B42CEE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48ECDC24" w14:textId="13B91E24" w:rsidR="00854D37" w:rsidRDefault="0082161B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Step into the place p. 518 (questions 1-3)</w:t>
            </w:r>
          </w:p>
          <w:p w14:paraId="3A766FE5" w14:textId="7C0E4CDE" w:rsidR="00AA63D8" w:rsidRPr="002C464F" w:rsidRDefault="00AA63D8" w:rsidP="00E25201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2A6387F" w14:textId="77777777" w:rsidR="000F5E9E" w:rsidRDefault="000F5E9E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6CAF66F3" w14:textId="59E36603" w:rsidR="00CB04C7" w:rsidRPr="00EB20C7" w:rsidRDefault="0082161B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In the mid-1800s the government chose to create a northern route for the transcontinental railroad.  What was happening to influence this?  Why do you think the location was in the North?</w:t>
            </w:r>
          </w:p>
        </w:tc>
        <w:tc>
          <w:tcPr>
            <w:tcW w:w="2267" w:type="dxa"/>
          </w:tcPr>
          <w:p w14:paraId="777DB451" w14:textId="77777777" w:rsidR="0047221E" w:rsidRDefault="00CB04C7" w:rsidP="0047221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Bell Work:</w:t>
            </w:r>
          </w:p>
          <w:p w14:paraId="2C7B6E74" w14:textId="77777777" w:rsidR="00CB04C7" w:rsidRDefault="00CB04C7" w:rsidP="0047221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03CD73BC" w14:textId="00CF918E" w:rsidR="00AA63D8" w:rsidRPr="0082161B" w:rsidRDefault="0082161B" w:rsidP="002E5D0E">
            <w:pPr>
              <w:pStyle w:val="ListParagraph"/>
              <w:numPr>
                <w:ilvl w:val="0"/>
                <w:numId w:val="14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 w:rsidRPr="0082161B">
              <w:rPr>
                <w:rFonts w:ascii="Abadi MT Condensed Light" w:hAnsi="Abadi MT Condensed Light" w:cs="Because I am Happy Regular"/>
              </w:rPr>
              <w:t>Describe how the era of long drives developed on the Great Plains.</w:t>
            </w:r>
          </w:p>
          <w:p w14:paraId="560B751C" w14:textId="77777777" w:rsidR="0082161B" w:rsidRDefault="0082161B" w:rsidP="002E5D0E">
            <w:pPr>
              <w:pStyle w:val="ListParagraph"/>
              <w:numPr>
                <w:ilvl w:val="0"/>
                <w:numId w:val="14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Why did many early settlers the Great Plains build sod houses?</w:t>
            </w:r>
          </w:p>
          <w:p w14:paraId="0A7C9274" w14:textId="77777777" w:rsidR="0082161B" w:rsidRDefault="0082161B" w:rsidP="002E5D0E">
            <w:pPr>
              <w:pStyle w:val="ListParagraph"/>
              <w:numPr>
                <w:ilvl w:val="0"/>
                <w:numId w:val="14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How do you think the OK Land rush of 1889 affected Native Americans?</w:t>
            </w:r>
          </w:p>
          <w:p w14:paraId="200D726A" w14:textId="0D559093" w:rsidR="0082161B" w:rsidRPr="0082161B" w:rsidRDefault="0082161B" w:rsidP="002E5D0E">
            <w:pPr>
              <w:pStyle w:val="ListParagraph"/>
              <w:numPr>
                <w:ilvl w:val="0"/>
                <w:numId w:val="14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Why did many African Americans move to the Great Plains?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1098848C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0B6CE73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1FD77404" w14:textId="65AD16B4" w:rsidR="00E25201" w:rsidRPr="0082161B" w:rsidRDefault="0082161B" w:rsidP="002E5D0E">
            <w:pPr>
              <w:pStyle w:val="ListParagraph"/>
              <w:numPr>
                <w:ilvl w:val="0"/>
                <w:numId w:val="7"/>
              </w:numPr>
              <w:rPr>
                <w:color w:val="FF0080"/>
                <w:sz w:val="28"/>
                <w:szCs w:val="28"/>
              </w:rPr>
            </w:pPr>
            <w:r w:rsidRPr="0082161B">
              <w:rPr>
                <w:rFonts w:ascii="Curely" w:hAnsi="Curely"/>
                <w:color w:val="FF0080"/>
                <w:sz w:val="28"/>
                <w:szCs w:val="28"/>
              </w:rPr>
              <w:t>Why do people make economic choices?</w:t>
            </w:r>
          </w:p>
          <w:p w14:paraId="3C4CD2F4" w14:textId="77777777" w:rsidR="0082161B" w:rsidRPr="0082161B" w:rsidRDefault="0082161B" w:rsidP="002E5D0E">
            <w:pPr>
              <w:pStyle w:val="ListParagraph"/>
              <w:numPr>
                <w:ilvl w:val="0"/>
                <w:numId w:val="7"/>
              </w:numPr>
              <w:rPr>
                <w:color w:val="FF0080"/>
                <w:sz w:val="28"/>
                <w:szCs w:val="28"/>
              </w:rPr>
            </w:pPr>
            <w:r w:rsidRPr="0082161B">
              <w:rPr>
                <w:rFonts w:ascii="Curely" w:hAnsi="Curely"/>
                <w:color w:val="FF0080"/>
                <w:sz w:val="28"/>
                <w:szCs w:val="28"/>
              </w:rPr>
              <w:t>How does geography influence the way people live?</w:t>
            </w:r>
          </w:p>
          <w:p w14:paraId="0EF5E6B0" w14:textId="3FD7AA8F" w:rsidR="0082161B" w:rsidRPr="0082161B" w:rsidRDefault="0082161B" w:rsidP="002E5D0E">
            <w:pPr>
              <w:pStyle w:val="ListParagraph"/>
              <w:numPr>
                <w:ilvl w:val="0"/>
                <w:numId w:val="7"/>
              </w:numPr>
              <w:rPr>
                <w:color w:val="FF0080"/>
                <w:sz w:val="28"/>
                <w:szCs w:val="28"/>
              </w:rPr>
            </w:pPr>
            <w:r w:rsidRPr="0082161B">
              <w:rPr>
                <w:rFonts w:ascii="Curely" w:hAnsi="Curely"/>
                <w:color w:val="FF0080"/>
                <w:sz w:val="28"/>
                <w:szCs w:val="28"/>
              </w:rPr>
              <w:t>Why does conflict develop?</w:t>
            </w:r>
          </w:p>
          <w:p w14:paraId="4FB7157A" w14:textId="212BADE8" w:rsidR="0082161B" w:rsidRPr="0082161B" w:rsidRDefault="0082161B" w:rsidP="002E5D0E">
            <w:pPr>
              <w:pStyle w:val="ListParagraph"/>
              <w:numPr>
                <w:ilvl w:val="0"/>
                <w:numId w:val="7"/>
              </w:numPr>
              <w:rPr>
                <w:color w:val="FF0080"/>
                <w:sz w:val="28"/>
                <w:szCs w:val="28"/>
              </w:rPr>
            </w:pPr>
            <w:r w:rsidRPr="0082161B">
              <w:rPr>
                <w:rFonts w:ascii="Curely" w:hAnsi="Curely"/>
                <w:color w:val="FF0080"/>
                <w:sz w:val="28"/>
                <w:szCs w:val="28"/>
              </w:rPr>
              <w:t>How do governments change?</w:t>
            </w:r>
          </w:p>
          <w:p w14:paraId="6B90EF37" w14:textId="160E03C9" w:rsidR="00B42CEE" w:rsidRPr="00812D5C" w:rsidRDefault="00B42CEE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</w:p>
          <w:p w14:paraId="6A8A1A91" w14:textId="276A8C00" w:rsidR="00357A17" w:rsidRPr="00357A17" w:rsidRDefault="00357A17" w:rsidP="00812D5C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812D5C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6C0695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5188191F" w14:textId="1938BC65" w:rsidR="0082161B" w:rsidRPr="0082161B" w:rsidRDefault="0082161B" w:rsidP="002E5D0E">
            <w:pPr>
              <w:pStyle w:val="ListParagraph"/>
              <w:numPr>
                <w:ilvl w:val="0"/>
                <w:numId w:val="8"/>
              </w:numPr>
              <w:rPr>
                <w:color w:val="FF0080"/>
                <w:sz w:val="28"/>
                <w:szCs w:val="28"/>
              </w:rPr>
            </w:pPr>
            <w:r w:rsidRPr="0082161B">
              <w:rPr>
                <w:rFonts w:ascii="Curely" w:hAnsi="Curely"/>
                <w:color w:val="FF0080"/>
                <w:sz w:val="28"/>
                <w:szCs w:val="28"/>
              </w:rPr>
              <w:t>Why do people make economic choices?</w:t>
            </w:r>
          </w:p>
          <w:p w14:paraId="6D38A808" w14:textId="77777777" w:rsidR="0082161B" w:rsidRPr="0082161B" w:rsidRDefault="0082161B" w:rsidP="002E5D0E">
            <w:pPr>
              <w:pStyle w:val="ListParagraph"/>
              <w:numPr>
                <w:ilvl w:val="0"/>
                <w:numId w:val="8"/>
              </w:numPr>
              <w:rPr>
                <w:color w:val="FF0080"/>
                <w:sz w:val="28"/>
                <w:szCs w:val="28"/>
              </w:rPr>
            </w:pPr>
            <w:r w:rsidRPr="0082161B">
              <w:rPr>
                <w:rFonts w:ascii="Curely" w:hAnsi="Curely"/>
                <w:color w:val="FF0080"/>
                <w:sz w:val="28"/>
                <w:szCs w:val="28"/>
              </w:rPr>
              <w:t>How does geography influence the way people live?</w:t>
            </w:r>
          </w:p>
          <w:p w14:paraId="31932FB8" w14:textId="77777777" w:rsidR="0082161B" w:rsidRPr="0082161B" w:rsidRDefault="0082161B" w:rsidP="002E5D0E">
            <w:pPr>
              <w:pStyle w:val="ListParagraph"/>
              <w:numPr>
                <w:ilvl w:val="0"/>
                <w:numId w:val="8"/>
              </w:numPr>
              <w:rPr>
                <w:color w:val="FF0080"/>
                <w:sz w:val="28"/>
                <w:szCs w:val="28"/>
              </w:rPr>
            </w:pPr>
            <w:r w:rsidRPr="0082161B">
              <w:rPr>
                <w:rFonts w:ascii="Curely" w:hAnsi="Curely"/>
                <w:color w:val="FF0080"/>
                <w:sz w:val="28"/>
                <w:szCs w:val="28"/>
              </w:rPr>
              <w:t>Why does conflict develop?</w:t>
            </w:r>
          </w:p>
          <w:p w14:paraId="769A8693" w14:textId="77777777" w:rsidR="0082161B" w:rsidRPr="0082161B" w:rsidRDefault="0082161B" w:rsidP="002E5D0E">
            <w:pPr>
              <w:pStyle w:val="ListParagraph"/>
              <w:numPr>
                <w:ilvl w:val="0"/>
                <w:numId w:val="8"/>
              </w:numPr>
              <w:rPr>
                <w:color w:val="FF0080"/>
                <w:sz w:val="28"/>
                <w:szCs w:val="28"/>
              </w:rPr>
            </w:pPr>
            <w:r w:rsidRPr="0082161B">
              <w:rPr>
                <w:rFonts w:ascii="Curely" w:hAnsi="Curely"/>
                <w:color w:val="FF0080"/>
                <w:sz w:val="28"/>
                <w:szCs w:val="28"/>
              </w:rPr>
              <w:t>How do governments change?</w:t>
            </w:r>
          </w:p>
          <w:p w14:paraId="7A2A75A1" w14:textId="5F9C5075" w:rsidR="00F1114A" w:rsidRPr="003039E2" w:rsidRDefault="00F1114A" w:rsidP="00083D97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5490BC79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5EE643D3" w14:textId="4A59DD0D" w:rsidR="0082161B" w:rsidRPr="0082161B" w:rsidRDefault="0082161B" w:rsidP="002E5D0E">
            <w:pPr>
              <w:pStyle w:val="ListParagraph"/>
              <w:numPr>
                <w:ilvl w:val="0"/>
                <w:numId w:val="9"/>
              </w:numPr>
              <w:rPr>
                <w:color w:val="FF0080"/>
                <w:sz w:val="28"/>
                <w:szCs w:val="28"/>
              </w:rPr>
            </w:pPr>
            <w:r w:rsidRPr="0082161B">
              <w:rPr>
                <w:rFonts w:ascii="Curely" w:hAnsi="Curely"/>
                <w:color w:val="FF0080"/>
                <w:sz w:val="28"/>
                <w:szCs w:val="28"/>
              </w:rPr>
              <w:t>Why do people make economic choices?</w:t>
            </w:r>
          </w:p>
          <w:p w14:paraId="42C4E6CB" w14:textId="41D02480" w:rsidR="0082161B" w:rsidRPr="0082161B" w:rsidRDefault="0082161B" w:rsidP="002E5D0E">
            <w:pPr>
              <w:pStyle w:val="ListParagraph"/>
              <w:numPr>
                <w:ilvl w:val="0"/>
                <w:numId w:val="9"/>
              </w:numPr>
              <w:rPr>
                <w:color w:val="FF0080"/>
                <w:sz w:val="28"/>
                <w:szCs w:val="28"/>
              </w:rPr>
            </w:pPr>
            <w:r w:rsidRPr="0082161B">
              <w:rPr>
                <w:rFonts w:ascii="Curely" w:hAnsi="Curely"/>
                <w:color w:val="FF0080"/>
                <w:sz w:val="28"/>
                <w:szCs w:val="28"/>
              </w:rPr>
              <w:t>How does geography influence the way people live?</w:t>
            </w:r>
          </w:p>
          <w:p w14:paraId="16D6DE3A" w14:textId="77777777" w:rsidR="0082161B" w:rsidRPr="0082161B" w:rsidRDefault="0082161B" w:rsidP="002E5D0E">
            <w:pPr>
              <w:pStyle w:val="ListParagraph"/>
              <w:numPr>
                <w:ilvl w:val="0"/>
                <w:numId w:val="9"/>
              </w:numPr>
              <w:rPr>
                <w:color w:val="FF0080"/>
                <w:sz w:val="28"/>
                <w:szCs w:val="28"/>
              </w:rPr>
            </w:pPr>
            <w:r w:rsidRPr="0082161B">
              <w:rPr>
                <w:rFonts w:ascii="Curely" w:hAnsi="Curely"/>
                <w:color w:val="FF0080"/>
                <w:sz w:val="28"/>
                <w:szCs w:val="28"/>
              </w:rPr>
              <w:t>Why does conflict develop?</w:t>
            </w:r>
          </w:p>
          <w:p w14:paraId="4C1820CD" w14:textId="77777777" w:rsidR="0082161B" w:rsidRPr="0082161B" w:rsidRDefault="0082161B" w:rsidP="002E5D0E">
            <w:pPr>
              <w:pStyle w:val="ListParagraph"/>
              <w:numPr>
                <w:ilvl w:val="0"/>
                <w:numId w:val="9"/>
              </w:numPr>
              <w:rPr>
                <w:color w:val="FF0080"/>
                <w:sz w:val="28"/>
                <w:szCs w:val="28"/>
              </w:rPr>
            </w:pPr>
            <w:r w:rsidRPr="0082161B">
              <w:rPr>
                <w:rFonts w:ascii="Curely" w:hAnsi="Curely"/>
                <w:color w:val="FF0080"/>
                <w:sz w:val="28"/>
                <w:szCs w:val="28"/>
              </w:rPr>
              <w:t>How do governments change?</w:t>
            </w:r>
          </w:p>
          <w:p w14:paraId="49EFADE7" w14:textId="2D9DF6C9" w:rsidR="00345764" w:rsidRPr="001D3BE5" w:rsidRDefault="00345764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6E62277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7C900A49" w14:textId="1E7879F5" w:rsidR="0082161B" w:rsidRPr="0082161B" w:rsidRDefault="0082161B" w:rsidP="002E5D0E">
            <w:pPr>
              <w:pStyle w:val="ListParagraph"/>
              <w:numPr>
                <w:ilvl w:val="0"/>
                <w:numId w:val="10"/>
              </w:numPr>
              <w:rPr>
                <w:color w:val="FF0080"/>
                <w:sz w:val="28"/>
                <w:szCs w:val="28"/>
              </w:rPr>
            </w:pPr>
            <w:r w:rsidRPr="0082161B">
              <w:rPr>
                <w:rFonts w:ascii="Curely" w:hAnsi="Curely"/>
                <w:color w:val="FF0080"/>
                <w:sz w:val="28"/>
                <w:szCs w:val="28"/>
              </w:rPr>
              <w:t>Why do people make economic choices?</w:t>
            </w:r>
          </w:p>
          <w:p w14:paraId="3CE78922" w14:textId="78BAEC91" w:rsidR="0082161B" w:rsidRPr="0082161B" w:rsidRDefault="0082161B" w:rsidP="002E5D0E">
            <w:pPr>
              <w:pStyle w:val="ListParagraph"/>
              <w:numPr>
                <w:ilvl w:val="0"/>
                <w:numId w:val="10"/>
              </w:numPr>
              <w:rPr>
                <w:color w:val="FF0080"/>
                <w:sz w:val="28"/>
                <w:szCs w:val="28"/>
              </w:rPr>
            </w:pPr>
            <w:r w:rsidRPr="0082161B">
              <w:rPr>
                <w:rFonts w:ascii="Curely" w:hAnsi="Curely"/>
                <w:color w:val="FF0080"/>
                <w:sz w:val="28"/>
                <w:szCs w:val="28"/>
              </w:rPr>
              <w:t>How does geography influence the way people live?</w:t>
            </w:r>
          </w:p>
          <w:p w14:paraId="1984A583" w14:textId="77777777" w:rsidR="0082161B" w:rsidRPr="0082161B" w:rsidRDefault="0082161B" w:rsidP="002E5D0E">
            <w:pPr>
              <w:pStyle w:val="ListParagraph"/>
              <w:numPr>
                <w:ilvl w:val="0"/>
                <w:numId w:val="10"/>
              </w:numPr>
              <w:rPr>
                <w:color w:val="FF0080"/>
                <w:sz w:val="28"/>
                <w:szCs w:val="28"/>
              </w:rPr>
            </w:pPr>
            <w:r w:rsidRPr="0082161B">
              <w:rPr>
                <w:rFonts w:ascii="Curely" w:hAnsi="Curely"/>
                <w:color w:val="FF0080"/>
                <w:sz w:val="28"/>
                <w:szCs w:val="28"/>
              </w:rPr>
              <w:t>Why does conflict develop?</w:t>
            </w:r>
          </w:p>
          <w:p w14:paraId="10CE42FF" w14:textId="77777777" w:rsidR="0082161B" w:rsidRPr="0082161B" w:rsidRDefault="0082161B" w:rsidP="002E5D0E">
            <w:pPr>
              <w:pStyle w:val="ListParagraph"/>
              <w:numPr>
                <w:ilvl w:val="0"/>
                <w:numId w:val="10"/>
              </w:numPr>
              <w:rPr>
                <w:color w:val="FF0080"/>
                <w:sz w:val="28"/>
                <w:szCs w:val="28"/>
              </w:rPr>
            </w:pPr>
            <w:r w:rsidRPr="0082161B">
              <w:rPr>
                <w:rFonts w:ascii="Curely" w:hAnsi="Curely"/>
                <w:color w:val="FF0080"/>
                <w:sz w:val="28"/>
                <w:szCs w:val="28"/>
              </w:rPr>
              <w:t>How do governments change?</w:t>
            </w:r>
          </w:p>
          <w:p w14:paraId="0AEF600C" w14:textId="0826B389" w:rsidR="00365BA3" w:rsidRPr="00E236EF" w:rsidRDefault="00365BA3" w:rsidP="00812D5C">
            <w:pPr>
              <w:spacing w:before="60" w:after="60"/>
              <w:jc w:val="center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0450B6F4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3030482A" w14:textId="1FD51BA3" w:rsidR="0082161B" w:rsidRPr="0082161B" w:rsidRDefault="0082161B" w:rsidP="002E5D0E">
            <w:pPr>
              <w:pStyle w:val="ListParagraph"/>
              <w:numPr>
                <w:ilvl w:val="0"/>
                <w:numId w:val="11"/>
              </w:numPr>
              <w:rPr>
                <w:color w:val="FF0080"/>
                <w:sz w:val="28"/>
                <w:szCs w:val="28"/>
              </w:rPr>
            </w:pPr>
            <w:r w:rsidRPr="0082161B">
              <w:rPr>
                <w:rFonts w:ascii="Curely" w:hAnsi="Curely"/>
                <w:color w:val="FF0080"/>
                <w:sz w:val="28"/>
                <w:szCs w:val="28"/>
              </w:rPr>
              <w:t>Why do people make economic choices?</w:t>
            </w:r>
          </w:p>
          <w:p w14:paraId="474D33B2" w14:textId="630D74EC" w:rsidR="0082161B" w:rsidRPr="0082161B" w:rsidRDefault="0082161B" w:rsidP="002E5D0E">
            <w:pPr>
              <w:pStyle w:val="ListParagraph"/>
              <w:numPr>
                <w:ilvl w:val="0"/>
                <w:numId w:val="11"/>
              </w:numPr>
              <w:rPr>
                <w:color w:val="FF0080"/>
                <w:sz w:val="28"/>
                <w:szCs w:val="28"/>
              </w:rPr>
            </w:pPr>
            <w:r w:rsidRPr="0082161B">
              <w:rPr>
                <w:rFonts w:ascii="Curely" w:hAnsi="Curely"/>
                <w:color w:val="FF0080"/>
                <w:sz w:val="28"/>
                <w:szCs w:val="28"/>
              </w:rPr>
              <w:t>How does geography influence the way people live?</w:t>
            </w:r>
          </w:p>
          <w:p w14:paraId="77C51598" w14:textId="77777777" w:rsidR="0082161B" w:rsidRPr="0082161B" w:rsidRDefault="0082161B" w:rsidP="002E5D0E">
            <w:pPr>
              <w:pStyle w:val="ListParagraph"/>
              <w:numPr>
                <w:ilvl w:val="0"/>
                <w:numId w:val="11"/>
              </w:numPr>
              <w:rPr>
                <w:color w:val="FF0080"/>
                <w:sz w:val="28"/>
                <w:szCs w:val="28"/>
              </w:rPr>
            </w:pPr>
            <w:r w:rsidRPr="0082161B">
              <w:rPr>
                <w:rFonts w:ascii="Curely" w:hAnsi="Curely"/>
                <w:color w:val="FF0080"/>
                <w:sz w:val="28"/>
                <w:szCs w:val="28"/>
              </w:rPr>
              <w:t>Why does conflict develop?</w:t>
            </w:r>
          </w:p>
          <w:p w14:paraId="5EDA5191" w14:textId="77777777" w:rsidR="0082161B" w:rsidRPr="0082161B" w:rsidRDefault="0082161B" w:rsidP="002E5D0E">
            <w:pPr>
              <w:pStyle w:val="ListParagraph"/>
              <w:numPr>
                <w:ilvl w:val="0"/>
                <w:numId w:val="11"/>
              </w:numPr>
              <w:rPr>
                <w:color w:val="FF0080"/>
                <w:sz w:val="28"/>
                <w:szCs w:val="28"/>
              </w:rPr>
            </w:pPr>
            <w:r w:rsidRPr="0082161B">
              <w:rPr>
                <w:rFonts w:ascii="Curely" w:hAnsi="Curely"/>
                <w:color w:val="FF0080"/>
                <w:sz w:val="28"/>
                <w:szCs w:val="28"/>
              </w:rPr>
              <w:t>How do governments change?</w:t>
            </w:r>
          </w:p>
          <w:p w14:paraId="1C4459C5" w14:textId="0B16BC30" w:rsidR="001D3BE5" w:rsidRPr="00E236EF" w:rsidRDefault="001D3BE5" w:rsidP="0082161B">
            <w:pPr>
              <w:spacing w:before="60" w:after="60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3DBFC7E1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5ACECCAA" w14:textId="77777777" w:rsidR="0082161B" w:rsidRPr="00252B44" w:rsidRDefault="0082161B" w:rsidP="0082161B">
            <w:pPr>
              <w:jc w:val="center"/>
              <w:rPr>
                <w:rFonts w:ascii="cinnamon cake" w:hAnsi="cinnamon cake"/>
                <w:sz w:val="26"/>
                <w:szCs w:val="26"/>
              </w:rPr>
            </w:pPr>
            <w:r w:rsidRPr="00252B44">
              <w:rPr>
                <w:rFonts w:ascii="cinnamon cake" w:hAnsi="cinnamon cake"/>
                <w:sz w:val="26"/>
                <w:szCs w:val="26"/>
              </w:rPr>
              <w:t>Writing Exercise:  Reconstruction</w:t>
            </w:r>
          </w:p>
          <w:p w14:paraId="4A8E6FD2" w14:textId="77777777" w:rsidR="0082161B" w:rsidRPr="00252B44" w:rsidRDefault="0082161B" w:rsidP="0082161B">
            <w:pPr>
              <w:jc w:val="center"/>
              <w:rPr>
                <w:rFonts w:ascii="cinnamon cake" w:hAnsi="cinnamon cake"/>
                <w:sz w:val="26"/>
                <w:szCs w:val="26"/>
              </w:rPr>
            </w:pPr>
          </w:p>
          <w:p w14:paraId="5564B1DD" w14:textId="77777777" w:rsidR="0082161B" w:rsidRPr="00252B44" w:rsidRDefault="0082161B" w:rsidP="0082161B">
            <w:pPr>
              <w:rPr>
                <w:rFonts w:ascii="cinnamon cake" w:hAnsi="cinnamon cake"/>
                <w:sz w:val="26"/>
                <w:szCs w:val="26"/>
              </w:rPr>
            </w:pPr>
            <w:r w:rsidRPr="00252B44">
              <w:rPr>
                <w:rFonts w:ascii="cinnamon cake" w:hAnsi="cinnamon cake"/>
                <w:sz w:val="26"/>
                <w:szCs w:val="26"/>
              </w:rPr>
              <w:t xml:space="preserve">On notebook paper, complete the following constructed response questions.  You must answer each question in a </w:t>
            </w:r>
            <w:proofErr w:type="gramStart"/>
            <w:r w:rsidRPr="00252B44">
              <w:rPr>
                <w:rFonts w:ascii="cinnamon cake" w:hAnsi="cinnamon cake"/>
                <w:sz w:val="26"/>
                <w:szCs w:val="26"/>
              </w:rPr>
              <w:t>5-8 sentence</w:t>
            </w:r>
            <w:proofErr w:type="gramEnd"/>
            <w:r w:rsidRPr="00252B44">
              <w:rPr>
                <w:rFonts w:ascii="cinnamon cake" w:hAnsi="cinnamon cake"/>
                <w:sz w:val="26"/>
                <w:szCs w:val="26"/>
              </w:rPr>
              <w:t xml:space="preserve"> paragraph (topic/thesis, 3-6 supporting details- with one being textual evidence, and a conclusion).  Staple your work to this when you are finished.</w:t>
            </w:r>
          </w:p>
          <w:p w14:paraId="608E7DA8" w14:textId="5D71AA13" w:rsidR="00AA63D8" w:rsidRPr="0082161B" w:rsidRDefault="00AA63D8" w:rsidP="0082161B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</w:p>
        </w:tc>
        <w:tc>
          <w:tcPr>
            <w:tcW w:w="2108" w:type="dxa"/>
          </w:tcPr>
          <w:p w14:paraId="11B99C15" w14:textId="20B3D133" w:rsidR="00A37549" w:rsidRPr="0082161B" w:rsidRDefault="0082161B" w:rsidP="0082161B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 w:rsidRPr="0082161B">
              <w:rPr>
                <w:rFonts w:ascii="A Year Without Rain" w:hAnsi="A Year Without Rain" w:cs="Times New Roman"/>
              </w:rPr>
              <w:t>Silent Read:  The Story Matters (p. 517)</w:t>
            </w:r>
          </w:p>
          <w:p w14:paraId="518C8A54" w14:textId="77777777" w:rsidR="0082161B" w:rsidRPr="00B9201B" w:rsidRDefault="00B9201B" w:rsidP="002E5D0E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 w:rsidRPr="00B9201B">
              <w:rPr>
                <w:rFonts w:ascii="A Year Without Rain" w:hAnsi="A Year Without Rain" w:cs="Times New Roman"/>
              </w:rPr>
              <w:t>How was life changing for Geronimo and the Apache people?</w:t>
            </w:r>
          </w:p>
          <w:p w14:paraId="169455DD" w14:textId="77777777" w:rsidR="00B9201B" w:rsidRDefault="00B9201B" w:rsidP="002E5D0E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 w:rsidRPr="00B9201B">
              <w:rPr>
                <w:rFonts w:ascii="A Year Without Rain" w:hAnsi="A Year Without Rain" w:cs="Times New Roman"/>
              </w:rPr>
              <w:t>Why was land important to him?</w:t>
            </w:r>
          </w:p>
          <w:p w14:paraId="55779230" w14:textId="53AECCD6" w:rsidR="00B9201B" w:rsidRPr="00B9201B" w:rsidRDefault="00B9201B" w:rsidP="002E5D0E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 w:rsidRPr="00B9201B">
              <w:rPr>
                <w:rFonts w:ascii="A Year Without Rain" w:hAnsi="A Year Without Rain" w:cs="Times New Roman"/>
              </w:rPr>
              <w:t>If you were Geronimo, what would you have done in this situation?  Why?</w:t>
            </w:r>
          </w:p>
        </w:tc>
        <w:tc>
          <w:tcPr>
            <w:tcW w:w="2122" w:type="dxa"/>
          </w:tcPr>
          <w:p w14:paraId="2D1AE246" w14:textId="45B9EC0E" w:rsidR="001D05A3" w:rsidRPr="00B9201B" w:rsidRDefault="00B9201B" w:rsidP="00B9201B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B9201B">
              <w:rPr>
                <w:rFonts w:ascii="A Year Without Rain" w:hAnsi="A Year Without Rain" w:cs="Times New Roman"/>
              </w:rPr>
              <w:t>Silent Read: Gold, Silver, and Boomtowns (p. 520-522)</w:t>
            </w:r>
          </w:p>
          <w:p w14:paraId="3BDDCD10" w14:textId="77777777" w:rsidR="00B9201B" w:rsidRDefault="00B9201B" w:rsidP="002E5D0E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 xml:space="preserve">Where in CO was gold discovered?  How did newspapers </w:t>
            </w:r>
            <w:proofErr w:type="gramStart"/>
            <w:r>
              <w:rPr>
                <w:rFonts w:ascii="A Year Without Rain" w:hAnsi="A Year Without Rain" w:cs="Times New Roman"/>
              </w:rPr>
              <w:t>encouraged</w:t>
            </w:r>
            <w:proofErr w:type="gramEnd"/>
            <w:r>
              <w:rPr>
                <w:rFonts w:ascii="A Year Without Rain" w:hAnsi="A Year Without Rain" w:cs="Times New Roman"/>
              </w:rPr>
              <w:t xml:space="preserve"> people to go there to mine for gold?</w:t>
            </w:r>
          </w:p>
          <w:p w14:paraId="64837320" w14:textId="77777777" w:rsidR="00B9201B" w:rsidRDefault="00B9201B" w:rsidP="002E5D0E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Why did companies have a better chance of finding gold?</w:t>
            </w:r>
          </w:p>
          <w:p w14:paraId="3FAF1A89" w14:textId="77777777" w:rsidR="00B9201B" w:rsidRDefault="00B9201B" w:rsidP="002E5D0E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What was the Comstock Load?  Why was it called that?</w:t>
            </w:r>
          </w:p>
          <w:p w14:paraId="18C7C8CB" w14:textId="77777777" w:rsidR="00B9201B" w:rsidRDefault="00B9201B" w:rsidP="002E5D0E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How do you think miners that were unsuccessful felt?</w:t>
            </w:r>
          </w:p>
          <w:p w14:paraId="0D3C579B" w14:textId="77777777" w:rsidR="00B9201B" w:rsidRDefault="00B9201B" w:rsidP="002E5D0E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How might the low success rate in the mines be related to the crime rate in the town of VA City?</w:t>
            </w:r>
          </w:p>
          <w:p w14:paraId="54F2469E" w14:textId="77777777" w:rsidR="00B9201B" w:rsidRDefault="00B9201B" w:rsidP="002E5D0E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What is a vigilante?  Why did boomtowns need vigilantes?</w:t>
            </w:r>
          </w:p>
          <w:p w14:paraId="7B1AC30A" w14:textId="2FE11917" w:rsidR="00B9201B" w:rsidRPr="00B9201B" w:rsidRDefault="00B9201B" w:rsidP="002E5D0E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Which states were created due to increased population from mining?</w:t>
            </w:r>
          </w:p>
        </w:tc>
        <w:tc>
          <w:tcPr>
            <w:tcW w:w="2160" w:type="dxa"/>
          </w:tcPr>
          <w:p w14:paraId="485CE6F5" w14:textId="5AAE7AB9" w:rsidR="00A37549" w:rsidRPr="005751E3" w:rsidRDefault="00B9201B" w:rsidP="005751E3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 w:rsidRPr="005751E3">
              <w:rPr>
                <w:rFonts w:ascii="A Year Without Rain" w:hAnsi="A Year Without Rain" w:cs="Because I am Happy Regular"/>
              </w:rPr>
              <w:t>Silent Read:  Cattle on the Plains</w:t>
            </w:r>
            <w:r w:rsidR="005751E3" w:rsidRPr="005751E3">
              <w:rPr>
                <w:rFonts w:ascii="A Year Without Rain" w:hAnsi="A Year Without Rain" w:cs="Because I am Happy Regular"/>
              </w:rPr>
              <w:t xml:space="preserve"> (p. 526-528)</w:t>
            </w:r>
          </w:p>
          <w:p w14:paraId="1DC4C52F" w14:textId="77777777" w:rsidR="005751E3" w:rsidRDefault="005751E3" w:rsidP="002E5D0E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What are longhorns and how did they get into TX?</w:t>
            </w:r>
          </w:p>
          <w:p w14:paraId="7C599796" w14:textId="77777777" w:rsidR="005751E3" w:rsidRDefault="005751E3" w:rsidP="002E5D0E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What is open range?</w:t>
            </w:r>
          </w:p>
          <w:p w14:paraId="795AF6A4" w14:textId="77777777" w:rsidR="005751E3" w:rsidRDefault="005751E3" w:rsidP="002E5D0E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Why did the values of TX cattle suddenly increase?</w:t>
            </w:r>
          </w:p>
          <w:p w14:paraId="52FC1395" w14:textId="77777777" w:rsidR="005751E3" w:rsidRDefault="005751E3" w:rsidP="002E5D0E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What was a long drive?  At what time of year did the drive start?  Why?</w:t>
            </w:r>
          </w:p>
          <w:p w14:paraId="3A8D77E3" w14:textId="5E1A3BED" w:rsidR="005751E3" w:rsidRPr="005751E3" w:rsidRDefault="005751E3" w:rsidP="002E5D0E">
            <w:pPr>
              <w:pStyle w:val="ListParagraph"/>
              <w:numPr>
                <w:ilvl w:val="0"/>
                <w:numId w:val="16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Who were vaqueros?  How did they influence ranching?</w:t>
            </w:r>
          </w:p>
        </w:tc>
        <w:tc>
          <w:tcPr>
            <w:tcW w:w="2267" w:type="dxa"/>
          </w:tcPr>
          <w:p w14:paraId="603D1FD2" w14:textId="2F79DFAC" w:rsidR="001D05A3" w:rsidRPr="00AA63D8" w:rsidRDefault="005751E3" w:rsidP="00AA63D8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Chapter 19 mid-chapter Quiz</w:t>
            </w:r>
          </w:p>
        </w:tc>
      </w:tr>
      <w:tr w:rsidR="00176FF3" w:rsidRPr="001D05A3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31B4F12F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550606A9" w14:textId="1B66B506" w:rsidR="0082161B" w:rsidRPr="0082161B" w:rsidRDefault="0082161B" w:rsidP="002E5D0E">
            <w:pPr>
              <w:pStyle w:val="ListParagraph"/>
              <w:numPr>
                <w:ilvl w:val="0"/>
                <w:numId w:val="12"/>
              </w:numPr>
              <w:rPr>
                <w:rFonts w:ascii="cinnamon cake" w:hAnsi="cinnamon cake"/>
                <w:sz w:val="26"/>
                <w:szCs w:val="26"/>
              </w:rPr>
            </w:pPr>
            <w:r w:rsidRPr="0082161B">
              <w:rPr>
                <w:rFonts w:ascii="cinnamon cake" w:hAnsi="cinnamon cake"/>
                <w:sz w:val="26"/>
                <w:szCs w:val="26"/>
              </w:rPr>
              <w:t>Explain the importance of the Fourteenth and Fifteenth amendments.</w:t>
            </w:r>
          </w:p>
          <w:p w14:paraId="633A6C9D" w14:textId="77777777" w:rsidR="0082161B" w:rsidRPr="00252B44" w:rsidRDefault="0082161B" w:rsidP="002E5D0E">
            <w:pPr>
              <w:pStyle w:val="ListParagraph"/>
              <w:numPr>
                <w:ilvl w:val="0"/>
                <w:numId w:val="12"/>
              </w:numPr>
              <w:rPr>
                <w:rFonts w:ascii="cinnamon cake" w:hAnsi="cinnamon cake"/>
                <w:sz w:val="26"/>
                <w:szCs w:val="26"/>
              </w:rPr>
            </w:pPr>
            <w:r w:rsidRPr="00252B44">
              <w:rPr>
                <w:rFonts w:ascii="cinnamon cake" w:hAnsi="cinnamon cake"/>
                <w:sz w:val="26"/>
                <w:szCs w:val="26"/>
              </w:rPr>
              <w:t>Describe the system of sharecropping.</w:t>
            </w:r>
          </w:p>
          <w:p w14:paraId="5365C077" w14:textId="77777777" w:rsidR="0082161B" w:rsidRPr="00252B44" w:rsidRDefault="0082161B" w:rsidP="002E5D0E">
            <w:pPr>
              <w:pStyle w:val="ListParagraph"/>
              <w:numPr>
                <w:ilvl w:val="0"/>
                <w:numId w:val="12"/>
              </w:numPr>
              <w:rPr>
                <w:rFonts w:ascii="cinnamon cake" w:hAnsi="cinnamon cake"/>
                <w:sz w:val="26"/>
                <w:szCs w:val="26"/>
              </w:rPr>
            </w:pPr>
            <w:r w:rsidRPr="00252B44">
              <w:rPr>
                <w:rFonts w:ascii="cinnamon cake" w:hAnsi="cinnamon cake"/>
                <w:sz w:val="26"/>
                <w:szCs w:val="26"/>
              </w:rPr>
              <w:t>The Ku Klux Klan was created during Reconstruction and continues to this day.  What does the continued existence of this say about racism in the United States?  Explain your answer.</w:t>
            </w:r>
          </w:p>
          <w:p w14:paraId="28CD8A7B" w14:textId="68991D4D" w:rsidR="00A37549" w:rsidRPr="0082161B" w:rsidRDefault="00A37549" w:rsidP="0082161B">
            <w:pPr>
              <w:rPr>
                <w:rFonts w:ascii="Wawati SC Regular" w:eastAsia="Wawati SC Regular" w:hAnsi="Wawati SC Regular" w:cs="Times New Roman"/>
              </w:rPr>
            </w:pPr>
          </w:p>
        </w:tc>
        <w:tc>
          <w:tcPr>
            <w:tcW w:w="2108" w:type="dxa"/>
          </w:tcPr>
          <w:p w14:paraId="797F540E" w14:textId="40AB6198" w:rsidR="007A111E" w:rsidRPr="007A111E" w:rsidRDefault="007A111E" w:rsidP="007A111E">
            <w:pPr>
              <w:rPr>
                <w:rFonts w:ascii="Wawati SC Regular" w:eastAsia="Wawati SC Regular" w:hAnsi="Wawati SC Regular" w:cs="Times New Roman"/>
              </w:rPr>
            </w:pPr>
            <w:r w:rsidRPr="007A111E">
              <w:rPr>
                <w:rFonts w:ascii="Wawati SC Regular" w:eastAsia="Wawati SC Regular" w:hAnsi="Wawati SC Regular" w:cs="Times New Roman"/>
              </w:rPr>
              <w:t>Map &amp; Timeline (p. 518-519)</w:t>
            </w:r>
          </w:p>
          <w:p w14:paraId="0859DE83" w14:textId="77777777" w:rsidR="00A37549" w:rsidRDefault="00A37549" w:rsidP="002E5D0E">
            <w:pPr>
              <w:pStyle w:val="ListParagraph"/>
              <w:numPr>
                <w:ilvl w:val="0"/>
                <w:numId w:val="17"/>
              </w:numPr>
              <w:rPr>
                <w:rFonts w:ascii="Wawati SC Regular" w:eastAsia="Wawati SC Regular" w:hAnsi="Wawati SC Regular" w:cs="Times New Roman"/>
              </w:rPr>
            </w:pPr>
            <w:r w:rsidRPr="007A111E">
              <w:rPr>
                <w:rFonts w:ascii="Wawati SC Regular" w:eastAsia="Wawati SC Regular" w:hAnsi="Wawati SC Regular" w:cs="Times New Roman"/>
              </w:rPr>
              <w:t xml:space="preserve"> </w:t>
            </w:r>
            <w:r w:rsidR="007A111E">
              <w:rPr>
                <w:rFonts w:ascii="Wawati SC Regular" w:eastAsia="Wawati SC Regular" w:hAnsi="Wawati SC Regular" w:cs="Times New Roman"/>
              </w:rPr>
              <w:t xml:space="preserve">What areas </w:t>
            </w:r>
            <w:proofErr w:type="gramStart"/>
            <w:r w:rsidR="007A111E">
              <w:rPr>
                <w:rFonts w:ascii="Wawati SC Regular" w:eastAsia="Wawati SC Regular" w:hAnsi="Wawati SC Regular" w:cs="Times New Roman"/>
              </w:rPr>
              <w:t>were part</w:t>
            </w:r>
            <w:proofErr w:type="gramEnd"/>
            <w:r w:rsidR="007A111E">
              <w:rPr>
                <w:rFonts w:ascii="Wawati SC Regular" w:eastAsia="Wawati SC Regular" w:hAnsi="Wawati SC Regular" w:cs="Times New Roman"/>
              </w:rPr>
              <w:t xml:space="preserve"> of Native American lands in 1860?</w:t>
            </w:r>
          </w:p>
          <w:p w14:paraId="76D1EA6C" w14:textId="77777777" w:rsidR="007A111E" w:rsidRDefault="007A111E" w:rsidP="002E5D0E">
            <w:pPr>
              <w:pStyle w:val="ListParagraph"/>
              <w:numPr>
                <w:ilvl w:val="0"/>
                <w:numId w:val="17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 xml:space="preserve">What areas </w:t>
            </w:r>
            <w:proofErr w:type="gramStart"/>
            <w:r>
              <w:rPr>
                <w:rFonts w:ascii="Wawati SC Regular" w:eastAsia="Wawati SC Regular" w:hAnsi="Wawati SC Regular" w:cs="Times New Roman"/>
              </w:rPr>
              <w:t>were part</w:t>
            </w:r>
            <w:proofErr w:type="gramEnd"/>
            <w:r>
              <w:rPr>
                <w:rFonts w:ascii="Wawati SC Regular" w:eastAsia="Wawati SC Regular" w:hAnsi="Wawati SC Regular" w:cs="Times New Roman"/>
              </w:rPr>
              <w:t xml:space="preserve"> of Native American lands in 1890?</w:t>
            </w:r>
          </w:p>
          <w:p w14:paraId="246F8592" w14:textId="77777777" w:rsidR="007A111E" w:rsidRDefault="007A111E" w:rsidP="002E5D0E">
            <w:pPr>
              <w:pStyle w:val="ListParagraph"/>
              <w:numPr>
                <w:ilvl w:val="0"/>
                <w:numId w:val="17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What is the area outlined in black?</w:t>
            </w:r>
          </w:p>
          <w:p w14:paraId="503A6C03" w14:textId="77777777" w:rsidR="007A111E" w:rsidRDefault="007A111E" w:rsidP="002E5D0E">
            <w:pPr>
              <w:pStyle w:val="ListParagraph"/>
              <w:numPr>
                <w:ilvl w:val="0"/>
                <w:numId w:val="17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What might have caused the reduction of Native American land?</w:t>
            </w:r>
          </w:p>
          <w:p w14:paraId="2AB01B28" w14:textId="77777777" w:rsidR="007A111E" w:rsidRDefault="007A111E" w:rsidP="002E5D0E">
            <w:pPr>
              <w:pStyle w:val="ListParagraph"/>
              <w:numPr>
                <w:ilvl w:val="0"/>
                <w:numId w:val="17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How much time does this timeline cover?  How can you tell?  What happened in 1896?</w:t>
            </w:r>
          </w:p>
          <w:p w14:paraId="70466713" w14:textId="39031B90" w:rsidR="007A111E" w:rsidRPr="007A111E" w:rsidRDefault="007A111E" w:rsidP="002E5D0E">
            <w:pPr>
              <w:pStyle w:val="ListParagraph"/>
              <w:numPr>
                <w:ilvl w:val="0"/>
                <w:numId w:val="17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What events on the timeline help explain why Native Americans controlled less and less territory during this era?</w:t>
            </w:r>
          </w:p>
        </w:tc>
        <w:tc>
          <w:tcPr>
            <w:tcW w:w="2122" w:type="dxa"/>
          </w:tcPr>
          <w:p w14:paraId="0D95094A" w14:textId="122D8CB8" w:rsidR="00026001" w:rsidRPr="007A111E" w:rsidRDefault="007A111E" w:rsidP="007A111E">
            <w:p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*</w:t>
            </w:r>
            <w:r w:rsidRPr="007A111E">
              <w:rPr>
                <w:rFonts w:ascii="Wawati SC Regular" w:eastAsia="Wawati SC Regular" w:hAnsi="Wawati SC Regular" w:cs="Times New Roman"/>
              </w:rPr>
              <w:t>Silent Read:  Railroads Connect East and West (p. 522-525)</w:t>
            </w:r>
          </w:p>
          <w:p w14:paraId="47FE9D0E" w14:textId="77777777" w:rsidR="007A111E" w:rsidRDefault="007A111E" w:rsidP="002E5D0E">
            <w:pPr>
              <w:pStyle w:val="ListParagraph"/>
              <w:numPr>
                <w:ilvl w:val="0"/>
                <w:numId w:val="16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Why was transportation to market so crucial?</w:t>
            </w:r>
          </w:p>
          <w:p w14:paraId="49E6D595" w14:textId="77777777" w:rsidR="007A111E" w:rsidRDefault="007A111E" w:rsidP="002E5D0E">
            <w:pPr>
              <w:pStyle w:val="ListParagraph"/>
              <w:numPr>
                <w:ilvl w:val="0"/>
                <w:numId w:val="16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Why did people in boomtowns also need markets?</w:t>
            </w:r>
          </w:p>
          <w:p w14:paraId="0BE094DF" w14:textId="77777777" w:rsidR="007A111E" w:rsidRDefault="007A111E" w:rsidP="002E5D0E">
            <w:pPr>
              <w:pStyle w:val="ListParagraph"/>
              <w:numPr>
                <w:ilvl w:val="0"/>
                <w:numId w:val="16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How much track had been laid by 1865?  And by 1890?</w:t>
            </w:r>
          </w:p>
          <w:p w14:paraId="632E4193" w14:textId="77777777" w:rsidR="007A111E" w:rsidRDefault="007A111E" w:rsidP="002E5D0E">
            <w:pPr>
              <w:pStyle w:val="ListParagraph"/>
              <w:numPr>
                <w:ilvl w:val="0"/>
                <w:numId w:val="16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What does transcontinental mean?</w:t>
            </w:r>
          </w:p>
          <w:p w14:paraId="2D442AD8" w14:textId="77777777" w:rsidR="007A111E" w:rsidRDefault="007A111E" w:rsidP="002E5D0E">
            <w:pPr>
              <w:pStyle w:val="ListParagraph"/>
              <w:numPr>
                <w:ilvl w:val="0"/>
                <w:numId w:val="16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Why was it such a challenge to build such a railroad?</w:t>
            </w:r>
          </w:p>
          <w:p w14:paraId="646E4518" w14:textId="77777777" w:rsidR="007A111E" w:rsidRDefault="007A111E" w:rsidP="002E5D0E">
            <w:pPr>
              <w:pStyle w:val="ListParagraph"/>
              <w:numPr>
                <w:ilvl w:val="0"/>
                <w:numId w:val="16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What two companies took on the challenge and from where did each start?</w:t>
            </w:r>
          </w:p>
          <w:p w14:paraId="23B8B69E" w14:textId="77777777" w:rsidR="007A111E" w:rsidRDefault="007A111E" w:rsidP="002E5D0E">
            <w:pPr>
              <w:pStyle w:val="ListParagraph"/>
              <w:numPr>
                <w:ilvl w:val="0"/>
                <w:numId w:val="16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How and why did the governments support railroads?</w:t>
            </w:r>
          </w:p>
          <w:p w14:paraId="13071DAB" w14:textId="77777777" w:rsidR="007A111E" w:rsidRDefault="007A111E" w:rsidP="002E5D0E">
            <w:pPr>
              <w:pStyle w:val="ListParagraph"/>
              <w:numPr>
                <w:ilvl w:val="0"/>
                <w:numId w:val="16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Why was working on the Central Pacific RR more difficult that the Union Pacific RR?</w:t>
            </w:r>
          </w:p>
          <w:p w14:paraId="4B56246E" w14:textId="77777777" w:rsidR="007A111E" w:rsidRDefault="007A111E" w:rsidP="002E5D0E">
            <w:pPr>
              <w:pStyle w:val="ListParagraph"/>
              <w:numPr>
                <w:ilvl w:val="0"/>
                <w:numId w:val="16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Why were new towns built around the location of train tracks?</w:t>
            </w:r>
          </w:p>
          <w:p w14:paraId="57ED2E4D" w14:textId="6D708F12" w:rsidR="007A111E" w:rsidRPr="007A111E" w:rsidRDefault="007A111E" w:rsidP="002E5D0E">
            <w:pPr>
              <w:pStyle w:val="ListParagraph"/>
              <w:numPr>
                <w:ilvl w:val="0"/>
                <w:numId w:val="16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 xml:space="preserve">How did trains change the way people </w:t>
            </w:r>
            <w:proofErr w:type="gramStart"/>
            <w:r>
              <w:rPr>
                <w:rFonts w:ascii="Wawati SC Regular" w:eastAsia="Wawati SC Regular" w:hAnsi="Wawati SC Regular" w:cs="Times New Roman"/>
              </w:rPr>
              <w:t>measured</w:t>
            </w:r>
            <w:proofErr w:type="gramEnd"/>
            <w:r>
              <w:rPr>
                <w:rFonts w:ascii="Wawati SC Regular" w:eastAsia="Wawati SC Regular" w:hAnsi="Wawati SC Regular" w:cs="Times New Roman"/>
              </w:rPr>
              <w:t xml:space="preserve"> time?</w:t>
            </w:r>
          </w:p>
        </w:tc>
        <w:tc>
          <w:tcPr>
            <w:tcW w:w="2160" w:type="dxa"/>
          </w:tcPr>
          <w:p w14:paraId="787C26F6" w14:textId="461F3B76" w:rsidR="00DE05D2" w:rsidRPr="007A111E" w:rsidRDefault="007A111E" w:rsidP="007A111E">
            <w:p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*</w:t>
            </w:r>
            <w:r w:rsidRPr="007A111E">
              <w:rPr>
                <w:rFonts w:ascii="Wawati SC Regular" w:eastAsia="Wawati SC Regular" w:hAnsi="Wawati SC Regular" w:cs="Times New Roman"/>
              </w:rPr>
              <w:t>Silent Read: Farmers Settle the Plains (p. 528-531)</w:t>
            </w:r>
          </w:p>
          <w:p w14:paraId="3AFDE50C" w14:textId="77777777" w:rsidR="007A111E" w:rsidRDefault="007A111E" w:rsidP="002E5D0E">
            <w:pPr>
              <w:pStyle w:val="ListParagraph"/>
              <w:numPr>
                <w:ilvl w:val="0"/>
                <w:numId w:val="16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What was the Homestead Act?  What is a homestead?</w:t>
            </w:r>
          </w:p>
          <w:p w14:paraId="3B7D054D" w14:textId="77777777" w:rsidR="007A111E" w:rsidRDefault="007A111E" w:rsidP="002E5D0E">
            <w:pPr>
              <w:pStyle w:val="ListParagraph"/>
              <w:numPr>
                <w:ilvl w:val="0"/>
                <w:numId w:val="16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Why was farming on the plains a family affair?</w:t>
            </w:r>
          </w:p>
          <w:p w14:paraId="298AB8E7" w14:textId="77777777" w:rsidR="007A111E" w:rsidRDefault="002E5D0E" w:rsidP="002E5D0E">
            <w:pPr>
              <w:pStyle w:val="ListParagraph"/>
              <w:numPr>
                <w:ilvl w:val="0"/>
                <w:numId w:val="16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Why couldn’t the normal methods of farming be used on the plains?</w:t>
            </w:r>
          </w:p>
          <w:p w14:paraId="19E28CA0" w14:textId="77777777" w:rsidR="002E5D0E" w:rsidRDefault="002E5D0E" w:rsidP="002E5D0E">
            <w:pPr>
              <w:pStyle w:val="ListParagraph"/>
              <w:numPr>
                <w:ilvl w:val="0"/>
                <w:numId w:val="16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What was dry farming?</w:t>
            </w:r>
          </w:p>
          <w:p w14:paraId="70A5D305" w14:textId="77777777" w:rsidR="002E5D0E" w:rsidRDefault="002E5D0E" w:rsidP="002E5D0E">
            <w:pPr>
              <w:pStyle w:val="ListParagraph"/>
              <w:numPr>
                <w:ilvl w:val="0"/>
                <w:numId w:val="16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What other technology helped the sodbusters?</w:t>
            </w:r>
          </w:p>
          <w:p w14:paraId="50FBCE3F" w14:textId="77777777" w:rsidR="002E5D0E" w:rsidRDefault="002E5D0E" w:rsidP="002E5D0E">
            <w:pPr>
              <w:pStyle w:val="ListParagraph"/>
              <w:numPr>
                <w:ilvl w:val="0"/>
                <w:numId w:val="16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Why did the government open Indian Territory to Homesteaders?</w:t>
            </w:r>
          </w:p>
          <w:p w14:paraId="6E47E56A" w14:textId="77777777" w:rsidR="002E5D0E" w:rsidRDefault="002E5D0E" w:rsidP="002E5D0E">
            <w:pPr>
              <w:pStyle w:val="ListParagraph"/>
              <w:numPr>
                <w:ilvl w:val="0"/>
                <w:numId w:val="16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What happened on the morning of April 22, 1889?</w:t>
            </w:r>
          </w:p>
          <w:p w14:paraId="4116171D" w14:textId="2A387DB0" w:rsidR="002E5D0E" w:rsidRPr="007A111E" w:rsidRDefault="002E5D0E" w:rsidP="002E5D0E">
            <w:pPr>
              <w:pStyle w:val="ListParagraph"/>
              <w:numPr>
                <w:ilvl w:val="0"/>
                <w:numId w:val="16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How did land rushes affect Native Americans?</w:t>
            </w:r>
          </w:p>
        </w:tc>
        <w:tc>
          <w:tcPr>
            <w:tcW w:w="2267" w:type="dxa"/>
          </w:tcPr>
          <w:p w14:paraId="4FD72D00" w14:textId="77777777" w:rsidR="002E5D0E" w:rsidRPr="002E5D0E" w:rsidRDefault="002E5D0E" w:rsidP="002E5D0E">
            <w:pPr>
              <w:rPr>
                <w:rFonts w:ascii="Wawati SC Regular" w:eastAsia="Wawati SC Regular" w:hAnsi="Wawati SC Regular"/>
                <w:b/>
              </w:rPr>
            </w:pPr>
            <w:r w:rsidRPr="002E5D0E">
              <w:rPr>
                <w:rFonts w:ascii="Wawati SC Regular" w:eastAsia="Wawati SC Regular" w:hAnsi="Wawati SC Regular"/>
                <w:b/>
              </w:rPr>
              <w:t>LESSON 1:  MINING AND RAILROADS IN THE WEST</w:t>
            </w:r>
          </w:p>
          <w:p w14:paraId="0CE631DE" w14:textId="77777777" w:rsidR="002E5D0E" w:rsidRPr="002E5D0E" w:rsidRDefault="002E5D0E" w:rsidP="002E5D0E">
            <w:pPr>
              <w:rPr>
                <w:rFonts w:ascii="Wawati SC Regular" w:eastAsia="Wawati SC Regular" w:hAnsi="Wawati SC Regular"/>
              </w:rPr>
            </w:pPr>
            <w:r w:rsidRPr="002E5D0E">
              <w:rPr>
                <w:rFonts w:ascii="Wawati SC Regular" w:eastAsia="Wawati SC Regular" w:hAnsi="Wawati SC Regular"/>
              </w:rPr>
              <w:t>1.  Define prospectors.</w:t>
            </w:r>
          </w:p>
          <w:p w14:paraId="7613D575" w14:textId="77777777" w:rsidR="002E5D0E" w:rsidRPr="002E5D0E" w:rsidRDefault="002E5D0E" w:rsidP="002E5D0E">
            <w:pPr>
              <w:rPr>
                <w:rFonts w:ascii="Wawati SC Regular" w:eastAsia="Wawati SC Regular" w:hAnsi="Wawati SC Regular"/>
              </w:rPr>
            </w:pPr>
            <w:r w:rsidRPr="002E5D0E">
              <w:rPr>
                <w:rFonts w:ascii="Wawati SC Regular" w:eastAsia="Wawati SC Regular" w:hAnsi="Wawati SC Regular"/>
              </w:rPr>
              <w:t>2.  What did prospectors find in Nevada?</w:t>
            </w:r>
          </w:p>
          <w:p w14:paraId="71F0D21A" w14:textId="77777777" w:rsidR="002E5D0E" w:rsidRPr="002E5D0E" w:rsidRDefault="002E5D0E" w:rsidP="002E5D0E">
            <w:pPr>
              <w:rPr>
                <w:rFonts w:ascii="Wawati SC Regular" w:eastAsia="Wawati SC Regular" w:hAnsi="Wawati SC Regular"/>
              </w:rPr>
            </w:pPr>
            <w:r w:rsidRPr="002E5D0E">
              <w:rPr>
                <w:rFonts w:ascii="Wawati SC Regular" w:eastAsia="Wawati SC Regular" w:hAnsi="Wawati SC Regular"/>
              </w:rPr>
              <w:t>3.  Define lode.</w:t>
            </w:r>
          </w:p>
          <w:p w14:paraId="3EB91F2A" w14:textId="77777777" w:rsidR="002E5D0E" w:rsidRPr="002E5D0E" w:rsidRDefault="002E5D0E" w:rsidP="002E5D0E">
            <w:pPr>
              <w:rPr>
                <w:rFonts w:ascii="Wawati SC Regular" w:eastAsia="Wawati SC Regular" w:hAnsi="Wawati SC Regular"/>
              </w:rPr>
            </w:pPr>
            <w:r w:rsidRPr="002E5D0E">
              <w:rPr>
                <w:rFonts w:ascii="Wawati SC Regular" w:eastAsia="Wawati SC Regular" w:hAnsi="Wawati SC Regular"/>
              </w:rPr>
              <w:t>4.  Name 2 kinds of subsidies that the federal government gave railroad companies.</w:t>
            </w:r>
          </w:p>
          <w:p w14:paraId="5EED6180" w14:textId="77777777" w:rsidR="002E5D0E" w:rsidRPr="002E5D0E" w:rsidRDefault="002E5D0E" w:rsidP="002E5D0E">
            <w:pPr>
              <w:rPr>
                <w:rFonts w:ascii="Wawati SC Regular" w:eastAsia="Wawati SC Regular" w:hAnsi="Wawati SC Regular"/>
              </w:rPr>
            </w:pPr>
            <w:r w:rsidRPr="002E5D0E">
              <w:rPr>
                <w:rFonts w:ascii="Wawati SC Regular" w:eastAsia="Wawati SC Regular" w:hAnsi="Wawati SC Regular"/>
              </w:rPr>
              <w:t>5.  Name the 2 railroad companies that accepted the government’s challenge to build a transcontinental railroad &amp; tell what city they started in.</w:t>
            </w:r>
          </w:p>
          <w:p w14:paraId="53C26422" w14:textId="77777777" w:rsidR="002E5D0E" w:rsidRPr="002E5D0E" w:rsidRDefault="002E5D0E" w:rsidP="002E5D0E">
            <w:pPr>
              <w:rPr>
                <w:rFonts w:ascii="Wawati SC Regular" w:eastAsia="Wawati SC Regular" w:hAnsi="Wawati SC Regular"/>
              </w:rPr>
            </w:pPr>
            <w:r w:rsidRPr="002E5D0E">
              <w:rPr>
                <w:rFonts w:ascii="Wawati SC Regular" w:eastAsia="Wawati SC Regular" w:hAnsi="Wawati SC Regular"/>
              </w:rPr>
              <w:t>6.  What town did the 2 railroads meet at?</w:t>
            </w:r>
          </w:p>
          <w:p w14:paraId="6388571F" w14:textId="77777777" w:rsidR="002E5D0E" w:rsidRPr="002E5D0E" w:rsidRDefault="002E5D0E" w:rsidP="002E5D0E">
            <w:pPr>
              <w:rPr>
                <w:rFonts w:ascii="Wawati SC Regular" w:eastAsia="Wawati SC Regular" w:hAnsi="Wawati SC Regular"/>
              </w:rPr>
            </w:pPr>
            <w:r w:rsidRPr="002E5D0E">
              <w:rPr>
                <w:rFonts w:ascii="Wawati SC Regular" w:eastAsia="Wawati SC Regular" w:hAnsi="Wawati SC Regular"/>
              </w:rPr>
              <w:t>7.  Name 5 ways railroads had an economic impact.</w:t>
            </w:r>
          </w:p>
          <w:p w14:paraId="00833A40" w14:textId="77777777" w:rsidR="002E5D0E" w:rsidRPr="002E5D0E" w:rsidRDefault="002E5D0E" w:rsidP="002E5D0E">
            <w:pPr>
              <w:rPr>
                <w:rFonts w:ascii="Wawati SC Regular" w:eastAsia="Wawati SC Regular" w:hAnsi="Wawati SC Regular"/>
              </w:rPr>
            </w:pPr>
            <w:r w:rsidRPr="002E5D0E">
              <w:rPr>
                <w:rFonts w:ascii="Wawati SC Regular" w:eastAsia="Wawati SC Regular" w:hAnsi="Wawati SC Regular"/>
              </w:rPr>
              <w:t>8.  How many time zones did they create?</w:t>
            </w:r>
          </w:p>
          <w:p w14:paraId="078196E5" w14:textId="4B33A404" w:rsidR="00026001" w:rsidRPr="00AA63D8" w:rsidRDefault="00026001" w:rsidP="00AA63D8">
            <w:pPr>
              <w:rPr>
                <w:rFonts w:ascii="Wawati SC Regular" w:eastAsia="Wawati SC Regular" w:hAnsi="Wawati SC Regular" w:cs="Times New Roman"/>
              </w:rPr>
            </w:pP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573909F8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3DEBB50F" w14:textId="77777777" w:rsidR="00A37549" w:rsidRDefault="0082161B" w:rsidP="0082161B">
            <w:pPr>
              <w:rPr>
                <w:rFonts w:ascii="cinnamon cake" w:eastAsia="Wawati SC Regular" w:hAnsi="cinnamon cake" w:cs="Times New Roman"/>
              </w:rPr>
            </w:pPr>
            <w:r w:rsidRPr="0082161B">
              <w:rPr>
                <w:rFonts w:ascii="cinnamon cake" w:eastAsia="Wawati SC Regular" w:hAnsi="cinnamon cake" w:cs="Times New Roman"/>
              </w:rPr>
              <w:t>Writing Assignment</w:t>
            </w:r>
          </w:p>
          <w:p w14:paraId="168DE24F" w14:textId="77777777" w:rsidR="0082161B" w:rsidRDefault="0082161B" w:rsidP="0082161B">
            <w:pPr>
              <w:rPr>
                <w:rFonts w:ascii="cinnamon cake" w:eastAsia="Wawati SC Regular" w:hAnsi="cinnamon cake" w:cs="Times New Roman"/>
              </w:rPr>
            </w:pPr>
          </w:p>
          <w:p w14:paraId="5C2FACB7" w14:textId="15B2AEBD" w:rsidR="0082161B" w:rsidRPr="0082161B" w:rsidRDefault="0082161B" w:rsidP="002E5D0E">
            <w:pPr>
              <w:pStyle w:val="ListParagraph"/>
              <w:numPr>
                <w:ilvl w:val="0"/>
                <w:numId w:val="12"/>
              </w:numPr>
              <w:rPr>
                <w:rFonts w:ascii="cinnamon cake" w:hAnsi="cinnamon cake"/>
                <w:sz w:val="26"/>
                <w:szCs w:val="26"/>
              </w:rPr>
            </w:pPr>
            <w:r w:rsidRPr="0082161B">
              <w:rPr>
                <w:rFonts w:ascii="cinnamon cake" w:hAnsi="cinnamon cake"/>
                <w:sz w:val="26"/>
                <w:szCs w:val="26"/>
              </w:rPr>
              <w:t>Compare and contrast the lives of poor whites and former slaves in the South during and after Reconstruction.</w:t>
            </w:r>
          </w:p>
          <w:p w14:paraId="5E082B6E" w14:textId="77777777" w:rsidR="0082161B" w:rsidRDefault="0082161B" w:rsidP="002E5D0E">
            <w:pPr>
              <w:pStyle w:val="ListParagraph"/>
              <w:numPr>
                <w:ilvl w:val="0"/>
                <w:numId w:val="12"/>
              </w:numPr>
              <w:rPr>
                <w:rFonts w:ascii="cinnamon cake" w:hAnsi="cinnamon cake"/>
                <w:sz w:val="26"/>
                <w:szCs w:val="26"/>
              </w:rPr>
            </w:pPr>
            <w:r w:rsidRPr="00252B44">
              <w:rPr>
                <w:rFonts w:ascii="cinnamon cake" w:hAnsi="cinnamon cake"/>
                <w:sz w:val="26"/>
                <w:szCs w:val="26"/>
              </w:rPr>
              <w:t xml:space="preserve">Why were the Reconstruction plans of Congressional Republicans considered </w:t>
            </w:r>
            <w:r w:rsidRPr="00252B44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52B44">
              <w:rPr>
                <w:rFonts w:ascii="cinnamon cake" w:hAnsi="cinnamon cake"/>
                <w:sz w:val="26"/>
                <w:szCs w:val="26"/>
              </w:rPr>
              <w:t>radical</w:t>
            </w:r>
            <w:r w:rsidRPr="00252B44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252B44">
              <w:rPr>
                <w:rFonts w:ascii="cinnamon cake" w:hAnsi="cinnamon cake"/>
                <w:sz w:val="26"/>
                <w:szCs w:val="26"/>
              </w:rPr>
              <w:t>?</w:t>
            </w:r>
          </w:p>
          <w:p w14:paraId="42447FB8" w14:textId="7A77008F" w:rsidR="0082161B" w:rsidRPr="0082161B" w:rsidRDefault="0082161B" w:rsidP="002E5D0E">
            <w:pPr>
              <w:pStyle w:val="ListParagraph"/>
              <w:numPr>
                <w:ilvl w:val="0"/>
                <w:numId w:val="12"/>
              </w:numPr>
              <w:rPr>
                <w:rFonts w:ascii="cinnamon cake" w:hAnsi="cinnamon cake"/>
                <w:sz w:val="26"/>
                <w:szCs w:val="26"/>
              </w:rPr>
            </w:pPr>
            <w:r w:rsidRPr="0082161B">
              <w:rPr>
                <w:rFonts w:ascii="cinnamon cake" w:hAnsi="cinnamon cake"/>
                <w:sz w:val="26"/>
                <w:szCs w:val="26"/>
              </w:rPr>
              <w:t>Explain the reasons and outcome for Andrew Johnson</w:t>
            </w:r>
            <w:r w:rsidRPr="0082161B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Pr="0082161B">
              <w:rPr>
                <w:rFonts w:ascii="cinnamon cake" w:hAnsi="cinnamon cake"/>
                <w:sz w:val="26"/>
                <w:szCs w:val="26"/>
              </w:rPr>
              <w:t>s Impeachment</w:t>
            </w:r>
          </w:p>
        </w:tc>
        <w:tc>
          <w:tcPr>
            <w:tcW w:w="2108" w:type="dxa"/>
          </w:tcPr>
          <w:p w14:paraId="285DC970" w14:textId="77777777" w:rsidR="00A37549" w:rsidRDefault="002E5D0E" w:rsidP="00AA63D8">
            <w:p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Define the Following (Quiz May 17)</w:t>
            </w:r>
          </w:p>
          <w:p w14:paraId="11999B7E" w14:textId="77777777" w:rsidR="002E5D0E" w:rsidRDefault="002E5D0E" w:rsidP="002E5D0E">
            <w:pPr>
              <w:pStyle w:val="ListParagraph"/>
              <w:numPr>
                <w:ilvl w:val="0"/>
                <w:numId w:val="19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Subsidy</w:t>
            </w:r>
          </w:p>
          <w:p w14:paraId="31125EF9" w14:textId="77777777" w:rsidR="002E5D0E" w:rsidRDefault="002E5D0E" w:rsidP="002E5D0E">
            <w:pPr>
              <w:pStyle w:val="ListParagraph"/>
              <w:numPr>
                <w:ilvl w:val="0"/>
                <w:numId w:val="19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Time Zone</w:t>
            </w:r>
          </w:p>
          <w:p w14:paraId="22EFD85E" w14:textId="77777777" w:rsidR="002E5D0E" w:rsidRDefault="002E5D0E" w:rsidP="002E5D0E">
            <w:pPr>
              <w:pStyle w:val="ListParagraph"/>
              <w:numPr>
                <w:ilvl w:val="0"/>
                <w:numId w:val="19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Long Drive</w:t>
            </w:r>
          </w:p>
          <w:p w14:paraId="18E86CFF" w14:textId="77777777" w:rsidR="002E5D0E" w:rsidRDefault="002E5D0E" w:rsidP="002E5D0E">
            <w:pPr>
              <w:pStyle w:val="ListParagraph"/>
              <w:numPr>
                <w:ilvl w:val="0"/>
                <w:numId w:val="19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Vaquero</w:t>
            </w:r>
          </w:p>
          <w:p w14:paraId="44E6DF52" w14:textId="77777777" w:rsidR="002E5D0E" w:rsidRDefault="002E5D0E" w:rsidP="002E5D0E">
            <w:pPr>
              <w:pStyle w:val="ListParagraph"/>
              <w:numPr>
                <w:ilvl w:val="0"/>
                <w:numId w:val="19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Homestead</w:t>
            </w:r>
          </w:p>
          <w:p w14:paraId="1AC86704" w14:textId="77777777" w:rsidR="002E5D0E" w:rsidRDefault="002E5D0E" w:rsidP="002E5D0E">
            <w:pPr>
              <w:pStyle w:val="ListParagraph"/>
              <w:numPr>
                <w:ilvl w:val="0"/>
                <w:numId w:val="19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Sodbuster</w:t>
            </w:r>
          </w:p>
          <w:p w14:paraId="409C2A00" w14:textId="77777777" w:rsidR="002E5D0E" w:rsidRDefault="002E5D0E" w:rsidP="002E5D0E">
            <w:pPr>
              <w:pStyle w:val="ListParagraph"/>
              <w:numPr>
                <w:ilvl w:val="0"/>
                <w:numId w:val="19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Dry Farming</w:t>
            </w:r>
          </w:p>
          <w:p w14:paraId="2FCA1A04" w14:textId="77777777" w:rsidR="002E5D0E" w:rsidRDefault="002E5D0E" w:rsidP="002E5D0E">
            <w:pPr>
              <w:pStyle w:val="ListParagraph"/>
              <w:numPr>
                <w:ilvl w:val="0"/>
                <w:numId w:val="19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Nomadic</w:t>
            </w:r>
          </w:p>
          <w:p w14:paraId="0C9A3AB1" w14:textId="77777777" w:rsidR="002E5D0E" w:rsidRDefault="002E5D0E" w:rsidP="002E5D0E">
            <w:pPr>
              <w:pStyle w:val="ListParagraph"/>
              <w:numPr>
                <w:ilvl w:val="0"/>
                <w:numId w:val="19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Reservation</w:t>
            </w:r>
          </w:p>
          <w:p w14:paraId="541753F6" w14:textId="77777777" w:rsidR="002E5D0E" w:rsidRDefault="002E5D0E" w:rsidP="002E5D0E">
            <w:pPr>
              <w:pStyle w:val="ListParagraph"/>
              <w:numPr>
                <w:ilvl w:val="0"/>
                <w:numId w:val="19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National Grange</w:t>
            </w:r>
          </w:p>
          <w:p w14:paraId="0BED8603" w14:textId="77777777" w:rsidR="002E5D0E" w:rsidRDefault="002E5D0E" w:rsidP="002E5D0E">
            <w:pPr>
              <w:pStyle w:val="ListParagraph"/>
              <w:numPr>
                <w:ilvl w:val="0"/>
                <w:numId w:val="19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Cooperative</w:t>
            </w:r>
          </w:p>
          <w:p w14:paraId="58E4857E" w14:textId="15E29163" w:rsidR="002E5D0E" w:rsidRPr="002E5D0E" w:rsidRDefault="002E5D0E" w:rsidP="002E5D0E">
            <w:pPr>
              <w:pStyle w:val="ListParagraph"/>
              <w:numPr>
                <w:ilvl w:val="0"/>
                <w:numId w:val="19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Populism</w:t>
            </w:r>
          </w:p>
        </w:tc>
        <w:tc>
          <w:tcPr>
            <w:tcW w:w="2122" w:type="dxa"/>
          </w:tcPr>
          <w:p w14:paraId="0B7B7521" w14:textId="77777777" w:rsidR="00026001" w:rsidRDefault="002E5D0E" w:rsidP="004A54CB">
            <w:pPr>
              <w:rPr>
                <w:rFonts w:ascii="cinnamon cake" w:hAnsi="cinnamon cake" w:cs="Times New Roman"/>
                <w:color w:val="000000" w:themeColor="text1"/>
              </w:rPr>
            </w:pPr>
            <w:r>
              <w:rPr>
                <w:rFonts w:ascii="cinnamon cake" w:hAnsi="cinnamon cake" w:cs="Times New Roman"/>
                <w:color w:val="000000" w:themeColor="text1"/>
              </w:rPr>
              <w:t>Constructed response reflection with justification using textual evidence</w:t>
            </w:r>
          </w:p>
          <w:p w14:paraId="51E20FD5" w14:textId="1A4923FE" w:rsidR="002E5D0E" w:rsidRPr="002E5D0E" w:rsidRDefault="002E5D0E" w:rsidP="004A54CB">
            <w:pPr>
              <w:rPr>
                <w:rFonts w:ascii="cinnamon cake" w:hAnsi="cinnamon cake" w:cs="Times New Roman"/>
                <w:i/>
                <w:color w:val="000000" w:themeColor="text1"/>
              </w:rPr>
            </w:pPr>
            <w:r>
              <w:rPr>
                <w:rFonts w:ascii="cinnamon cake" w:hAnsi="cinnamon cake" w:cs="Times New Roman"/>
                <w:i/>
                <w:color w:val="000000" w:themeColor="text1"/>
              </w:rPr>
              <w:t>Do you think the nation would have developed with new cities and states if the railways had not been built?</w:t>
            </w:r>
          </w:p>
        </w:tc>
        <w:tc>
          <w:tcPr>
            <w:tcW w:w="2160" w:type="dxa"/>
          </w:tcPr>
          <w:p w14:paraId="5AE69D3C" w14:textId="77777777" w:rsidR="002E5D0E" w:rsidRDefault="002E5D0E" w:rsidP="002E5D0E">
            <w:pPr>
              <w:rPr>
                <w:rFonts w:ascii="cinnamon cake" w:hAnsi="cinnamon cake" w:cs="Times New Roman"/>
                <w:color w:val="000000" w:themeColor="text1"/>
              </w:rPr>
            </w:pPr>
            <w:r>
              <w:rPr>
                <w:rFonts w:ascii="cinnamon cake" w:hAnsi="cinnamon cake" w:cs="Times New Roman"/>
                <w:color w:val="000000" w:themeColor="text1"/>
              </w:rPr>
              <w:t>Constructed response reflection with justification using textual evidence</w:t>
            </w:r>
          </w:p>
          <w:p w14:paraId="68864F25" w14:textId="139D0F44" w:rsidR="00DE05D2" w:rsidRPr="00026001" w:rsidRDefault="002E5D0E" w:rsidP="002E5D0E">
            <w:pPr>
              <w:rPr>
                <w:rFonts w:ascii="cinnamon cake" w:hAnsi="cinnamon cake" w:cs="Times New Roman"/>
                <w:color w:val="000000" w:themeColor="text1"/>
              </w:rPr>
            </w:pPr>
            <w:r>
              <w:rPr>
                <w:rFonts w:ascii="cinnamon cake" w:hAnsi="cinnamon cake" w:cs="Times New Roman"/>
                <w:i/>
                <w:color w:val="000000" w:themeColor="text1"/>
              </w:rPr>
              <w:t>Would you have considered moving to the Great Plains during this time?  Why/Why not?</w:t>
            </w:r>
          </w:p>
        </w:tc>
        <w:tc>
          <w:tcPr>
            <w:tcW w:w="2267" w:type="dxa"/>
          </w:tcPr>
          <w:p w14:paraId="067C0218" w14:textId="77777777" w:rsidR="002E5D0E" w:rsidRPr="002E5D0E" w:rsidRDefault="002E5D0E" w:rsidP="002E5D0E">
            <w:pPr>
              <w:rPr>
                <w:rFonts w:ascii="cinnamon cake" w:hAnsi="cinnamon cake"/>
                <w:b/>
              </w:rPr>
            </w:pPr>
            <w:r w:rsidRPr="002E5D0E">
              <w:rPr>
                <w:rFonts w:ascii="cinnamon cake" w:hAnsi="cinnamon cake"/>
                <w:b/>
              </w:rPr>
              <w:t>LESSON 2:  RANCHERS AND FARMERS</w:t>
            </w:r>
          </w:p>
          <w:p w14:paraId="5E691195" w14:textId="77777777" w:rsidR="002E5D0E" w:rsidRPr="002E5D0E" w:rsidRDefault="002E5D0E" w:rsidP="002E5D0E">
            <w:pPr>
              <w:rPr>
                <w:rFonts w:ascii="cinnamon cake" w:hAnsi="cinnamon cake"/>
              </w:rPr>
            </w:pPr>
            <w:r w:rsidRPr="002E5D0E">
              <w:rPr>
                <w:rFonts w:ascii="cinnamon cake" w:hAnsi="cinnamon cake"/>
              </w:rPr>
              <w:t>1. How much did a longhorn sell for in Texas?  In Northern cities?</w:t>
            </w:r>
          </w:p>
          <w:p w14:paraId="7FD46A2D" w14:textId="77777777" w:rsidR="002E5D0E" w:rsidRPr="002E5D0E" w:rsidRDefault="002E5D0E" w:rsidP="002E5D0E">
            <w:pPr>
              <w:rPr>
                <w:rFonts w:ascii="cinnamon cake" w:hAnsi="cinnamon cake"/>
              </w:rPr>
            </w:pPr>
            <w:r w:rsidRPr="002E5D0E">
              <w:rPr>
                <w:rFonts w:ascii="cinnamon cake" w:hAnsi="cinnamon cake"/>
              </w:rPr>
              <w:t>2.  Why did ranchers drive their cattle hundreds of miles?</w:t>
            </w:r>
          </w:p>
          <w:p w14:paraId="12FA3384" w14:textId="77777777" w:rsidR="002E5D0E" w:rsidRPr="002E5D0E" w:rsidRDefault="002E5D0E" w:rsidP="002E5D0E">
            <w:pPr>
              <w:rPr>
                <w:rFonts w:ascii="cinnamon cake" w:hAnsi="cinnamon cake"/>
              </w:rPr>
            </w:pPr>
            <w:r w:rsidRPr="002E5D0E">
              <w:rPr>
                <w:rFonts w:ascii="cinnamon cake" w:hAnsi="cinnamon cake"/>
              </w:rPr>
              <w:t xml:space="preserve">3.  Give 3 reasons why driving cattle </w:t>
            </w:r>
            <w:proofErr w:type="gramStart"/>
            <w:r w:rsidRPr="002E5D0E">
              <w:rPr>
                <w:rFonts w:ascii="cinnamon cake" w:hAnsi="cinnamon cake"/>
              </w:rPr>
              <w:t>was</w:t>
            </w:r>
            <w:proofErr w:type="gramEnd"/>
            <w:r w:rsidRPr="002E5D0E">
              <w:rPr>
                <w:rFonts w:ascii="cinnamon cake" w:hAnsi="cinnamon cake"/>
              </w:rPr>
              <w:t xml:space="preserve"> hard work.</w:t>
            </w:r>
          </w:p>
          <w:p w14:paraId="23970979" w14:textId="77777777" w:rsidR="002E5D0E" w:rsidRPr="002E5D0E" w:rsidRDefault="002E5D0E" w:rsidP="002E5D0E">
            <w:pPr>
              <w:rPr>
                <w:rFonts w:ascii="cinnamon cake" w:hAnsi="cinnamon cake"/>
              </w:rPr>
            </w:pPr>
            <w:r w:rsidRPr="002E5D0E">
              <w:rPr>
                <w:rFonts w:ascii="cinnamon cake" w:hAnsi="cinnamon cake"/>
              </w:rPr>
              <w:t>4.  Give 3 reasons for the collapse of the Cattle Kingdom.</w:t>
            </w:r>
          </w:p>
          <w:p w14:paraId="74533B79" w14:textId="77777777" w:rsidR="002E5D0E" w:rsidRPr="002E5D0E" w:rsidRDefault="002E5D0E" w:rsidP="002E5D0E">
            <w:pPr>
              <w:rPr>
                <w:rFonts w:ascii="cinnamon cake" w:hAnsi="cinnamon cake"/>
              </w:rPr>
            </w:pPr>
            <w:r w:rsidRPr="002E5D0E">
              <w:rPr>
                <w:rFonts w:ascii="cinnamon cake" w:hAnsi="cinnamon cake"/>
              </w:rPr>
              <w:t>5.  Name 3 factors that brought settlers to the Great Plains.</w:t>
            </w:r>
          </w:p>
          <w:p w14:paraId="381D8CF7" w14:textId="77777777" w:rsidR="002E5D0E" w:rsidRPr="002E5D0E" w:rsidRDefault="002E5D0E" w:rsidP="002E5D0E">
            <w:pPr>
              <w:rPr>
                <w:rFonts w:ascii="cinnamon cake" w:hAnsi="cinnamon cake"/>
              </w:rPr>
            </w:pPr>
            <w:r w:rsidRPr="002E5D0E">
              <w:rPr>
                <w:rFonts w:ascii="cinnamon cake" w:hAnsi="cinnamon cake"/>
              </w:rPr>
              <w:t>6.  Name 2 parts of the Homestead Act.</w:t>
            </w:r>
          </w:p>
          <w:p w14:paraId="60B5AAE2" w14:textId="77777777" w:rsidR="002E5D0E" w:rsidRPr="002E5D0E" w:rsidRDefault="002E5D0E" w:rsidP="002E5D0E">
            <w:pPr>
              <w:rPr>
                <w:rFonts w:ascii="cinnamon cake" w:hAnsi="cinnamon cake"/>
              </w:rPr>
            </w:pPr>
            <w:r w:rsidRPr="002E5D0E">
              <w:rPr>
                <w:rFonts w:ascii="cinnamon cake" w:hAnsi="cinnamon cake"/>
              </w:rPr>
              <w:t>7.  Give 2 reasons why African Americans migrated to Kansas.</w:t>
            </w:r>
          </w:p>
          <w:p w14:paraId="3469810F" w14:textId="77777777" w:rsidR="002E5D0E" w:rsidRPr="002E5D0E" w:rsidRDefault="002E5D0E" w:rsidP="002E5D0E">
            <w:pPr>
              <w:rPr>
                <w:rFonts w:ascii="cinnamon cake" w:hAnsi="cinnamon cake"/>
              </w:rPr>
            </w:pPr>
            <w:r w:rsidRPr="002E5D0E">
              <w:rPr>
                <w:rFonts w:ascii="cinnamon cake" w:hAnsi="cinnamon cake"/>
              </w:rPr>
              <w:t>8.  Name 4 problems settlers faced on the Great Plains.</w:t>
            </w:r>
          </w:p>
          <w:p w14:paraId="4E88F7F0" w14:textId="77777777" w:rsidR="002E5D0E" w:rsidRPr="002E5D0E" w:rsidRDefault="002E5D0E" w:rsidP="002E5D0E">
            <w:pPr>
              <w:rPr>
                <w:rFonts w:ascii="cinnamon cake" w:hAnsi="cinnamon cake"/>
              </w:rPr>
            </w:pPr>
            <w:r w:rsidRPr="002E5D0E">
              <w:rPr>
                <w:rFonts w:ascii="cinnamon cake" w:hAnsi="cinnamon cake"/>
              </w:rPr>
              <w:t>9.  Name 4 inventions sodbusters used to survive on the Great Plains.</w:t>
            </w:r>
          </w:p>
          <w:p w14:paraId="03972672" w14:textId="26ADE3C3" w:rsidR="004A54CB" w:rsidRPr="00EE6BB1" w:rsidRDefault="004A54CB" w:rsidP="00EE6BB1">
            <w:pPr>
              <w:rPr>
                <w:rFonts w:ascii="Simplicity" w:hAnsi="Simplicity" w:cs="Times New Roman"/>
                <w:color w:val="000000" w:themeColor="text1"/>
              </w:rPr>
            </w:pPr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323AD3F8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6850117F" w14:textId="77777777" w:rsidR="00026001" w:rsidRPr="00026001" w:rsidRDefault="00026001" w:rsidP="002E5D0E">
            <w:pPr>
              <w:pStyle w:val="ListParagraph"/>
              <w:numPr>
                <w:ilvl w:val="0"/>
                <w:numId w:val="4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18-1: Tuesday, April 25</w:t>
            </w:r>
          </w:p>
          <w:p w14:paraId="62BC2DFF" w14:textId="77777777" w:rsidR="00026001" w:rsidRPr="00026001" w:rsidRDefault="00026001" w:rsidP="002E5D0E">
            <w:pPr>
              <w:pStyle w:val="ListParagraph"/>
              <w:numPr>
                <w:ilvl w:val="0"/>
                <w:numId w:val="4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18-2: Thursday, April 27</w:t>
            </w:r>
          </w:p>
          <w:p w14:paraId="683D68F3" w14:textId="77777777" w:rsidR="00026001" w:rsidRPr="00026001" w:rsidRDefault="00026001" w:rsidP="002E5D0E">
            <w:pPr>
              <w:pStyle w:val="ListParagraph"/>
              <w:numPr>
                <w:ilvl w:val="0"/>
                <w:numId w:val="4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18-3: Monday, May 1</w:t>
            </w:r>
          </w:p>
          <w:p w14:paraId="16F01FE6" w14:textId="77777777" w:rsidR="00026001" w:rsidRPr="00026001" w:rsidRDefault="00026001" w:rsidP="002E5D0E">
            <w:pPr>
              <w:pStyle w:val="ListParagraph"/>
              <w:numPr>
                <w:ilvl w:val="0"/>
                <w:numId w:val="4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14-4: Wednesday, May 3</w:t>
            </w:r>
          </w:p>
          <w:p w14:paraId="39A2F3FA" w14:textId="67A00A3B" w:rsidR="00711E53" w:rsidRPr="008A5D9C" w:rsidRDefault="00711E53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08" w:type="dxa"/>
          </w:tcPr>
          <w:p w14:paraId="3B769B8E" w14:textId="36D252E0" w:rsidR="00812D5C" w:rsidRPr="0082161B" w:rsidRDefault="0082161B" w:rsidP="0082161B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Since Textbooks have been collected, there will be no written HW for chapter 19.</w:t>
            </w:r>
          </w:p>
        </w:tc>
        <w:tc>
          <w:tcPr>
            <w:tcW w:w="2122" w:type="dxa"/>
          </w:tcPr>
          <w:p w14:paraId="503A7957" w14:textId="7BA2F00E" w:rsidR="008B705F" w:rsidRPr="008A5D9C" w:rsidRDefault="0082161B" w:rsidP="008A5D9C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Since Textbooks have been collected, there will be no written HW for chapter 19.</w:t>
            </w:r>
          </w:p>
        </w:tc>
        <w:tc>
          <w:tcPr>
            <w:tcW w:w="2160" w:type="dxa"/>
          </w:tcPr>
          <w:p w14:paraId="6E4DE7E1" w14:textId="34E03DAD" w:rsidR="008B705F" w:rsidRPr="008A5D9C" w:rsidRDefault="0082161B" w:rsidP="008A5D9C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Since Textbooks have been collected, there will be no written HW for chapter 19.</w:t>
            </w:r>
          </w:p>
        </w:tc>
        <w:tc>
          <w:tcPr>
            <w:tcW w:w="2267" w:type="dxa"/>
          </w:tcPr>
          <w:p w14:paraId="3DC58472" w14:textId="19AAE19A" w:rsidR="006E3E38" w:rsidRPr="008A5D9C" w:rsidRDefault="0082161B" w:rsidP="008A5D9C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Since Textbooks have been collected, there will be no written HW for chapter 19.</w:t>
            </w: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262569CF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2A85868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543845" w14:textId="77777777" w:rsidR="008A5D9C" w:rsidRDefault="008A5D9C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2CFF622C" w14:textId="77777777" w:rsidR="008A5D9C" w:rsidRDefault="008A5D9C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6281B4FA" w14:textId="5C65F7D1" w:rsidR="00B424A4" w:rsidRPr="00E45D45" w:rsidRDefault="008A5D9C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</w:t>
            </w:r>
            <w:r w:rsidRPr="00E45D45">
              <w:rPr>
                <w:rFonts w:ascii="Pleasewritemeasong" w:hAnsi="Pleasewritemeasong" w:cs="Times New Roman"/>
              </w:rPr>
              <w:t xml:space="preserve"> would like to learn more about ___.</w:t>
            </w:r>
          </w:p>
        </w:tc>
        <w:tc>
          <w:tcPr>
            <w:tcW w:w="2108" w:type="dxa"/>
          </w:tcPr>
          <w:p w14:paraId="571BE865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4AF4FD8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2EE406BE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7CE3686F" w:rsidR="00E45D45" w:rsidRPr="008A5D9C" w:rsidRDefault="008A5D9C" w:rsidP="008A5D9C">
            <w:pPr>
              <w:rPr>
                <w:rFonts w:ascii="Pleasewritemeasong" w:hAnsi="Pleasewritemeasong" w:cs="Times New Roman"/>
              </w:rPr>
            </w:pPr>
            <w:r w:rsidRPr="008A5D9C"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09227B7A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AE7BD9B" w14:textId="77777777" w:rsidR="008A5D9C" w:rsidRDefault="008A5D9C" w:rsidP="00D43FB5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7761A551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  <w:p w14:paraId="5C660DC7" w14:textId="0F995A1B" w:rsidR="00E45D45" w:rsidRPr="0046774F" w:rsidRDefault="00E45D45" w:rsidP="004A54CB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D43FB5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D43FB5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5083D087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B42CEE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B42CEE" w:rsidRPr="00355AE7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6C3F708D" w14:textId="77777777" w:rsidR="00EA402A" w:rsidRPr="00EA402A" w:rsidRDefault="00EA402A" w:rsidP="002E5D0E">
            <w:pPr>
              <w:pStyle w:val="ListParagraph"/>
              <w:numPr>
                <w:ilvl w:val="0"/>
                <w:numId w:val="6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>Mid-chapter Quiz: Thursday, April 27</w:t>
            </w:r>
          </w:p>
          <w:p w14:paraId="58CDCFDA" w14:textId="77777777" w:rsidR="00EA402A" w:rsidRPr="00EA402A" w:rsidRDefault="00EA402A" w:rsidP="002E5D0E">
            <w:pPr>
              <w:pStyle w:val="ListParagraph"/>
              <w:numPr>
                <w:ilvl w:val="0"/>
                <w:numId w:val="6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>Vocabulary Quiz: Thursday, May 4</w:t>
            </w:r>
          </w:p>
          <w:p w14:paraId="6AABB722" w14:textId="77777777" w:rsidR="00EA402A" w:rsidRDefault="00EA402A" w:rsidP="002E5D0E">
            <w:pPr>
              <w:pStyle w:val="ListParagraph"/>
              <w:numPr>
                <w:ilvl w:val="0"/>
                <w:numId w:val="6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>Journal Check Due: Thursday, May 4</w:t>
            </w:r>
          </w:p>
          <w:p w14:paraId="78A0DBFE" w14:textId="77777777" w:rsidR="00EA402A" w:rsidRDefault="00EA402A" w:rsidP="002E5D0E">
            <w:pPr>
              <w:pStyle w:val="ListParagraph"/>
              <w:numPr>
                <w:ilvl w:val="0"/>
                <w:numId w:val="6"/>
              </w:numPr>
              <w:rPr>
                <w:rFonts w:ascii="Hangyaboly" w:hAnsi="Hangyaboly"/>
                <w:color w:val="FF0000"/>
              </w:rPr>
            </w:pPr>
            <w:r>
              <w:rPr>
                <w:rFonts w:ascii="Hangyaboly" w:hAnsi="Hangyaboly"/>
                <w:color w:val="FF0000"/>
              </w:rPr>
              <w:t>Homework Turn in: Friday, May 5</w:t>
            </w:r>
          </w:p>
          <w:p w14:paraId="4E24A8B1" w14:textId="143375F5" w:rsidR="00EA402A" w:rsidRPr="00EA402A" w:rsidRDefault="00EA402A" w:rsidP="002E5D0E">
            <w:pPr>
              <w:pStyle w:val="ListParagraph"/>
              <w:numPr>
                <w:ilvl w:val="0"/>
                <w:numId w:val="6"/>
              </w:numPr>
              <w:rPr>
                <w:rFonts w:ascii="Hangyaboly" w:hAnsi="Hangyaboly"/>
                <w:color w:val="FF0000"/>
              </w:rPr>
            </w:pPr>
            <w:r>
              <w:rPr>
                <w:rFonts w:ascii="Hangyaboly" w:hAnsi="Hangyaboly"/>
                <w:color w:val="FF0000"/>
              </w:rPr>
              <w:t>Chapter Test: Friday, May 5</w:t>
            </w:r>
          </w:p>
          <w:p w14:paraId="69AAC6F5" w14:textId="24CAF1BC" w:rsidR="00711E53" w:rsidRPr="00EA402A" w:rsidRDefault="00711E53" w:rsidP="002D1AA7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08" w:type="dxa"/>
          </w:tcPr>
          <w:p w14:paraId="644C7ECE" w14:textId="65A99B4C" w:rsidR="002E5D0E" w:rsidRPr="002E5D0E" w:rsidRDefault="002E5D0E" w:rsidP="002E5D0E">
            <w:pPr>
              <w:rPr>
                <w:rFonts w:ascii="Hangyaboly" w:hAnsi="Hangyaboly"/>
                <w:color w:val="FF0000"/>
              </w:rPr>
            </w:pPr>
            <w:r w:rsidRPr="002E5D0E">
              <w:rPr>
                <w:rFonts w:ascii="Hangyaboly" w:hAnsi="Hangyaboly"/>
                <w:color w:val="FF0000"/>
              </w:rPr>
              <w:t>Chapter 19</w:t>
            </w:r>
          </w:p>
          <w:p w14:paraId="7AE0B2D5" w14:textId="4A75A892" w:rsidR="00EA402A" w:rsidRPr="00EA402A" w:rsidRDefault="00EA402A" w:rsidP="002E5D0E">
            <w:pPr>
              <w:pStyle w:val="ListParagraph"/>
              <w:numPr>
                <w:ilvl w:val="0"/>
                <w:numId w:val="6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 xml:space="preserve">Mid-chapter Quiz: </w:t>
            </w:r>
            <w:r w:rsidR="002E5D0E">
              <w:rPr>
                <w:rFonts w:ascii="Hangyaboly" w:hAnsi="Hangyaboly"/>
                <w:color w:val="FF0000"/>
              </w:rPr>
              <w:t>Friday, May 12</w:t>
            </w:r>
          </w:p>
          <w:p w14:paraId="0BBD2A49" w14:textId="62E5D8BC" w:rsidR="00EA402A" w:rsidRPr="002E5D0E" w:rsidRDefault="00EA402A" w:rsidP="002E5D0E">
            <w:pPr>
              <w:pStyle w:val="ListParagraph"/>
              <w:numPr>
                <w:ilvl w:val="0"/>
                <w:numId w:val="6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 xml:space="preserve">Vocabulary Quiz: </w:t>
            </w:r>
            <w:r w:rsidR="002E5D0E">
              <w:rPr>
                <w:rFonts w:ascii="Hangyaboly" w:hAnsi="Hangyaboly"/>
                <w:color w:val="FF0000"/>
              </w:rPr>
              <w:t>Wednesday, May 17</w:t>
            </w:r>
          </w:p>
          <w:p w14:paraId="730BF953" w14:textId="0EDA35BE" w:rsidR="00EA402A" w:rsidRPr="00EA402A" w:rsidRDefault="00EA402A" w:rsidP="002E5D0E">
            <w:pPr>
              <w:pStyle w:val="ListParagraph"/>
              <w:numPr>
                <w:ilvl w:val="0"/>
                <w:numId w:val="6"/>
              </w:numPr>
              <w:rPr>
                <w:rFonts w:ascii="Hangyaboly" w:hAnsi="Hangyaboly"/>
                <w:color w:val="FF0000"/>
              </w:rPr>
            </w:pPr>
            <w:r>
              <w:rPr>
                <w:rFonts w:ascii="Hangyaboly" w:hAnsi="Hangyaboly"/>
                <w:color w:val="FF0000"/>
              </w:rPr>
              <w:t xml:space="preserve">Chapter Test: </w:t>
            </w:r>
            <w:r w:rsidR="002E5D0E">
              <w:rPr>
                <w:rFonts w:ascii="Hangyaboly" w:hAnsi="Hangyaboly"/>
                <w:color w:val="FF0000"/>
              </w:rPr>
              <w:t>Tuesday, May 23 (open book!)</w:t>
            </w:r>
          </w:p>
          <w:p w14:paraId="579F8BF4" w14:textId="618C2AAA" w:rsidR="005133A7" w:rsidRPr="00EA402A" w:rsidRDefault="005133A7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22" w:type="dxa"/>
          </w:tcPr>
          <w:p w14:paraId="52BD4724" w14:textId="77777777" w:rsidR="002E5D0E" w:rsidRPr="002E5D0E" w:rsidRDefault="002E5D0E" w:rsidP="002E5D0E">
            <w:pPr>
              <w:rPr>
                <w:rFonts w:ascii="Hangyaboly" w:hAnsi="Hangyaboly"/>
                <w:color w:val="FF0000"/>
              </w:rPr>
            </w:pPr>
            <w:r w:rsidRPr="002E5D0E">
              <w:rPr>
                <w:rFonts w:ascii="Hangyaboly" w:hAnsi="Hangyaboly"/>
                <w:color w:val="FF0000"/>
              </w:rPr>
              <w:t>Chapter 19</w:t>
            </w:r>
          </w:p>
          <w:p w14:paraId="425F00A0" w14:textId="77777777" w:rsidR="002E5D0E" w:rsidRPr="00EA402A" w:rsidRDefault="002E5D0E" w:rsidP="002E5D0E">
            <w:pPr>
              <w:pStyle w:val="ListParagraph"/>
              <w:numPr>
                <w:ilvl w:val="0"/>
                <w:numId w:val="6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 xml:space="preserve">Mid-chapter Quiz: </w:t>
            </w:r>
            <w:r>
              <w:rPr>
                <w:rFonts w:ascii="Hangyaboly" w:hAnsi="Hangyaboly"/>
                <w:color w:val="FF0000"/>
              </w:rPr>
              <w:t>Friday, May 12</w:t>
            </w:r>
          </w:p>
          <w:p w14:paraId="51A7DE14" w14:textId="77777777" w:rsidR="002E5D0E" w:rsidRPr="002E5D0E" w:rsidRDefault="002E5D0E" w:rsidP="002E5D0E">
            <w:pPr>
              <w:pStyle w:val="ListParagraph"/>
              <w:numPr>
                <w:ilvl w:val="0"/>
                <w:numId w:val="6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 xml:space="preserve">Vocabulary Quiz: </w:t>
            </w:r>
            <w:r>
              <w:rPr>
                <w:rFonts w:ascii="Hangyaboly" w:hAnsi="Hangyaboly"/>
                <w:color w:val="FF0000"/>
              </w:rPr>
              <w:t>Wednesday, May 17</w:t>
            </w:r>
          </w:p>
          <w:p w14:paraId="2FFF8AF2" w14:textId="77777777" w:rsidR="002E5D0E" w:rsidRPr="00EA402A" w:rsidRDefault="002E5D0E" w:rsidP="002E5D0E">
            <w:pPr>
              <w:pStyle w:val="ListParagraph"/>
              <w:numPr>
                <w:ilvl w:val="0"/>
                <w:numId w:val="6"/>
              </w:numPr>
              <w:rPr>
                <w:rFonts w:ascii="Hangyaboly" w:hAnsi="Hangyaboly"/>
                <w:color w:val="FF0000"/>
              </w:rPr>
            </w:pPr>
            <w:r>
              <w:rPr>
                <w:rFonts w:ascii="Hangyaboly" w:hAnsi="Hangyaboly"/>
                <w:color w:val="FF0000"/>
              </w:rPr>
              <w:t>Chapter Test: Tuesday, May 23 (open book!)</w:t>
            </w:r>
          </w:p>
          <w:p w14:paraId="1EC8FF83" w14:textId="7420DDA7" w:rsidR="00B42CEE" w:rsidRPr="00EA402A" w:rsidRDefault="00B42CEE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60" w:type="dxa"/>
          </w:tcPr>
          <w:p w14:paraId="11E0A2CD" w14:textId="77777777" w:rsidR="002E5D0E" w:rsidRPr="002E5D0E" w:rsidRDefault="002E5D0E" w:rsidP="002E5D0E">
            <w:pPr>
              <w:rPr>
                <w:rFonts w:ascii="Hangyaboly" w:hAnsi="Hangyaboly"/>
                <w:color w:val="FF0000"/>
              </w:rPr>
            </w:pPr>
            <w:r w:rsidRPr="002E5D0E">
              <w:rPr>
                <w:rFonts w:ascii="Hangyaboly" w:hAnsi="Hangyaboly"/>
                <w:color w:val="FF0000"/>
              </w:rPr>
              <w:t>Chapter 19</w:t>
            </w:r>
          </w:p>
          <w:p w14:paraId="71D24F3D" w14:textId="77777777" w:rsidR="002E5D0E" w:rsidRPr="00EA402A" w:rsidRDefault="002E5D0E" w:rsidP="002E5D0E">
            <w:pPr>
              <w:pStyle w:val="ListParagraph"/>
              <w:numPr>
                <w:ilvl w:val="0"/>
                <w:numId w:val="6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 xml:space="preserve">Mid-chapter Quiz: </w:t>
            </w:r>
            <w:r>
              <w:rPr>
                <w:rFonts w:ascii="Hangyaboly" w:hAnsi="Hangyaboly"/>
                <w:color w:val="FF0000"/>
              </w:rPr>
              <w:t>Friday, May 12</w:t>
            </w:r>
          </w:p>
          <w:p w14:paraId="2C36BCEA" w14:textId="77777777" w:rsidR="002E5D0E" w:rsidRPr="002E5D0E" w:rsidRDefault="002E5D0E" w:rsidP="002E5D0E">
            <w:pPr>
              <w:pStyle w:val="ListParagraph"/>
              <w:numPr>
                <w:ilvl w:val="0"/>
                <w:numId w:val="6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 xml:space="preserve">Vocabulary Quiz: </w:t>
            </w:r>
            <w:r>
              <w:rPr>
                <w:rFonts w:ascii="Hangyaboly" w:hAnsi="Hangyaboly"/>
                <w:color w:val="FF0000"/>
              </w:rPr>
              <w:t>Wednesday, May 17</w:t>
            </w:r>
          </w:p>
          <w:p w14:paraId="4AFA2A42" w14:textId="77777777" w:rsidR="002E5D0E" w:rsidRPr="00EA402A" w:rsidRDefault="002E5D0E" w:rsidP="002E5D0E">
            <w:pPr>
              <w:pStyle w:val="ListParagraph"/>
              <w:numPr>
                <w:ilvl w:val="0"/>
                <w:numId w:val="6"/>
              </w:numPr>
              <w:rPr>
                <w:rFonts w:ascii="Hangyaboly" w:hAnsi="Hangyaboly"/>
                <w:color w:val="FF0000"/>
              </w:rPr>
            </w:pPr>
            <w:r>
              <w:rPr>
                <w:rFonts w:ascii="Hangyaboly" w:hAnsi="Hangyaboly"/>
                <w:color w:val="FF0000"/>
              </w:rPr>
              <w:t>Chapter Test: Tuesday, May 23 (open book!)</w:t>
            </w:r>
          </w:p>
          <w:p w14:paraId="320040E2" w14:textId="3979549F" w:rsidR="00EA402A" w:rsidRPr="00EA402A" w:rsidRDefault="00EA402A" w:rsidP="002E5D0E">
            <w:pPr>
              <w:pStyle w:val="ListParagraph"/>
              <w:ind w:left="360"/>
              <w:rPr>
                <w:rFonts w:ascii="Hangyaboly" w:hAnsi="Hangyaboly"/>
                <w:color w:val="FF0000"/>
              </w:rPr>
            </w:pPr>
          </w:p>
          <w:p w14:paraId="1FFEFF56" w14:textId="4B134CCD" w:rsidR="00B42CEE" w:rsidRPr="00EA402A" w:rsidRDefault="00B42CEE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267" w:type="dxa"/>
          </w:tcPr>
          <w:p w14:paraId="48C1EEBD" w14:textId="77777777" w:rsidR="002E5D0E" w:rsidRPr="002E5D0E" w:rsidRDefault="002E5D0E" w:rsidP="002E5D0E">
            <w:pPr>
              <w:rPr>
                <w:rFonts w:ascii="Hangyaboly" w:hAnsi="Hangyaboly"/>
                <w:color w:val="FF0000"/>
              </w:rPr>
            </w:pPr>
            <w:r w:rsidRPr="002E5D0E">
              <w:rPr>
                <w:rFonts w:ascii="Hangyaboly" w:hAnsi="Hangyaboly"/>
                <w:color w:val="FF0000"/>
              </w:rPr>
              <w:t>Chapter 19</w:t>
            </w:r>
          </w:p>
          <w:p w14:paraId="52F09982" w14:textId="77777777" w:rsidR="002E5D0E" w:rsidRPr="00EA402A" w:rsidRDefault="002E5D0E" w:rsidP="002E5D0E">
            <w:pPr>
              <w:pStyle w:val="ListParagraph"/>
              <w:numPr>
                <w:ilvl w:val="0"/>
                <w:numId w:val="6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 xml:space="preserve">Mid-chapter Quiz: </w:t>
            </w:r>
            <w:r>
              <w:rPr>
                <w:rFonts w:ascii="Hangyaboly" w:hAnsi="Hangyaboly"/>
                <w:color w:val="FF0000"/>
              </w:rPr>
              <w:t>Friday, May 12</w:t>
            </w:r>
          </w:p>
          <w:p w14:paraId="733DE9B0" w14:textId="77777777" w:rsidR="002E5D0E" w:rsidRPr="002E5D0E" w:rsidRDefault="002E5D0E" w:rsidP="002E5D0E">
            <w:pPr>
              <w:pStyle w:val="ListParagraph"/>
              <w:numPr>
                <w:ilvl w:val="0"/>
                <w:numId w:val="6"/>
              </w:numPr>
              <w:rPr>
                <w:rFonts w:ascii="Hangyaboly" w:hAnsi="Hangyaboly"/>
                <w:color w:val="FF0000"/>
              </w:rPr>
            </w:pPr>
            <w:r w:rsidRPr="00EA402A">
              <w:rPr>
                <w:rFonts w:ascii="Hangyaboly" w:hAnsi="Hangyaboly"/>
                <w:color w:val="FF0000"/>
              </w:rPr>
              <w:t xml:space="preserve">Vocabulary Quiz: </w:t>
            </w:r>
            <w:r>
              <w:rPr>
                <w:rFonts w:ascii="Hangyaboly" w:hAnsi="Hangyaboly"/>
                <w:color w:val="FF0000"/>
              </w:rPr>
              <w:t>Wednesday, May 17</w:t>
            </w:r>
          </w:p>
          <w:p w14:paraId="293B007F" w14:textId="77777777" w:rsidR="002E5D0E" w:rsidRPr="00EA402A" w:rsidRDefault="002E5D0E" w:rsidP="002E5D0E">
            <w:pPr>
              <w:pStyle w:val="ListParagraph"/>
              <w:numPr>
                <w:ilvl w:val="0"/>
                <w:numId w:val="6"/>
              </w:numPr>
              <w:rPr>
                <w:rFonts w:ascii="Hangyaboly" w:hAnsi="Hangyaboly"/>
                <w:color w:val="FF0000"/>
              </w:rPr>
            </w:pPr>
            <w:r>
              <w:rPr>
                <w:rFonts w:ascii="Hangyaboly" w:hAnsi="Hangyaboly"/>
                <w:color w:val="FF0000"/>
              </w:rPr>
              <w:t>Chapter Test: Tuesday, May 23 (open book!)</w:t>
            </w:r>
          </w:p>
          <w:p w14:paraId="1496494E" w14:textId="54C41808" w:rsidR="006E3E38" w:rsidRPr="002E5D0E" w:rsidRDefault="006E3E38" w:rsidP="002E5D0E">
            <w:pPr>
              <w:rPr>
                <w:rFonts w:ascii="Hangyaboly" w:hAnsi="Hangyaboly"/>
                <w:color w:val="FF0000"/>
              </w:rPr>
            </w:pPr>
            <w:bookmarkStart w:id="0" w:name="_GoBack"/>
            <w:bookmarkEnd w:id="0"/>
          </w:p>
        </w:tc>
      </w:tr>
      <w:tr w:rsidR="00B42CEE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6F686D3B" w:rsidR="00B42CEE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76995709" w14:textId="77777777" w:rsidR="00B42CEE" w:rsidRPr="00357A17" w:rsidRDefault="00B42CEE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95E0DE0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84745B5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6C57F2D" w14:textId="77777777" w:rsidR="00EE6BB1" w:rsidRDefault="00EE6BB1" w:rsidP="00EE6BB1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669337D" w14:textId="0D3FB16C" w:rsidR="00EE6BB1" w:rsidRPr="00A37549" w:rsidRDefault="00EE6BB1" w:rsidP="00A37549">
            <w:pPr>
              <w:rPr>
                <w:rFonts w:ascii="Pleasewritemeasong" w:hAnsi="Pleasewritemeasong" w:cs="Times New Roman"/>
                <w:color w:val="FF6600"/>
              </w:rPr>
            </w:pPr>
          </w:p>
        </w:tc>
        <w:tc>
          <w:tcPr>
            <w:tcW w:w="2108" w:type="dxa"/>
          </w:tcPr>
          <w:p w14:paraId="1FF9FE62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CAB8EA5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C8C1DB8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0541F2E" w14:textId="77777777" w:rsidR="00EE6BB1" w:rsidRDefault="00EE6BB1" w:rsidP="00EE6BB1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1CE92518" w14:textId="1CF2E533" w:rsidR="00EE6BB1" w:rsidRPr="00A37549" w:rsidRDefault="00EE6BB1" w:rsidP="00A37549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22" w:type="dxa"/>
          </w:tcPr>
          <w:p w14:paraId="7DCD7349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56A70A6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F704F18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740C5AA" w14:textId="5AE5FF1E" w:rsidR="00EE6BB1" w:rsidRPr="00A37549" w:rsidRDefault="00EE6BB1" w:rsidP="00A37549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60" w:type="dxa"/>
          </w:tcPr>
          <w:p w14:paraId="2B3DDDB8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C2025B3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8530C09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AEBCA39" w14:textId="7D7FEFD5" w:rsidR="00EE6BB1" w:rsidRPr="00A37549" w:rsidRDefault="00EE6BB1" w:rsidP="00A37549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267" w:type="dxa"/>
          </w:tcPr>
          <w:p w14:paraId="69B09636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E6BC91E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2B9C0C7" w14:textId="15E7F81C" w:rsidR="00EE6BB1" w:rsidRPr="00A37549" w:rsidRDefault="00EE6BB1" w:rsidP="00A37549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</w:tr>
    </w:tbl>
    <w:p w14:paraId="56909F61" w14:textId="5FCD5F62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anging Letters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Irish Grov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urel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angyaboly">
    <w:panose1 w:val="02000000000000000000"/>
    <w:charset w:val="00"/>
    <w:family w:val="auto"/>
    <w:pitch w:val="variable"/>
    <w:sig w:usb0="8000022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B76B6"/>
    <w:multiLevelType w:val="hybridMultilevel"/>
    <w:tmpl w:val="604CBF28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BB661A"/>
    <w:multiLevelType w:val="hybridMultilevel"/>
    <w:tmpl w:val="858CB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40606A"/>
    <w:multiLevelType w:val="hybridMultilevel"/>
    <w:tmpl w:val="337EF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5C67E9"/>
    <w:multiLevelType w:val="hybridMultilevel"/>
    <w:tmpl w:val="68D88D94"/>
    <w:lvl w:ilvl="0" w:tplc="E682ABB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9F09E1"/>
    <w:multiLevelType w:val="hybridMultilevel"/>
    <w:tmpl w:val="5CE0504A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0F1147"/>
    <w:multiLevelType w:val="hybridMultilevel"/>
    <w:tmpl w:val="2662F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B95024"/>
    <w:multiLevelType w:val="hybridMultilevel"/>
    <w:tmpl w:val="60B0D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E33939"/>
    <w:multiLevelType w:val="hybridMultilevel"/>
    <w:tmpl w:val="F6C0C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9177B7"/>
    <w:multiLevelType w:val="hybridMultilevel"/>
    <w:tmpl w:val="8D0EEF42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3A560B"/>
    <w:multiLevelType w:val="hybridMultilevel"/>
    <w:tmpl w:val="78002C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DD280E"/>
    <w:multiLevelType w:val="hybridMultilevel"/>
    <w:tmpl w:val="A7365B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3227C0"/>
    <w:multiLevelType w:val="hybridMultilevel"/>
    <w:tmpl w:val="AE02218A"/>
    <w:lvl w:ilvl="0" w:tplc="195434E6">
      <w:start w:val="5"/>
      <w:numFmt w:val="bullet"/>
      <w:lvlText w:val="-"/>
      <w:lvlJc w:val="left"/>
      <w:pPr>
        <w:ind w:left="720" w:hanging="360"/>
      </w:pPr>
      <w:rPr>
        <w:rFonts w:ascii="Abadi MT Condensed Light" w:eastAsiaTheme="minorEastAsia" w:hAnsi="Abadi MT Condensed Light" w:cs="Because I am Happy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ED71D3"/>
    <w:multiLevelType w:val="hybridMultilevel"/>
    <w:tmpl w:val="2CDC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04CDE"/>
    <w:multiLevelType w:val="hybridMultilevel"/>
    <w:tmpl w:val="3E780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062FFB"/>
    <w:multiLevelType w:val="hybridMultilevel"/>
    <w:tmpl w:val="B47A63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813F25"/>
    <w:multiLevelType w:val="hybridMultilevel"/>
    <w:tmpl w:val="ADDC87A2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AE6175"/>
    <w:multiLevelType w:val="hybridMultilevel"/>
    <w:tmpl w:val="E9A28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4"/>
  </w:num>
  <w:num w:numId="5">
    <w:abstractNumId w:val="14"/>
  </w:num>
  <w:num w:numId="6">
    <w:abstractNumId w:val="16"/>
  </w:num>
  <w:num w:numId="7">
    <w:abstractNumId w:val="2"/>
  </w:num>
  <w:num w:numId="8">
    <w:abstractNumId w:val="5"/>
  </w:num>
  <w:num w:numId="9">
    <w:abstractNumId w:val="17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6"/>
  </w:num>
  <w:num w:numId="15">
    <w:abstractNumId w:val="18"/>
  </w:num>
  <w:num w:numId="16">
    <w:abstractNumId w:val="15"/>
  </w:num>
  <w:num w:numId="17">
    <w:abstractNumId w:val="3"/>
  </w:num>
  <w:num w:numId="18">
    <w:abstractNumId w:val="7"/>
  </w:num>
  <w:num w:numId="1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116B5"/>
    <w:rsid w:val="0002056B"/>
    <w:rsid w:val="00026001"/>
    <w:rsid w:val="00033A8C"/>
    <w:rsid w:val="00034B39"/>
    <w:rsid w:val="00040F3A"/>
    <w:rsid w:val="00050160"/>
    <w:rsid w:val="00061916"/>
    <w:rsid w:val="00066A0B"/>
    <w:rsid w:val="00083D97"/>
    <w:rsid w:val="000A3532"/>
    <w:rsid w:val="000B6CD0"/>
    <w:rsid w:val="000C5E15"/>
    <w:rsid w:val="000D21E1"/>
    <w:rsid w:val="000E3399"/>
    <w:rsid w:val="000E6EDF"/>
    <w:rsid w:val="000F42EB"/>
    <w:rsid w:val="000F5E9E"/>
    <w:rsid w:val="00110B85"/>
    <w:rsid w:val="00123FCE"/>
    <w:rsid w:val="00133302"/>
    <w:rsid w:val="00135410"/>
    <w:rsid w:val="001365C6"/>
    <w:rsid w:val="00150015"/>
    <w:rsid w:val="00150AC2"/>
    <w:rsid w:val="00152BF1"/>
    <w:rsid w:val="00163854"/>
    <w:rsid w:val="00166871"/>
    <w:rsid w:val="00176FF3"/>
    <w:rsid w:val="00193676"/>
    <w:rsid w:val="001D05A3"/>
    <w:rsid w:val="001D3BE5"/>
    <w:rsid w:val="001D5597"/>
    <w:rsid w:val="002012A0"/>
    <w:rsid w:val="00203F66"/>
    <w:rsid w:val="00216C7F"/>
    <w:rsid w:val="00224409"/>
    <w:rsid w:val="00227292"/>
    <w:rsid w:val="002427FA"/>
    <w:rsid w:val="00245C70"/>
    <w:rsid w:val="00270F71"/>
    <w:rsid w:val="00271612"/>
    <w:rsid w:val="00295842"/>
    <w:rsid w:val="002A59F3"/>
    <w:rsid w:val="002B0619"/>
    <w:rsid w:val="002B1B67"/>
    <w:rsid w:val="002C464F"/>
    <w:rsid w:val="002C4E67"/>
    <w:rsid w:val="002D1AA7"/>
    <w:rsid w:val="002E5D0E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3F4207"/>
    <w:rsid w:val="004004C0"/>
    <w:rsid w:val="00424AD5"/>
    <w:rsid w:val="004610C4"/>
    <w:rsid w:val="0046774F"/>
    <w:rsid w:val="0047221E"/>
    <w:rsid w:val="00472F7C"/>
    <w:rsid w:val="004818FC"/>
    <w:rsid w:val="00492297"/>
    <w:rsid w:val="004926F7"/>
    <w:rsid w:val="004A12EE"/>
    <w:rsid w:val="004A54CB"/>
    <w:rsid w:val="004B05B5"/>
    <w:rsid w:val="004C63EC"/>
    <w:rsid w:val="004C6530"/>
    <w:rsid w:val="004C68AE"/>
    <w:rsid w:val="004F2635"/>
    <w:rsid w:val="004F448F"/>
    <w:rsid w:val="00500800"/>
    <w:rsid w:val="0051211B"/>
    <w:rsid w:val="00512F53"/>
    <w:rsid w:val="005133A7"/>
    <w:rsid w:val="00521A80"/>
    <w:rsid w:val="0052499B"/>
    <w:rsid w:val="00527EE9"/>
    <w:rsid w:val="00537C06"/>
    <w:rsid w:val="00564C42"/>
    <w:rsid w:val="00567DBC"/>
    <w:rsid w:val="00573860"/>
    <w:rsid w:val="005751E3"/>
    <w:rsid w:val="005819C9"/>
    <w:rsid w:val="00582053"/>
    <w:rsid w:val="00585C1E"/>
    <w:rsid w:val="00587D14"/>
    <w:rsid w:val="005A42BD"/>
    <w:rsid w:val="005A5505"/>
    <w:rsid w:val="005B0186"/>
    <w:rsid w:val="005E3009"/>
    <w:rsid w:val="005F323C"/>
    <w:rsid w:val="00601A98"/>
    <w:rsid w:val="00606B95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3E38"/>
    <w:rsid w:val="006E46A6"/>
    <w:rsid w:val="006E598F"/>
    <w:rsid w:val="006F2D68"/>
    <w:rsid w:val="00711E53"/>
    <w:rsid w:val="00712677"/>
    <w:rsid w:val="00723F7C"/>
    <w:rsid w:val="00744389"/>
    <w:rsid w:val="0074448A"/>
    <w:rsid w:val="007477B6"/>
    <w:rsid w:val="007521DC"/>
    <w:rsid w:val="0076697A"/>
    <w:rsid w:val="00771E27"/>
    <w:rsid w:val="007A111E"/>
    <w:rsid w:val="007A5D8C"/>
    <w:rsid w:val="007A76B3"/>
    <w:rsid w:val="007B02E2"/>
    <w:rsid w:val="007B6581"/>
    <w:rsid w:val="007C06D9"/>
    <w:rsid w:val="007C5A93"/>
    <w:rsid w:val="007D45FA"/>
    <w:rsid w:val="007F002C"/>
    <w:rsid w:val="007F4BB8"/>
    <w:rsid w:val="007F5AD6"/>
    <w:rsid w:val="007F6AB9"/>
    <w:rsid w:val="007F750D"/>
    <w:rsid w:val="00802C59"/>
    <w:rsid w:val="00812D5C"/>
    <w:rsid w:val="0081641E"/>
    <w:rsid w:val="0082161B"/>
    <w:rsid w:val="00836428"/>
    <w:rsid w:val="008445AC"/>
    <w:rsid w:val="00844866"/>
    <w:rsid w:val="00854D37"/>
    <w:rsid w:val="008A04B5"/>
    <w:rsid w:val="008A5D9C"/>
    <w:rsid w:val="008A62AA"/>
    <w:rsid w:val="008B705F"/>
    <w:rsid w:val="008C7576"/>
    <w:rsid w:val="008E4546"/>
    <w:rsid w:val="009002CC"/>
    <w:rsid w:val="00906565"/>
    <w:rsid w:val="00916EF5"/>
    <w:rsid w:val="0095061D"/>
    <w:rsid w:val="00954B1A"/>
    <w:rsid w:val="00961406"/>
    <w:rsid w:val="00965851"/>
    <w:rsid w:val="00985684"/>
    <w:rsid w:val="00990B5B"/>
    <w:rsid w:val="009F1634"/>
    <w:rsid w:val="00A16C6E"/>
    <w:rsid w:val="00A37549"/>
    <w:rsid w:val="00A6348D"/>
    <w:rsid w:val="00A640CF"/>
    <w:rsid w:val="00A91170"/>
    <w:rsid w:val="00A91917"/>
    <w:rsid w:val="00A949A5"/>
    <w:rsid w:val="00A968CC"/>
    <w:rsid w:val="00AA50EE"/>
    <w:rsid w:val="00AA63D8"/>
    <w:rsid w:val="00AB6AE2"/>
    <w:rsid w:val="00AC0CC2"/>
    <w:rsid w:val="00AC288D"/>
    <w:rsid w:val="00AD3CAA"/>
    <w:rsid w:val="00AF4AFF"/>
    <w:rsid w:val="00B14483"/>
    <w:rsid w:val="00B212E0"/>
    <w:rsid w:val="00B27776"/>
    <w:rsid w:val="00B30098"/>
    <w:rsid w:val="00B424A4"/>
    <w:rsid w:val="00B42CEE"/>
    <w:rsid w:val="00B56F13"/>
    <w:rsid w:val="00B60BBF"/>
    <w:rsid w:val="00B6440F"/>
    <w:rsid w:val="00B8542C"/>
    <w:rsid w:val="00B905D6"/>
    <w:rsid w:val="00B9201B"/>
    <w:rsid w:val="00B92CF0"/>
    <w:rsid w:val="00B95D32"/>
    <w:rsid w:val="00B95EDE"/>
    <w:rsid w:val="00B96D88"/>
    <w:rsid w:val="00BC0DA0"/>
    <w:rsid w:val="00BC5A2A"/>
    <w:rsid w:val="00BE7EB7"/>
    <w:rsid w:val="00C05CD2"/>
    <w:rsid w:val="00C06A88"/>
    <w:rsid w:val="00C27A0F"/>
    <w:rsid w:val="00C36A6B"/>
    <w:rsid w:val="00C46F3F"/>
    <w:rsid w:val="00C541A8"/>
    <w:rsid w:val="00C731F1"/>
    <w:rsid w:val="00CA0BC5"/>
    <w:rsid w:val="00CA3DCF"/>
    <w:rsid w:val="00CB04C7"/>
    <w:rsid w:val="00CB096B"/>
    <w:rsid w:val="00CE1B6F"/>
    <w:rsid w:val="00CF25AC"/>
    <w:rsid w:val="00D12D54"/>
    <w:rsid w:val="00D20FF9"/>
    <w:rsid w:val="00D23527"/>
    <w:rsid w:val="00D255D2"/>
    <w:rsid w:val="00D41050"/>
    <w:rsid w:val="00D42BCC"/>
    <w:rsid w:val="00D43FB5"/>
    <w:rsid w:val="00D51035"/>
    <w:rsid w:val="00D82528"/>
    <w:rsid w:val="00D948C3"/>
    <w:rsid w:val="00DA2974"/>
    <w:rsid w:val="00DC59BD"/>
    <w:rsid w:val="00DE05D2"/>
    <w:rsid w:val="00E21A4C"/>
    <w:rsid w:val="00E236EF"/>
    <w:rsid w:val="00E25201"/>
    <w:rsid w:val="00E27D70"/>
    <w:rsid w:val="00E4036D"/>
    <w:rsid w:val="00E45D45"/>
    <w:rsid w:val="00E560BD"/>
    <w:rsid w:val="00E56207"/>
    <w:rsid w:val="00E614F9"/>
    <w:rsid w:val="00E61B8F"/>
    <w:rsid w:val="00E65E63"/>
    <w:rsid w:val="00E70783"/>
    <w:rsid w:val="00E90511"/>
    <w:rsid w:val="00E95A91"/>
    <w:rsid w:val="00EA402A"/>
    <w:rsid w:val="00EB20C7"/>
    <w:rsid w:val="00EB3369"/>
    <w:rsid w:val="00EE0B55"/>
    <w:rsid w:val="00EE6BB1"/>
    <w:rsid w:val="00F014D7"/>
    <w:rsid w:val="00F1114A"/>
    <w:rsid w:val="00F176F8"/>
    <w:rsid w:val="00F22550"/>
    <w:rsid w:val="00F50814"/>
    <w:rsid w:val="00F65286"/>
    <w:rsid w:val="00F6768A"/>
    <w:rsid w:val="00F844E2"/>
    <w:rsid w:val="00FA3F65"/>
    <w:rsid w:val="00FA6E6C"/>
    <w:rsid w:val="00FB0E26"/>
    <w:rsid w:val="00FB3999"/>
    <w:rsid w:val="00FB7D44"/>
    <w:rsid w:val="00FE2AA1"/>
    <w:rsid w:val="00FE6DEA"/>
    <w:rsid w:val="00FF233D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1649</Words>
  <Characters>9404</Characters>
  <Application>Microsoft Macintosh Word</Application>
  <DocSecurity>0</DocSecurity>
  <Lines>78</Lines>
  <Paragraphs>22</Paragraphs>
  <ScaleCrop>false</ScaleCrop>
  <Company>Shelby County Schools</Company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2017-04-18T12:59:00Z</cp:lastPrinted>
  <dcterms:created xsi:type="dcterms:W3CDTF">2017-05-04T18:33:00Z</dcterms:created>
  <dcterms:modified xsi:type="dcterms:W3CDTF">2017-05-04T18:33:00Z</dcterms:modified>
</cp:coreProperties>
</file>