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44C90C4A" w:rsidR="00E95A91" w:rsidRPr="00355AE7" w:rsidRDefault="00E95A91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637238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135410">
              <w:rPr>
                <w:rFonts w:ascii="Pleasewritemeasong" w:hAnsi="Pleasewritemeasong" w:cs="Because I am Happy Regular"/>
                <w:b/>
              </w:rPr>
              <w:t>19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4C0E069" w:rsidR="00E95A91" w:rsidRPr="00355AE7" w:rsidRDefault="00E95A91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637238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135410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0F66E999" w:rsidR="00E95A91" w:rsidRPr="00355AE7" w:rsidRDefault="003875CB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637238">
              <w:rPr>
                <w:rFonts w:ascii="Pleasewritemeasong" w:hAnsi="Pleasewritemeasong" w:cs="Because I am Happy Regular"/>
                <w:b/>
              </w:rPr>
              <w:t>October</w:t>
            </w:r>
            <w:r w:rsidR="00135410">
              <w:rPr>
                <w:rFonts w:ascii="Pleasewritemeasong" w:hAnsi="Pleasewritemeasong" w:cs="Because I am Happy Regular"/>
                <w:b/>
              </w:rPr>
              <w:t xml:space="preserve"> 21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D5055BD" w:rsidR="00E95A91" w:rsidRPr="00355AE7" w:rsidRDefault="00E95A91" w:rsidP="00135410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3875CB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135410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AA0DFB0" w:rsidR="00E95A91" w:rsidRPr="00355AE7" w:rsidRDefault="00E95A91" w:rsidP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3875CB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3335F0">
              <w:rPr>
                <w:rFonts w:ascii="Pleasewritemeasong" w:hAnsi="Pleasewritemeasong" w:cs="Because I am Happy Regular"/>
                <w:b/>
              </w:rPr>
              <w:t>2</w:t>
            </w:r>
            <w:r w:rsidR="00135410">
              <w:rPr>
                <w:rFonts w:ascii="Pleasewritemeasong" w:hAnsi="Pleasewritemeasong" w:cs="Because I am Happy Regular"/>
                <w:b/>
              </w:rPr>
              <w:t>3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A810F5C" w14:textId="2AD88562" w:rsidR="00664BC9" w:rsidRPr="0066517B" w:rsidRDefault="004B05B5" w:rsidP="003335F0">
            <w:pPr>
              <w:pStyle w:val="NormalWeb"/>
              <w:numPr>
                <w:ilvl w:val="0"/>
                <w:numId w:val="1"/>
              </w:numPr>
              <w:rPr>
                <w:color w:val="0000FF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4371FDB" w14:textId="4AE6D30D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9BF728" w14:textId="143B73B7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EB6707B" w14:textId="01D06CB9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8061CF0" w14:textId="579E4600" w:rsidR="00664BC9" w:rsidRPr="0066517B" w:rsidRDefault="0066517B" w:rsidP="003335F0">
            <w:pPr>
              <w:pStyle w:val="NormalWeb"/>
              <w:numPr>
                <w:ilvl w:val="0"/>
                <w:numId w:val="1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423492C" w14:textId="089393F5" w:rsidR="004B05B5" w:rsidRDefault="00F65286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35410"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209FD71A" w14:textId="4A1B0AAC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48BADD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47179A4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505450A9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4373844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DA73331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2263C9CD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66F96EC6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69417FA2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10CA529B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287C1D8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CCFB53D" w14:textId="77777777" w:rsidR="00135410" w:rsidRDefault="00135410" w:rsidP="00135410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Chapter 6</w:t>
            </w:r>
          </w:p>
          <w:p w14:paraId="0768B018" w14:textId="77777777" w:rsidR="00135410" w:rsidRPr="004B05B5" w:rsidRDefault="00135410" w:rsidP="00135410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The American Revolution</w:t>
            </w:r>
          </w:p>
          <w:p w14:paraId="779B29D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F0BC3A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5D794E59" w14:textId="76CA6ABB" w:rsidR="00F65286" w:rsidRDefault="00637238" w:rsidP="003875C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BCF5DB3" w14:textId="7FB67AC8" w:rsidR="00637238" w:rsidRPr="0063723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  <w:i/>
              </w:rPr>
              <w:t>What grievances against King George were included in the Declaration of Independence?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16913A4D" w14:textId="77777777" w:rsidR="00FB0E26" w:rsidRDefault="00B30098" w:rsidP="003335F0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Story Matters p. 141</w:t>
            </w:r>
          </w:p>
          <w:p w14:paraId="6EFD7162" w14:textId="77777777" w:rsidR="00B30098" w:rsidRDefault="00B30098" w:rsidP="003335F0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Why did General Washington Choose to cross the Delaware River under such harsh conditions?</w:t>
            </w:r>
          </w:p>
          <w:p w14:paraId="4D4A67A1" w14:textId="4571F4AD" w:rsidR="00B30098" w:rsidRPr="00637238" w:rsidRDefault="00B30098" w:rsidP="003335F0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Are there things you would brave similar conditions to </w:t>
            </w:r>
            <w:r>
              <w:rPr>
                <w:rFonts w:ascii="Pleasewritemeasong" w:hAnsi="Pleasewritemeasong" w:cs="Because I am Happy Regular"/>
              </w:rPr>
              <w:lastRenderedPageBreak/>
              <w:t>protect?</w:t>
            </w: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lastRenderedPageBreak/>
              <w:t>Bell Work</w:t>
            </w:r>
          </w:p>
          <w:p w14:paraId="7F5BA8D4" w14:textId="77777777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On which continent did the war take place? </w:t>
            </w:r>
          </w:p>
          <w:p w14:paraId="7A68C8DE" w14:textId="77777777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On which coast?</w:t>
            </w:r>
          </w:p>
          <w:p w14:paraId="127551EE" w14:textId="77777777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 which colonies?</w:t>
            </w:r>
          </w:p>
          <w:p w14:paraId="50B65EB2" w14:textId="39D4E0D1" w:rsidR="00844866" w:rsidRP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 w:rsidRPr="00844866">
              <w:rPr>
                <w:rFonts w:ascii="Pleasewritemeasong" w:hAnsi="Pleasewritemeasong" w:cs="Times New Roman"/>
              </w:rPr>
              <w:t xml:space="preserve">How can the location of a war and its many battles affect the </w:t>
            </w:r>
            <w:r w:rsidRPr="00844866">
              <w:rPr>
                <w:rFonts w:ascii="Pleasewritemeasong" w:hAnsi="Pleasewritemeasong" w:cs="Times New Roman"/>
              </w:rPr>
              <w:lastRenderedPageBreak/>
              <w:t>outcome?</w:t>
            </w:r>
          </w:p>
          <w:p w14:paraId="7D741E6F" w14:textId="2ACEC4FB" w:rsidR="005819C9" w:rsidRPr="003875CB" w:rsidRDefault="005819C9" w:rsidP="003875CB">
            <w:pPr>
              <w:rPr>
                <w:rFonts w:ascii="Pleasewritemeasong" w:hAnsi="Pleasewritemeasong" w:cs="Times New Roman"/>
              </w:rPr>
            </w:pP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lastRenderedPageBreak/>
              <w:t>Bell Work</w:t>
            </w:r>
          </w:p>
          <w:p w14:paraId="6CAF66F3" w14:textId="4D8FEA85" w:rsidR="005819C9" w:rsidRPr="003875CB" w:rsidRDefault="003335F0" w:rsidP="003335F0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Why do you think many African Americans gave their loyalties to Great Britain?</w:t>
            </w:r>
          </w:p>
        </w:tc>
        <w:tc>
          <w:tcPr>
            <w:tcW w:w="2267" w:type="dxa"/>
          </w:tcPr>
          <w:p w14:paraId="59BBEA8A" w14:textId="17717650" w:rsidR="00040F3A" w:rsidRDefault="00245C70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00D726A" w14:textId="5AF48F8F" w:rsidR="00245C70" w:rsidRPr="00245C70" w:rsidRDefault="00AC288D" w:rsidP="003335F0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Check &amp; Discuss Lesson 1 HW questions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5C76685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E6C5162" w14:textId="445933A2" w:rsidR="004B05B5" w:rsidRPr="004B05B5" w:rsidRDefault="004B05B5" w:rsidP="003335F0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1C7B0EB8" w14:textId="77777777" w:rsidR="004B05B5" w:rsidRPr="004B05B5" w:rsidRDefault="004B05B5" w:rsidP="003335F0">
            <w:pPr>
              <w:pStyle w:val="NormalWeb"/>
              <w:numPr>
                <w:ilvl w:val="0"/>
                <w:numId w:val="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B1B3F64" w14:textId="2D1E9E40" w:rsidR="004B05B5" w:rsidRPr="004B05B5" w:rsidRDefault="004B05B5" w:rsidP="003335F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5F5BDBB5" w14:textId="77777777" w:rsidR="004B05B5" w:rsidRPr="004B05B5" w:rsidRDefault="004B05B5" w:rsidP="003335F0">
            <w:pPr>
              <w:pStyle w:val="NormalWeb"/>
              <w:numPr>
                <w:ilvl w:val="0"/>
                <w:numId w:val="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DF133E7" w14:textId="0AA9D345" w:rsidR="004B05B5" w:rsidRPr="004B05B5" w:rsidRDefault="004B05B5" w:rsidP="003335F0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? What were the outcomes of the war? </w:t>
            </w:r>
          </w:p>
          <w:p w14:paraId="69610D11" w14:textId="77777777" w:rsidR="004B05B5" w:rsidRPr="004B05B5" w:rsidRDefault="004B05B5" w:rsidP="003335F0">
            <w:pPr>
              <w:pStyle w:val="NormalWeb"/>
              <w:numPr>
                <w:ilvl w:val="0"/>
                <w:numId w:val="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B3F3172" w14:textId="301AC5A0" w:rsidR="004B05B5" w:rsidRPr="004B05B5" w:rsidRDefault="004B05B5" w:rsidP="003335F0">
            <w:pPr>
              <w:pStyle w:val="NormalWeb"/>
              <w:numPr>
                <w:ilvl w:val="0"/>
                <w:numId w:val="5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5258CE4F" w14:textId="77777777" w:rsidR="004B05B5" w:rsidRPr="004B05B5" w:rsidRDefault="004B05B5" w:rsidP="003335F0">
            <w:pPr>
              <w:pStyle w:val="NormalWeb"/>
              <w:numPr>
                <w:ilvl w:val="0"/>
                <w:numId w:val="5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33EF9C1E" w14:textId="0E1C5083" w:rsidR="004B05B5" w:rsidRPr="004B05B5" w:rsidRDefault="004B05B5" w:rsidP="003335F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were the outcomes of the war? </w:t>
            </w:r>
          </w:p>
          <w:p w14:paraId="0A450890" w14:textId="77777777" w:rsidR="004B05B5" w:rsidRPr="004B05B5" w:rsidRDefault="004B05B5" w:rsidP="003335F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23FAABC2" w14:textId="77777777" w:rsidTr="00FA6E6C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087D65E7" w14:textId="77777777" w:rsidR="003875CB" w:rsidRDefault="00B30098" w:rsidP="0013541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Review the Main principles of the Declaration of Independence</w:t>
            </w:r>
          </w:p>
          <w:p w14:paraId="1C3A98A4" w14:textId="77777777" w:rsidR="00B30098" w:rsidRDefault="00B30098" w:rsidP="00135410">
            <w:pPr>
              <w:rPr>
                <w:rFonts w:ascii="Pleasewritemeasong" w:hAnsi="Pleasewritemeasong" w:cs="Times New Roman"/>
              </w:rPr>
            </w:pPr>
          </w:p>
          <w:p w14:paraId="608E7DA8" w14:textId="0EFE7CCF" w:rsidR="00B30098" w:rsidRPr="00135410" w:rsidRDefault="00B30098" w:rsidP="0013541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Class Analysis Activity </w:t>
            </w:r>
          </w:p>
        </w:tc>
        <w:tc>
          <w:tcPr>
            <w:tcW w:w="2160" w:type="dxa"/>
          </w:tcPr>
          <w:p w14:paraId="187A8380" w14:textId="77777777" w:rsidR="00637238" w:rsidRDefault="00C36A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Distribute &amp; discuss HW Packet</w:t>
            </w:r>
          </w:p>
          <w:p w14:paraId="19C9F859" w14:textId="77777777" w:rsidR="00C36A6B" w:rsidRDefault="00C36A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Distribute extra credit (due Monday, Oct. 26)</w:t>
            </w:r>
          </w:p>
          <w:p w14:paraId="55779230" w14:textId="3C061E46" w:rsidR="00C36A6B" w:rsidRPr="00C36A6B" w:rsidRDefault="00C36A6B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Annotate &amp; Analyze Text:  The American Revolution</w:t>
            </w:r>
          </w:p>
        </w:tc>
        <w:tc>
          <w:tcPr>
            <w:tcW w:w="2070" w:type="dxa"/>
          </w:tcPr>
          <w:p w14:paraId="36C18519" w14:textId="77777777" w:rsidR="008C7576" w:rsidRDefault="00844866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 Notes</w:t>
            </w:r>
          </w:p>
          <w:p w14:paraId="7ACE2CB4" w14:textId="77777777" w:rsidR="00844866" w:rsidRDefault="00844866" w:rsidP="003335F0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Two Armies face off</w:t>
            </w:r>
          </w:p>
          <w:p w14:paraId="5295FD62" w14:textId="6C88C68B" w:rsidR="00844866" w:rsidRDefault="00844866" w:rsidP="003335F0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British Advantages</w:t>
            </w:r>
          </w:p>
          <w:p w14:paraId="5635C65E" w14:textId="77777777" w:rsidR="00844866" w:rsidRDefault="00844866" w:rsidP="003335F0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Loyalists</w:t>
            </w:r>
          </w:p>
          <w:p w14:paraId="14CFD710" w14:textId="4C597722" w:rsidR="00844866" w:rsidRDefault="00844866" w:rsidP="003335F0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Patriot Advantages</w:t>
            </w:r>
          </w:p>
          <w:p w14:paraId="67301473" w14:textId="1F3C434C" w:rsidR="00844866" w:rsidRPr="00844866" w:rsidRDefault="00844866" w:rsidP="003335F0">
            <w:pPr>
              <w:pStyle w:val="ListParagraph"/>
              <w:numPr>
                <w:ilvl w:val="0"/>
                <w:numId w:val="1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Continental Army</w:t>
            </w:r>
          </w:p>
        </w:tc>
        <w:tc>
          <w:tcPr>
            <w:tcW w:w="2160" w:type="dxa"/>
          </w:tcPr>
          <w:p w14:paraId="2524CC68" w14:textId="77777777" w:rsidR="00E61B8F" w:rsidRDefault="003335F0" w:rsidP="0013541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 Point Notes</w:t>
            </w:r>
          </w:p>
          <w:p w14:paraId="2EBF61C5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Early Campaigns</w:t>
            </w:r>
          </w:p>
          <w:p w14:paraId="204D4109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Patriot Defeat on Long Island</w:t>
            </w:r>
          </w:p>
          <w:p w14:paraId="6B3D8436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Patriot Low Point</w:t>
            </w:r>
          </w:p>
          <w:p w14:paraId="28320064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African Americans</w:t>
            </w:r>
          </w:p>
          <w:p w14:paraId="0A4DD9D0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Battles of Trenton &amp; Princeton</w:t>
            </w:r>
          </w:p>
          <w:p w14:paraId="740819D4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British Strategy</w:t>
            </w:r>
          </w:p>
          <w:p w14:paraId="59F498D9" w14:textId="77777777" w:rsid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Philadelphia</w:t>
            </w:r>
          </w:p>
          <w:p w14:paraId="3A8D77E3" w14:textId="550F8830" w:rsidR="003335F0" w:rsidRPr="003335F0" w:rsidRDefault="003335F0" w:rsidP="003335F0">
            <w:pPr>
              <w:pStyle w:val="ListParagraph"/>
              <w:numPr>
                <w:ilvl w:val="0"/>
                <w:numId w:val="1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Saratoga</w:t>
            </w:r>
          </w:p>
        </w:tc>
        <w:tc>
          <w:tcPr>
            <w:tcW w:w="2267" w:type="dxa"/>
          </w:tcPr>
          <w:p w14:paraId="6C909135" w14:textId="77777777" w:rsidR="00E61B8F" w:rsidRDefault="003335F0" w:rsidP="003335F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 Notes</w:t>
            </w:r>
          </w:p>
          <w:p w14:paraId="0E8A479C" w14:textId="77777777" w:rsidR="003335F0" w:rsidRDefault="003335F0" w:rsidP="003335F0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Lesson 2:  The War Continues</w:t>
            </w:r>
          </w:p>
          <w:p w14:paraId="4E72ABD6" w14:textId="0E3914BD" w:rsidR="003335F0" w:rsidRDefault="003335F0" w:rsidP="003335F0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Gaining Allies</w:t>
            </w:r>
          </w:p>
          <w:p w14:paraId="3EDD49FD" w14:textId="77777777" w:rsidR="003335F0" w:rsidRDefault="003335F0" w:rsidP="003335F0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Winter @ Valley Forge</w:t>
            </w:r>
          </w:p>
          <w:p w14:paraId="603D1FD2" w14:textId="33DFC593" w:rsidR="003335F0" w:rsidRPr="003335F0" w:rsidRDefault="003335F0" w:rsidP="003335F0">
            <w:pPr>
              <w:pStyle w:val="ListParagraph"/>
              <w:numPr>
                <w:ilvl w:val="0"/>
                <w:numId w:val="1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Foreign Help</w:t>
            </w:r>
          </w:p>
        </w:tc>
      </w:tr>
      <w:tr w:rsidR="00FA6E6C" w:rsidRPr="00355AE7" w14:paraId="11867D20" w14:textId="77777777" w:rsidTr="00FA6E6C">
        <w:trPr>
          <w:trHeight w:val="503"/>
        </w:trPr>
        <w:tc>
          <w:tcPr>
            <w:tcW w:w="2358" w:type="dxa"/>
          </w:tcPr>
          <w:p w14:paraId="629BFD9A" w14:textId="4A6C32A5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5D4EF8" w14:textId="692B5351" w:rsidR="00B30098" w:rsidRPr="00B3009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0000FF"/>
              </w:rPr>
            </w:pPr>
            <w:r w:rsidRPr="00B30098">
              <w:rPr>
                <w:rFonts w:ascii="Pleasewritemeasong" w:hAnsi="Pleasewritemeasong" w:cs="Times New Roman"/>
                <w:color w:val="0000FF"/>
              </w:rPr>
              <w:t>Vocabulary Box:  Declaration of Independence</w:t>
            </w:r>
          </w:p>
          <w:p w14:paraId="1D93DE80" w14:textId="77777777" w:rsidR="003875CB" w:rsidRPr="00B3009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 w:rsidRPr="00B30098">
              <w:rPr>
                <w:rFonts w:ascii="Pleasewritemeasong" w:hAnsi="Pleasewritemeasong" w:cs="Times New Roman"/>
                <w:color w:val="FF0080"/>
              </w:rPr>
              <w:t>What was the main point of the preamble?</w:t>
            </w:r>
          </w:p>
          <w:p w14:paraId="55C281CC" w14:textId="77777777" w:rsidR="00B30098" w:rsidRPr="00B3009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 w:rsidRPr="00B30098">
              <w:rPr>
                <w:rFonts w:ascii="Pleasewritemeasong" w:hAnsi="Pleasewritemeasong" w:cs="Times New Roman"/>
                <w:color w:val="FF0080"/>
              </w:rPr>
              <w:t>What does the closing of the document mean, in which the signers “mutually pledge to each other our lives, our fortunes, and out sacred honor”?</w:t>
            </w:r>
          </w:p>
          <w:p w14:paraId="5F642254" w14:textId="77777777" w:rsidR="00B30098" w:rsidRPr="00B3009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FF0080"/>
              </w:rPr>
            </w:pPr>
            <w:r w:rsidRPr="00B30098">
              <w:rPr>
                <w:rFonts w:ascii="Pleasewritemeasong" w:hAnsi="Pleasewritemeasong" w:cs="Times New Roman"/>
                <w:color w:val="FF0080"/>
              </w:rPr>
              <w:t>Why do you think the word “Mutually” was inserted into the last sentence of the Declaration of Independence?</w:t>
            </w:r>
          </w:p>
          <w:p w14:paraId="40E1FAEA" w14:textId="77777777" w:rsidR="00B30098" w:rsidRPr="00B3009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What statements in the Declaration of Independence are important values in a democracy?</w:t>
            </w:r>
          </w:p>
          <w:p w14:paraId="28CD8A7B" w14:textId="2BFF099E" w:rsidR="00B30098" w:rsidRPr="00B30098" w:rsidRDefault="00B30098" w:rsidP="003335F0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Why might holding government meetings in unusual inconvenient places have offended the colonists?</w:t>
            </w:r>
          </w:p>
        </w:tc>
        <w:tc>
          <w:tcPr>
            <w:tcW w:w="2160" w:type="dxa"/>
          </w:tcPr>
          <w:p w14:paraId="51C42E48" w14:textId="77777777" w:rsidR="005B0186" w:rsidRPr="00C36A6B" w:rsidRDefault="00C36A6B" w:rsidP="00245C70">
            <w:pPr>
              <w:rPr>
                <w:rFonts w:ascii="Pleasewritemeasong" w:hAnsi="Pleasewritemeasong" w:cs="Times New Roman"/>
              </w:rPr>
            </w:pPr>
            <w:r w:rsidRPr="00C36A6B">
              <w:rPr>
                <w:rFonts w:ascii="Pleasewritemeasong" w:hAnsi="Pleasewritemeasong" w:cs="Times New Roman"/>
              </w:rPr>
              <w:t>Pair/Share Analyze &amp; Annotate Text Activity</w:t>
            </w:r>
          </w:p>
          <w:p w14:paraId="20C00AB6" w14:textId="77777777" w:rsidR="00C36A6B" w:rsidRPr="00C36A6B" w:rsidRDefault="00C36A6B" w:rsidP="003335F0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</w:rPr>
            </w:pPr>
            <w:r w:rsidRPr="00C36A6B">
              <w:rPr>
                <w:rFonts w:ascii="Pleasewritemeasong" w:hAnsi="Pleasewritemeasong" w:cs="Times New Roman"/>
              </w:rPr>
              <w:t>Follow Journal directions for annotating text</w:t>
            </w:r>
          </w:p>
          <w:p w14:paraId="5DABD22A" w14:textId="77777777" w:rsidR="00C36A6B" w:rsidRPr="00C36A6B" w:rsidRDefault="00C36A6B" w:rsidP="003335F0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</w:rPr>
            </w:pPr>
            <w:r w:rsidRPr="00C36A6B">
              <w:rPr>
                <w:rFonts w:ascii="Pleasewritemeasong" w:hAnsi="Pleasewritemeasong" w:cs="Times New Roman"/>
              </w:rPr>
              <w:t>Answer questions in complete statements</w:t>
            </w:r>
          </w:p>
          <w:p w14:paraId="70466713" w14:textId="5C1EBEA3" w:rsidR="00C36A6B" w:rsidRPr="00C36A6B" w:rsidRDefault="00C36A6B" w:rsidP="003335F0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8000"/>
              </w:rPr>
            </w:pPr>
            <w:r w:rsidRPr="00C36A6B">
              <w:rPr>
                <w:rFonts w:ascii="Pleasewritemeasong" w:hAnsi="Pleasewritemeasong" w:cs="Times New Roman"/>
              </w:rPr>
              <w:t>Cite textual evidence for short answer</w:t>
            </w:r>
          </w:p>
        </w:tc>
        <w:tc>
          <w:tcPr>
            <w:tcW w:w="2070" w:type="dxa"/>
          </w:tcPr>
          <w:p w14:paraId="111A56AE" w14:textId="77777777" w:rsidR="00E61B8F" w:rsidRPr="00E4036D" w:rsidRDefault="00844866" w:rsidP="003335F0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3366FF"/>
              </w:rPr>
            </w:pPr>
            <w:r w:rsidRPr="00E4036D">
              <w:rPr>
                <w:rFonts w:ascii="Pleasewritemeasong" w:hAnsi="Pleasewritemeasong" w:cs="Times New Roman"/>
                <w:color w:val="3366FF"/>
              </w:rPr>
              <w:t>How were militia forces different from continental army soldiers?</w:t>
            </w:r>
          </w:p>
          <w:p w14:paraId="51A98C70" w14:textId="77777777" w:rsidR="00844866" w:rsidRPr="00844866" w:rsidRDefault="00844866" w:rsidP="003335F0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FF0080"/>
              </w:rPr>
            </w:pPr>
            <w:r w:rsidRPr="00844866">
              <w:rPr>
                <w:rFonts w:ascii="Pleasewritemeasong" w:hAnsi="Pleasewritemeasong" w:cs="Times New Roman"/>
                <w:color w:val="FF0080"/>
              </w:rPr>
              <w:t>How might the age of officers affect the army?</w:t>
            </w:r>
          </w:p>
          <w:p w14:paraId="57ED2E4D" w14:textId="524E0CC4" w:rsidR="00844866" w:rsidRPr="00844866" w:rsidRDefault="00844866" w:rsidP="003335F0">
            <w:pPr>
              <w:pStyle w:val="ListParagraph"/>
              <w:numPr>
                <w:ilvl w:val="0"/>
                <w:numId w:val="10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Compare and contrast patriots and loyalists.</w:t>
            </w:r>
          </w:p>
        </w:tc>
        <w:tc>
          <w:tcPr>
            <w:tcW w:w="2160" w:type="dxa"/>
          </w:tcPr>
          <w:p w14:paraId="2AAB65E1" w14:textId="77777777" w:rsidR="00F014D7" w:rsidRPr="00E4036D" w:rsidRDefault="003335F0" w:rsidP="00135410">
            <w:pPr>
              <w:rPr>
                <w:rFonts w:ascii="Pleasewritemeasong" w:hAnsi="Pleasewritemeasong" w:cs="Times New Roman"/>
                <w:color w:val="3366FF"/>
              </w:rPr>
            </w:pPr>
            <w:r w:rsidRPr="00E4036D">
              <w:rPr>
                <w:rFonts w:ascii="Pleasewritemeasong" w:hAnsi="Pleasewritemeasong" w:cs="Times New Roman"/>
                <w:color w:val="3366FF"/>
              </w:rPr>
              <w:t>Visual Analysis p. 147</w:t>
            </w:r>
          </w:p>
          <w:p w14:paraId="572A5E13" w14:textId="77777777" w:rsidR="003335F0" w:rsidRPr="00E4036D" w:rsidRDefault="003335F0" w:rsidP="003335F0">
            <w:pPr>
              <w:pStyle w:val="ListParagraph"/>
              <w:numPr>
                <w:ilvl w:val="0"/>
                <w:numId w:val="14"/>
              </w:numPr>
              <w:rPr>
                <w:rFonts w:ascii="Pleasewritemeasong" w:hAnsi="Pleasewritemeasong" w:cs="Times New Roman"/>
                <w:color w:val="3366FF"/>
              </w:rPr>
            </w:pPr>
            <w:r w:rsidRPr="00E4036D">
              <w:rPr>
                <w:rFonts w:ascii="Pleasewritemeasong" w:hAnsi="Pleasewritemeasong" w:cs="Times New Roman"/>
                <w:color w:val="3366FF"/>
              </w:rPr>
              <w:t>In what areas were most battles on this map fought?</w:t>
            </w:r>
          </w:p>
          <w:p w14:paraId="21BE56FC" w14:textId="77777777" w:rsidR="003335F0" w:rsidRPr="00E4036D" w:rsidRDefault="003335F0" w:rsidP="003335F0">
            <w:pPr>
              <w:pStyle w:val="ListParagraph"/>
              <w:numPr>
                <w:ilvl w:val="0"/>
                <w:numId w:val="14"/>
              </w:numPr>
              <w:rPr>
                <w:rFonts w:ascii="Pleasewritemeasong" w:hAnsi="Pleasewritemeasong" w:cs="Times New Roman"/>
                <w:color w:val="3366FF"/>
              </w:rPr>
            </w:pPr>
            <w:r w:rsidRPr="00E4036D">
              <w:rPr>
                <w:rFonts w:ascii="Pleasewritemeasong" w:hAnsi="Pleasewritemeasong" w:cs="Times New Roman"/>
                <w:color w:val="3366FF"/>
              </w:rPr>
              <w:t>According to this map, which British victory occurred just before the Battle of Saratoga?</w:t>
            </w:r>
          </w:p>
          <w:p w14:paraId="05930ED9" w14:textId="77777777" w:rsidR="003335F0" w:rsidRPr="00E4036D" w:rsidRDefault="00E4036D" w:rsidP="00E4036D">
            <w:pPr>
              <w:rPr>
                <w:rFonts w:ascii="Pleasewritemeasong" w:hAnsi="Pleasewritemeasong" w:cs="Times New Roman"/>
                <w:color w:val="FF0080"/>
              </w:rPr>
            </w:pPr>
            <w:r w:rsidRPr="00E4036D">
              <w:rPr>
                <w:rFonts w:ascii="Pleasewritemeasong" w:hAnsi="Pleasewritemeasong" w:cs="Times New Roman"/>
                <w:color w:val="FF0080"/>
              </w:rPr>
              <w:t>Visual Analysis p. 148</w:t>
            </w:r>
          </w:p>
          <w:p w14:paraId="284765E2" w14:textId="77777777" w:rsidR="00E4036D" w:rsidRPr="00E4036D" w:rsidRDefault="00E4036D" w:rsidP="00E4036D">
            <w:pPr>
              <w:pStyle w:val="ListParagraph"/>
              <w:numPr>
                <w:ilvl w:val="0"/>
                <w:numId w:val="15"/>
              </w:numPr>
              <w:rPr>
                <w:rFonts w:ascii="Pleasewritemeasong" w:hAnsi="Pleasewritemeasong" w:cs="Times New Roman"/>
                <w:color w:val="FF0080"/>
              </w:rPr>
            </w:pPr>
            <w:r w:rsidRPr="00E4036D">
              <w:rPr>
                <w:rFonts w:ascii="Pleasewritemeasong" w:hAnsi="Pleasewritemeasong" w:cs="Times New Roman"/>
                <w:color w:val="FF0080"/>
              </w:rPr>
              <w:t>According to the chart, how did the number of troops on each side compare?</w:t>
            </w:r>
          </w:p>
          <w:p w14:paraId="198B6764" w14:textId="77777777" w:rsidR="00E4036D" w:rsidRPr="00E4036D" w:rsidRDefault="00E4036D" w:rsidP="00E4036D">
            <w:pPr>
              <w:pStyle w:val="ListParagraph"/>
              <w:numPr>
                <w:ilvl w:val="0"/>
                <w:numId w:val="15"/>
              </w:numPr>
              <w:rPr>
                <w:rFonts w:ascii="Pleasewritemeasong" w:hAnsi="Pleasewritemeasong" w:cs="Times New Roman"/>
                <w:color w:val="FF0080"/>
              </w:rPr>
            </w:pPr>
            <w:r w:rsidRPr="00E4036D">
              <w:rPr>
                <w:rFonts w:ascii="Pleasewritemeasong" w:hAnsi="Pleasewritemeasong" w:cs="Times New Roman"/>
                <w:color w:val="FF0080"/>
              </w:rPr>
              <w:t>Given these statistics, did Great Britain have good reason to be confident about winning?</w:t>
            </w:r>
          </w:p>
          <w:p w14:paraId="1D996CD1" w14:textId="77777777" w:rsidR="00E4036D" w:rsidRPr="00E4036D" w:rsidRDefault="00E4036D" w:rsidP="00E4036D">
            <w:pPr>
              <w:pStyle w:val="ListParagraph"/>
              <w:numPr>
                <w:ilvl w:val="0"/>
                <w:numId w:val="15"/>
              </w:numPr>
              <w:rPr>
                <w:rFonts w:ascii="Pleasewritemeasong" w:hAnsi="Pleasewritemeasong" w:cs="Times New Roman"/>
                <w:color w:val="FF0080"/>
              </w:rPr>
            </w:pPr>
            <w:r w:rsidRPr="00E4036D">
              <w:rPr>
                <w:rFonts w:ascii="Pleasewritemeasong" w:hAnsi="Pleasewritemeasong" w:cs="Times New Roman"/>
                <w:color w:val="FF0080"/>
              </w:rPr>
              <w:t>Given this data, why did the Patriots think the war would be over quickly?</w:t>
            </w:r>
          </w:p>
          <w:p w14:paraId="7642E1A2" w14:textId="77777777" w:rsidR="00E4036D" w:rsidRPr="00E4036D" w:rsidRDefault="00E4036D" w:rsidP="00E4036D">
            <w:pPr>
              <w:rPr>
                <w:rFonts w:ascii="Pleasewritemeasong" w:hAnsi="Pleasewritemeasong" w:cs="Times New Roman"/>
                <w:color w:val="008000"/>
              </w:rPr>
            </w:pPr>
            <w:r w:rsidRPr="00E4036D">
              <w:rPr>
                <w:rFonts w:ascii="Pleasewritemeasong" w:hAnsi="Pleasewritemeasong" w:cs="Times New Roman"/>
                <w:color w:val="008000"/>
              </w:rPr>
              <w:t>Visual Analysis p. 149</w:t>
            </w:r>
          </w:p>
          <w:p w14:paraId="4116171D" w14:textId="35566F00" w:rsidR="00E4036D" w:rsidRPr="00E4036D" w:rsidRDefault="00E4036D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</w:rPr>
            </w:pPr>
            <w:r w:rsidRPr="00E4036D">
              <w:rPr>
                <w:rFonts w:ascii="Pleasewritemeasong" w:hAnsi="Pleasewritemeasong" w:cs="Times New Roman"/>
                <w:color w:val="008000"/>
              </w:rPr>
              <w:t>Do you think this painting is a realistic portrayal of the Battle of Bunker Hill?  Explain using evidence from this painting.</w:t>
            </w:r>
          </w:p>
        </w:tc>
        <w:tc>
          <w:tcPr>
            <w:tcW w:w="2267" w:type="dxa"/>
          </w:tcPr>
          <w:p w14:paraId="6D0EB87F" w14:textId="77777777" w:rsidR="00E61B8F" w:rsidRPr="00E4036D" w:rsidRDefault="00E4036D" w:rsidP="00E61B8F">
            <w:pPr>
              <w:rPr>
                <w:rFonts w:ascii="Pleasewritemeasong" w:hAnsi="Pleasewritemeasong" w:cs="Times New Roman"/>
              </w:rPr>
            </w:pPr>
            <w:r w:rsidRPr="00E4036D">
              <w:rPr>
                <w:rFonts w:ascii="Pleasewritemeasong" w:hAnsi="Pleasewritemeasong" w:cs="Times New Roman"/>
              </w:rPr>
              <w:t>Critical Thinking</w:t>
            </w:r>
          </w:p>
          <w:p w14:paraId="5998CACD" w14:textId="77777777" w:rsidR="00E4036D" w:rsidRPr="00E4036D" w:rsidRDefault="00E4036D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0000FF"/>
              </w:rPr>
            </w:pPr>
            <w:r w:rsidRPr="00E4036D">
              <w:rPr>
                <w:rFonts w:ascii="Pleasewritemeasong" w:hAnsi="Pleasewritemeasong" w:cs="Times New Roman"/>
                <w:color w:val="0000FF"/>
              </w:rPr>
              <w:t>Why might the French have kept secret monetary support of the American Revolutionaries?</w:t>
            </w:r>
          </w:p>
          <w:p w14:paraId="503275E5" w14:textId="77777777" w:rsidR="00E4036D" w:rsidRPr="00E4036D" w:rsidRDefault="00E4036D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0000FF"/>
              </w:rPr>
            </w:pPr>
            <w:r w:rsidRPr="00E4036D">
              <w:rPr>
                <w:rFonts w:ascii="Pleasewritemeasong" w:hAnsi="Pleasewritemeasong" w:cs="Times New Roman"/>
                <w:color w:val="0000FF"/>
              </w:rPr>
              <w:t>How did Spain and France take different approaches to aiding the Patriots?</w:t>
            </w:r>
          </w:p>
          <w:p w14:paraId="7EC25E60" w14:textId="5F493BC8" w:rsidR="00E4036D" w:rsidRPr="002B1B67" w:rsidRDefault="00E4036D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FF0080"/>
              </w:rPr>
            </w:pPr>
            <w:r w:rsidRPr="002B1B67">
              <w:rPr>
                <w:rFonts w:ascii="Pleasewritemeasong" w:hAnsi="Pleasewritemeasong" w:cs="Times New Roman"/>
                <w:color w:val="FF0080"/>
              </w:rPr>
              <w:t>Who was Marquis Lafayette? How did Lafayette help the Patriot cause?</w:t>
            </w:r>
          </w:p>
          <w:p w14:paraId="6646E8ED" w14:textId="77777777" w:rsidR="00E4036D" w:rsidRPr="002B1B67" w:rsidRDefault="00E4036D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FF0080"/>
              </w:rPr>
            </w:pPr>
            <w:r w:rsidRPr="002B1B67">
              <w:rPr>
                <w:rFonts w:ascii="Pleasewritemeasong" w:hAnsi="Pleasewritemeasong" w:cs="Times New Roman"/>
                <w:color w:val="FF0080"/>
              </w:rPr>
              <w:t>What other Polish man played a vital role in helping the Patriots?</w:t>
            </w:r>
          </w:p>
          <w:p w14:paraId="5F9DC959" w14:textId="77777777" w:rsidR="00E4036D" w:rsidRPr="002B1B67" w:rsidRDefault="00E4036D" w:rsidP="00E4036D">
            <w:pPr>
              <w:pStyle w:val="ListParagraph"/>
              <w:numPr>
                <w:ilvl w:val="0"/>
                <w:numId w:val="16"/>
              </w:numPr>
              <w:rPr>
                <w:rFonts w:ascii="Pleasewritemeasong" w:hAnsi="Pleasewritemeasong" w:cs="Times New Roman"/>
                <w:color w:val="FF0080"/>
              </w:rPr>
            </w:pPr>
            <w:r w:rsidRPr="002B1B67">
              <w:rPr>
                <w:rFonts w:ascii="Pleasewritemeasong" w:hAnsi="Pleasewritemeasong" w:cs="Times New Roman"/>
                <w:color w:val="FF0080"/>
              </w:rPr>
              <w:t>How did “regular” individuals contribute to the Patriot cause?</w:t>
            </w:r>
          </w:p>
          <w:p w14:paraId="26D1E32D" w14:textId="77777777" w:rsidR="00E4036D" w:rsidRDefault="00E4036D" w:rsidP="00E4036D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Visual Analysis p. 154</w:t>
            </w:r>
          </w:p>
          <w:p w14:paraId="07423075" w14:textId="77777777" w:rsidR="00E4036D" w:rsidRDefault="00E4036D" w:rsidP="00E4036D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How are Martin’s words visually expressed in the painting?</w:t>
            </w:r>
          </w:p>
          <w:p w14:paraId="078196E5" w14:textId="1D9AC06C" w:rsidR="00E4036D" w:rsidRPr="00E4036D" w:rsidRDefault="00E4036D" w:rsidP="00E4036D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Examine how the troops must have received the news of the promise of France’s help</w:t>
            </w:r>
            <w:r w:rsidR="002B1B67">
              <w:rPr>
                <w:rFonts w:ascii="Pleasewritemeasong" w:hAnsi="Pleasewritemeasong" w:cs="Times New Roman"/>
                <w:color w:val="008000"/>
              </w:rPr>
              <w:t xml:space="preserve">.  Have you ever been in a situation in which things looked hopeless, and that help came at an unexpected sources? Share your experience in a </w:t>
            </w:r>
            <w:proofErr w:type="gramStart"/>
            <w:r w:rsidR="002B1B67">
              <w:rPr>
                <w:rFonts w:ascii="Pleasewritemeasong" w:hAnsi="Pleasewritemeasong" w:cs="Times New Roman"/>
                <w:color w:val="008000"/>
              </w:rPr>
              <w:t>5 sentence</w:t>
            </w:r>
            <w:proofErr w:type="gramEnd"/>
            <w:r w:rsidR="002B1B67">
              <w:rPr>
                <w:rFonts w:ascii="Pleasewritemeasong" w:hAnsi="Pleasewritemeasong" w:cs="Times New Roman"/>
                <w:color w:val="008000"/>
              </w:rPr>
              <w:t xml:space="preserve"> paragraph.</w:t>
            </w:r>
          </w:p>
        </w:tc>
      </w:tr>
      <w:tr w:rsidR="00FA6E6C" w:rsidRPr="00355AE7" w14:paraId="58AA9B62" w14:textId="77777777" w:rsidTr="00FA6E6C">
        <w:trPr>
          <w:trHeight w:val="1084"/>
        </w:trPr>
        <w:tc>
          <w:tcPr>
            <w:tcW w:w="2358" w:type="dxa"/>
          </w:tcPr>
          <w:p w14:paraId="5B23C83A" w14:textId="1149A384" w:rsidR="00355AE7" w:rsidRDefault="00355AE7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355AE7" w:rsidRPr="00355AE7" w:rsidRDefault="00355AE7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64BC9" w:rsidRPr="00355AE7" w:rsidRDefault="00664BC9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11EA53CE" w14:textId="641EB11C" w:rsidR="00227292" w:rsidRDefault="00B30098" w:rsidP="0022729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</w:t>
            </w:r>
            <w:r w:rsidR="00227292">
              <w:rPr>
                <w:rFonts w:ascii="Pleasewritemeasong" w:hAnsi="Pleasewritemeasong" w:cs="Times New Roman"/>
              </w:rPr>
              <w:t>-5 Sentence Journal Entry they Pair/Share</w:t>
            </w:r>
          </w:p>
          <w:p w14:paraId="42447FB8" w14:textId="2D32DF7A" w:rsidR="00637238" w:rsidRPr="00227292" w:rsidRDefault="00227292" w:rsidP="003335F0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do you think mutually was inserted into the last sentence of the Declaration of Independence?</w:t>
            </w:r>
          </w:p>
        </w:tc>
        <w:tc>
          <w:tcPr>
            <w:tcW w:w="2160" w:type="dxa"/>
          </w:tcPr>
          <w:p w14:paraId="27A4898F" w14:textId="72239FEF" w:rsidR="003039E2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4EB7FE3E" w14:textId="77777777" w:rsidR="00FE6DEA" w:rsidRPr="00FE6DEA" w:rsidRDefault="00FE6DEA" w:rsidP="00FE6DEA">
            <w:pPr>
              <w:widowControl w:val="0"/>
              <w:autoSpaceDE w:val="0"/>
              <w:autoSpaceDN w:val="0"/>
              <w:adjustRightInd w:val="0"/>
              <w:rPr>
                <w:rFonts w:ascii="Pleasewritemeasong" w:hAnsi="Pleasewritemeasong" w:cs="Times New Roman"/>
              </w:rPr>
            </w:pPr>
            <w:r w:rsidRPr="00FE6DEA">
              <w:rPr>
                <w:rFonts w:ascii="Pleasewritemeasong" w:hAnsi="Pleasewritemeasong" w:cs="Times New Roman"/>
              </w:rPr>
              <w:t>American colonists’ strong principles were the main reason they decided to declare</w:t>
            </w:r>
          </w:p>
          <w:p w14:paraId="03A16532" w14:textId="77777777" w:rsidR="00FE6DEA" w:rsidRPr="00FE6DEA" w:rsidRDefault="00FE6DEA" w:rsidP="00FE6DEA">
            <w:pPr>
              <w:widowControl w:val="0"/>
              <w:autoSpaceDE w:val="0"/>
              <w:autoSpaceDN w:val="0"/>
              <w:adjustRightInd w:val="0"/>
              <w:rPr>
                <w:rFonts w:ascii="Pleasewritemeasong" w:hAnsi="Pleasewritemeasong" w:cs="Times New Roman"/>
              </w:rPr>
            </w:pPr>
            <w:proofErr w:type="gramStart"/>
            <w:r w:rsidRPr="00FE6DEA">
              <w:rPr>
                <w:rFonts w:ascii="Pleasewritemeasong" w:hAnsi="Pleasewritemeasong" w:cs="Times New Roman"/>
              </w:rPr>
              <w:t>their</w:t>
            </w:r>
            <w:proofErr w:type="gramEnd"/>
            <w:r w:rsidRPr="00FE6DEA">
              <w:rPr>
                <w:rFonts w:ascii="Pleasewritemeasong" w:hAnsi="Pleasewritemeasong" w:cs="Times New Roman"/>
              </w:rPr>
              <w:t xml:space="preserve"> independence from Britain.</w:t>
            </w:r>
          </w:p>
          <w:p w14:paraId="58E4857E" w14:textId="61B3EC61" w:rsidR="00844866" w:rsidRPr="003053CA" w:rsidRDefault="00FE6DEA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</w:rPr>
            </w:pPr>
            <w:r w:rsidRPr="00FE6DEA">
              <w:rPr>
                <w:rFonts w:ascii="Pleasewritemeasong" w:hAnsi="Pleasewritemeasong" w:cs="Times New Roman"/>
              </w:rPr>
              <w:t>Using evidence from the text, argue for or against this statement.</w:t>
            </w:r>
          </w:p>
        </w:tc>
        <w:tc>
          <w:tcPr>
            <w:tcW w:w="2070" w:type="dxa"/>
          </w:tcPr>
          <w:p w14:paraId="650FA93F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1E20FD5" w14:textId="1803B3E8" w:rsidR="00664BC9" w:rsidRPr="003875CB" w:rsidRDefault="00AC288D" w:rsidP="003335F0">
            <w:pPr>
              <w:pStyle w:val="ListParagraph"/>
              <w:numPr>
                <w:ilvl w:val="0"/>
                <w:numId w:val="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does the phrase “home-court advantage” mean?</w:t>
            </w:r>
          </w:p>
        </w:tc>
        <w:tc>
          <w:tcPr>
            <w:tcW w:w="2160" w:type="dxa"/>
          </w:tcPr>
          <w:p w14:paraId="09E46261" w14:textId="77777777" w:rsidR="00637238" w:rsidRDefault="00637238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68864F25" w14:textId="721D673E" w:rsidR="001D3BE5" w:rsidRPr="00637238" w:rsidRDefault="00E4036D" w:rsidP="003335F0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key factors led to the American victory at Saratoga?</w:t>
            </w:r>
          </w:p>
        </w:tc>
        <w:tc>
          <w:tcPr>
            <w:tcW w:w="2267" w:type="dxa"/>
          </w:tcPr>
          <w:p w14:paraId="26C32C77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03972672" w14:textId="1E6D96BE" w:rsidR="004C6530" w:rsidRPr="003875CB" w:rsidRDefault="002B1B67" w:rsidP="003335F0">
            <w:pPr>
              <w:pStyle w:val="ListParagraph"/>
              <w:numPr>
                <w:ilvl w:val="0"/>
                <w:numId w:val="8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 were the key European allies of the Patriots?</w:t>
            </w:r>
            <w:bookmarkStart w:id="0" w:name="_GoBack"/>
            <w:bookmarkEnd w:id="0"/>
          </w:p>
        </w:tc>
      </w:tr>
      <w:tr w:rsidR="001365C6" w:rsidRPr="00355AE7" w14:paraId="5D76DDDB" w14:textId="77777777" w:rsidTr="00FA6E6C">
        <w:trPr>
          <w:trHeight w:val="1084"/>
        </w:trPr>
        <w:tc>
          <w:tcPr>
            <w:tcW w:w="2358" w:type="dxa"/>
          </w:tcPr>
          <w:p w14:paraId="7AE4E144" w14:textId="53795C92" w:rsidR="001365C6" w:rsidRDefault="001365C6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174C9AAA" w14:textId="77777777" w:rsidR="00637238" w:rsidRDefault="00844866" w:rsidP="00135410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14F0ED18" w14:textId="0AA089CA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1:</w:t>
            </w:r>
            <w:r w:rsidR="00E560BD">
              <w:rPr>
                <w:rFonts w:ascii="Pleasewritemeasong" w:hAnsi="Pleasewritemeasong" w:cs="Times New Roman"/>
                <w:color w:val="FF0080"/>
              </w:rPr>
              <w:t xml:space="preserve"> Friday, Oct. 23</w:t>
            </w:r>
          </w:p>
          <w:p w14:paraId="0292A7FE" w14:textId="4BD2C354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</w:t>
            </w:r>
            <w:r w:rsidR="00E560BD">
              <w:rPr>
                <w:rFonts w:ascii="Pleasewritemeasong" w:hAnsi="Pleasewritemeasong" w:cs="Times New Roman"/>
                <w:color w:val="FF0080"/>
              </w:rPr>
              <w:t xml:space="preserve">  Tuesday, Oct. 27</w:t>
            </w:r>
          </w:p>
          <w:p w14:paraId="69080CE8" w14:textId="6F9C4926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</w:t>
            </w:r>
            <w:r w:rsidR="00E560BD">
              <w:rPr>
                <w:rFonts w:ascii="Pleasewritemeasong" w:hAnsi="Pleasewritemeasong" w:cs="Times New Roman"/>
                <w:color w:val="FF0080"/>
              </w:rPr>
              <w:t xml:space="preserve"> Friday, Oct. 30</w:t>
            </w:r>
          </w:p>
          <w:p w14:paraId="32B5AFDA" w14:textId="77777777" w:rsidR="00844866" w:rsidRDefault="00844866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</w:t>
            </w:r>
            <w:r w:rsidR="00E560BD">
              <w:rPr>
                <w:rFonts w:ascii="Pleasewritemeasong" w:hAnsi="Pleasewritemeasong" w:cs="Times New Roman"/>
                <w:color w:val="FF0080"/>
              </w:rPr>
              <w:t>Wed., Nov. 3</w:t>
            </w:r>
            <w:r>
              <w:rPr>
                <w:rFonts w:ascii="Pleasewritemeasong" w:hAnsi="Pleasewritemeasong" w:cs="Times New Roman"/>
                <w:color w:val="FF0080"/>
              </w:rPr>
              <w:t xml:space="preserve"> </w:t>
            </w:r>
          </w:p>
          <w:p w14:paraId="39A2F3FA" w14:textId="4CBF2D39" w:rsidR="00E560BD" w:rsidRPr="00E560BD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Extra Credit is Due Monday, October 26</w:t>
            </w:r>
          </w:p>
        </w:tc>
        <w:tc>
          <w:tcPr>
            <w:tcW w:w="2160" w:type="dxa"/>
          </w:tcPr>
          <w:p w14:paraId="4F985C0B" w14:textId="77777777" w:rsidR="00E560BD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230FF940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1: Friday, Oct. 23</w:t>
            </w:r>
          </w:p>
          <w:p w14:paraId="36D9CB44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Tuesday, Oct. 27</w:t>
            </w:r>
          </w:p>
          <w:p w14:paraId="5C57C053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2D7A1B14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3B769B8E" w14:textId="406D8976" w:rsidR="001365C6" w:rsidRPr="00135410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Extra Credit is Due Monday, October 26</w:t>
            </w:r>
          </w:p>
        </w:tc>
        <w:tc>
          <w:tcPr>
            <w:tcW w:w="2070" w:type="dxa"/>
          </w:tcPr>
          <w:p w14:paraId="453F3A60" w14:textId="77777777" w:rsidR="00E560BD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25AF4BCB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1: Friday, Oct. 23</w:t>
            </w:r>
          </w:p>
          <w:p w14:paraId="50FB7932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Tuesday, Oct. 27</w:t>
            </w:r>
          </w:p>
          <w:p w14:paraId="5A6553D2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7C4D8543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503A7957" w14:textId="44FE63B6" w:rsidR="001365C6" w:rsidRPr="00135410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Extra Credit is Due Monday, October 26</w:t>
            </w:r>
          </w:p>
        </w:tc>
        <w:tc>
          <w:tcPr>
            <w:tcW w:w="2160" w:type="dxa"/>
          </w:tcPr>
          <w:p w14:paraId="6E440712" w14:textId="77777777" w:rsidR="00E560BD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42D02218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1: Friday, Oct. 23</w:t>
            </w:r>
          </w:p>
          <w:p w14:paraId="45B8C391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Tuesday, Oct. 27</w:t>
            </w:r>
          </w:p>
          <w:p w14:paraId="5C336B24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3BA21946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6E4DE7E1" w14:textId="54B05A0F" w:rsidR="00637238" w:rsidRPr="00245C70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Extra Credit is Due Monday, October 26</w:t>
            </w:r>
          </w:p>
        </w:tc>
        <w:tc>
          <w:tcPr>
            <w:tcW w:w="2267" w:type="dxa"/>
          </w:tcPr>
          <w:p w14:paraId="0C7BE42B" w14:textId="77777777" w:rsidR="00E560BD" w:rsidRDefault="00D41050" w:rsidP="00E560BD">
            <w:pPr>
              <w:rPr>
                <w:rFonts w:ascii="Pleasewritemeasong" w:hAnsi="Pleasewritemeasong" w:cs="Times New Roman"/>
                <w:color w:val="FF0080"/>
              </w:rPr>
            </w:pPr>
            <w:r w:rsidRPr="00245C70">
              <w:rPr>
                <w:rFonts w:ascii="Pleasewritemeasong" w:hAnsi="Pleasewritemeasong" w:cs="Times New Roman"/>
                <w:color w:val="FF0080"/>
              </w:rPr>
              <w:t xml:space="preserve"> </w:t>
            </w:r>
            <w:r w:rsidR="00E560BD">
              <w:rPr>
                <w:rFonts w:ascii="Pleasewritemeasong" w:hAnsi="Pleasewritemeasong" w:cs="Times New Roman"/>
                <w:color w:val="FF0080"/>
              </w:rPr>
              <w:t>Homework Packet Due Dates</w:t>
            </w:r>
          </w:p>
          <w:p w14:paraId="29A41FAD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2:  Tuesday, Oct. 27</w:t>
            </w:r>
          </w:p>
          <w:p w14:paraId="1860075E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Lesson 3: Friday, Oct. 30</w:t>
            </w:r>
          </w:p>
          <w:p w14:paraId="37075A9F" w14:textId="77777777" w:rsidR="00E560BD" w:rsidRDefault="00E560BD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Lesson 4 &amp; final turn in: Wed., Nov. 3 </w:t>
            </w:r>
          </w:p>
          <w:p w14:paraId="3DC58472" w14:textId="302C4574" w:rsidR="00D41050" w:rsidRPr="00245C70" w:rsidRDefault="00E560BD" w:rsidP="00E560BD">
            <w:p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Extra Credit is Due Monday, October 26</w:t>
            </w:r>
          </w:p>
        </w:tc>
      </w:tr>
      <w:tr w:rsidR="00FA6E6C" w:rsidRPr="00355AE7" w14:paraId="15514E88" w14:textId="77777777" w:rsidTr="00FA6E6C">
        <w:trPr>
          <w:trHeight w:val="542"/>
        </w:trPr>
        <w:tc>
          <w:tcPr>
            <w:tcW w:w="2358" w:type="dxa"/>
          </w:tcPr>
          <w:p w14:paraId="2417F2BE" w14:textId="74E40030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64BC9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355AE7" w:rsidRP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FA6E6C" w:rsidRPr="00355AE7" w14:paraId="1DAED0E5" w14:textId="77777777" w:rsidTr="00FA6E6C">
        <w:trPr>
          <w:trHeight w:val="542"/>
        </w:trPr>
        <w:tc>
          <w:tcPr>
            <w:tcW w:w="2358" w:type="dxa"/>
          </w:tcPr>
          <w:p w14:paraId="565D5D57" w14:textId="1912D5A5" w:rsidR="00355AE7" w:rsidRPr="00355AE7" w:rsidRDefault="00664BC9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64BC9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4C6530" w:rsidRPr="00355AE7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135410" w:rsidRPr="00355AE7" w14:paraId="6486FE9D" w14:textId="77777777" w:rsidTr="00FA6E6C">
        <w:trPr>
          <w:trHeight w:val="542"/>
        </w:trPr>
        <w:tc>
          <w:tcPr>
            <w:tcW w:w="2358" w:type="dxa"/>
          </w:tcPr>
          <w:p w14:paraId="36BC1CD4" w14:textId="4B7BFCD3" w:rsidR="00135410" w:rsidRPr="00355AE7" w:rsidRDefault="00135410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639E0357" w14:textId="77777777" w:rsidR="00135410" w:rsidRDefault="00135410" w:rsidP="0013541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30D0D6EC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Tuesday, October 27</w:t>
            </w:r>
          </w:p>
          <w:p w14:paraId="1BC6EC7A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Tuesday, Nov. 3</w:t>
            </w:r>
          </w:p>
          <w:p w14:paraId="69AAC6F5" w14:textId="4FA96CCE" w:rsidR="00135410" w:rsidRP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(Cheat Card Allowed):  Wed., Nov. 4</w:t>
            </w:r>
          </w:p>
        </w:tc>
        <w:tc>
          <w:tcPr>
            <w:tcW w:w="2160" w:type="dxa"/>
          </w:tcPr>
          <w:p w14:paraId="5C27F20C" w14:textId="77777777" w:rsidR="00135410" w:rsidRDefault="00135410" w:rsidP="0022729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037D8D6E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Tuesday, October 27</w:t>
            </w:r>
          </w:p>
          <w:p w14:paraId="475AB444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Tuesday, Nov. 3</w:t>
            </w:r>
          </w:p>
          <w:p w14:paraId="579F8BF4" w14:textId="7DC26AF1" w:rsidR="00135410" w:rsidRP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 w:rsidRPr="00135410">
              <w:rPr>
                <w:rFonts w:ascii="Pleasewritemeasong" w:hAnsi="Pleasewritemeasong" w:cs="Times New Roman"/>
                <w:color w:val="FF0000"/>
              </w:rPr>
              <w:t>Test (Cheat Card Allowed):  Wed., Nov. 4</w:t>
            </w:r>
          </w:p>
        </w:tc>
        <w:tc>
          <w:tcPr>
            <w:tcW w:w="2070" w:type="dxa"/>
          </w:tcPr>
          <w:p w14:paraId="74707495" w14:textId="77777777" w:rsidR="00135410" w:rsidRDefault="00135410" w:rsidP="0022729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19356B26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Tuesday, October 27</w:t>
            </w:r>
          </w:p>
          <w:p w14:paraId="16F21F33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Tuesday, Nov. 3</w:t>
            </w:r>
          </w:p>
          <w:p w14:paraId="1EC8FF83" w14:textId="61A3A8CA" w:rsidR="00135410" w:rsidRP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 w:rsidRPr="00135410">
              <w:rPr>
                <w:rFonts w:ascii="Pleasewritemeasong" w:hAnsi="Pleasewritemeasong" w:cs="Times New Roman"/>
                <w:color w:val="FF0000"/>
              </w:rPr>
              <w:t>Test (Cheat Card Allowed):  Wed., Nov. 4</w:t>
            </w:r>
          </w:p>
        </w:tc>
        <w:tc>
          <w:tcPr>
            <w:tcW w:w="2160" w:type="dxa"/>
          </w:tcPr>
          <w:p w14:paraId="0CD547B8" w14:textId="77777777" w:rsidR="00135410" w:rsidRDefault="00135410" w:rsidP="0022729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6D2D17C3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Tuesday, October 27</w:t>
            </w:r>
          </w:p>
          <w:p w14:paraId="4459EAC1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Tuesday, Nov. 3</w:t>
            </w:r>
          </w:p>
          <w:p w14:paraId="1FFEFF56" w14:textId="488FCEEC" w:rsidR="00135410" w:rsidRP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 w:rsidRPr="00135410">
              <w:rPr>
                <w:rFonts w:ascii="Pleasewritemeasong" w:hAnsi="Pleasewritemeasong" w:cs="Times New Roman"/>
                <w:color w:val="FF0000"/>
              </w:rPr>
              <w:t>Test (Cheat Card Allowed):  Wed., Nov. 4</w:t>
            </w:r>
          </w:p>
        </w:tc>
        <w:tc>
          <w:tcPr>
            <w:tcW w:w="2267" w:type="dxa"/>
          </w:tcPr>
          <w:p w14:paraId="4A507011" w14:textId="77777777" w:rsidR="00135410" w:rsidRDefault="00135410" w:rsidP="00227292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6</w:t>
            </w:r>
          </w:p>
          <w:p w14:paraId="0AE80755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 (open journal):  Tuesday, October 27</w:t>
            </w:r>
          </w:p>
          <w:p w14:paraId="60EE6F3B" w14:textId="77777777" w:rsid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 (no outside resources):  Tuesday, Nov. 3</w:t>
            </w:r>
          </w:p>
          <w:p w14:paraId="1496494E" w14:textId="362E0ED7" w:rsidR="00135410" w:rsidRPr="00135410" w:rsidRDefault="00135410" w:rsidP="003335F0">
            <w:pPr>
              <w:pStyle w:val="ListParagraph"/>
              <w:numPr>
                <w:ilvl w:val="0"/>
                <w:numId w:val="7"/>
              </w:numPr>
              <w:rPr>
                <w:rFonts w:ascii="Pleasewritemeasong" w:hAnsi="Pleasewritemeasong" w:cs="Times New Roman"/>
                <w:color w:val="FF0000"/>
              </w:rPr>
            </w:pPr>
            <w:r w:rsidRPr="00135410">
              <w:rPr>
                <w:rFonts w:ascii="Pleasewritemeasong" w:hAnsi="Pleasewritemeasong" w:cs="Times New Roman"/>
                <w:color w:val="FF0000"/>
              </w:rPr>
              <w:t>Test (Cheat Card Allowed):  Wed., Nov. 4</w:t>
            </w:r>
          </w:p>
        </w:tc>
      </w:tr>
      <w:tr w:rsidR="00135410" w:rsidRPr="00355AE7" w14:paraId="3B25647D" w14:textId="77777777" w:rsidTr="00FA6E6C">
        <w:trPr>
          <w:trHeight w:val="542"/>
        </w:trPr>
        <w:tc>
          <w:tcPr>
            <w:tcW w:w="2358" w:type="dxa"/>
          </w:tcPr>
          <w:p w14:paraId="53DCBDC6" w14:textId="396AC236" w:rsidR="00135410" w:rsidRDefault="00135410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5669337D" w14:textId="26DC80EB" w:rsidR="00135410" w:rsidRPr="003875CB" w:rsidRDefault="00135410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Please make sure you are reviewing your notes from your interactive notebook each night. </w:t>
            </w:r>
          </w:p>
        </w:tc>
        <w:tc>
          <w:tcPr>
            <w:tcW w:w="2160" w:type="dxa"/>
          </w:tcPr>
          <w:p w14:paraId="18B7E936" w14:textId="77777777" w:rsidR="00135410" w:rsidRDefault="00135410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764A0210" w:rsidR="00135410" w:rsidRPr="00355AE7" w:rsidRDefault="00135410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51674D9" w14:textId="77777777" w:rsidR="00135410" w:rsidRDefault="00135410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1965ED36" w:rsidR="00135410" w:rsidRPr="00355AE7" w:rsidRDefault="00135410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2B5A939" w14:textId="77777777" w:rsidR="00135410" w:rsidRDefault="00135410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3AF9BA1E" w:rsidR="00135410" w:rsidRPr="00355AE7" w:rsidRDefault="00135410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1966F05" w14:textId="77777777" w:rsidR="00135410" w:rsidRDefault="00135410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FFA9382" w:rsidR="00135410" w:rsidRPr="00355AE7" w:rsidRDefault="00135410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2BF8"/>
    <w:multiLevelType w:val="hybridMultilevel"/>
    <w:tmpl w:val="F6582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F093E"/>
    <w:multiLevelType w:val="hybridMultilevel"/>
    <w:tmpl w:val="C7A6E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9E7D48"/>
    <w:multiLevelType w:val="hybridMultilevel"/>
    <w:tmpl w:val="897A958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B3"/>
    <w:multiLevelType w:val="hybridMultilevel"/>
    <w:tmpl w:val="F4FAD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6656A"/>
    <w:multiLevelType w:val="hybridMultilevel"/>
    <w:tmpl w:val="D03C3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C7B96"/>
    <w:multiLevelType w:val="hybridMultilevel"/>
    <w:tmpl w:val="D2F47BE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E2FBD"/>
    <w:multiLevelType w:val="hybridMultilevel"/>
    <w:tmpl w:val="4118A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33550A"/>
    <w:multiLevelType w:val="hybridMultilevel"/>
    <w:tmpl w:val="3348A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A80DB1"/>
    <w:multiLevelType w:val="hybridMultilevel"/>
    <w:tmpl w:val="C4AE0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9C671F"/>
    <w:multiLevelType w:val="hybridMultilevel"/>
    <w:tmpl w:val="CBDA1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A5069B"/>
    <w:multiLevelType w:val="hybridMultilevel"/>
    <w:tmpl w:val="43348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BB5A29"/>
    <w:multiLevelType w:val="hybridMultilevel"/>
    <w:tmpl w:val="4050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6"/>
  </w:num>
  <w:num w:numId="12">
    <w:abstractNumId w:val="6"/>
  </w:num>
  <w:num w:numId="13">
    <w:abstractNumId w:val="7"/>
  </w:num>
  <w:num w:numId="14">
    <w:abstractNumId w:val="9"/>
  </w:num>
  <w:num w:numId="15">
    <w:abstractNumId w:val="0"/>
  </w:num>
  <w:num w:numId="16">
    <w:abstractNumId w:val="3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5410"/>
    <w:rsid w:val="001365C6"/>
    <w:rsid w:val="00150015"/>
    <w:rsid w:val="001D3BE5"/>
    <w:rsid w:val="00227292"/>
    <w:rsid w:val="00245C70"/>
    <w:rsid w:val="00270F71"/>
    <w:rsid w:val="002B1B67"/>
    <w:rsid w:val="002C4E67"/>
    <w:rsid w:val="003039E2"/>
    <w:rsid w:val="003053CA"/>
    <w:rsid w:val="003335F0"/>
    <w:rsid w:val="0034553B"/>
    <w:rsid w:val="00345764"/>
    <w:rsid w:val="00355AE7"/>
    <w:rsid w:val="00363D4E"/>
    <w:rsid w:val="003875CB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A41D2"/>
    <w:rsid w:val="006A6EFE"/>
    <w:rsid w:val="006D2265"/>
    <w:rsid w:val="006E598F"/>
    <w:rsid w:val="0074448A"/>
    <w:rsid w:val="007B6581"/>
    <w:rsid w:val="007F6AB9"/>
    <w:rsid w:val="00802C59"/>
    <w:rsid w:val="0081641E"/>
    <w:rsid w:val="00844866"/>
    <w:rsid w:val="008C7576"/>
    <w:rsid w:val="0095061D"/>
    <w:rsid w:val="00961406"/>
    <w:rsid w:val="00990B5B"/>
    <w:rsid w:val="009F1634"/>
    <w:rsid w:val="00A640CF"/>
    <w:rsid w:val="00A91170"/>
    <w:rsid w:val="00A968CC"/>
    <w:rsid w:val="00AC288D"/>
    <w:rsid w:val="00B30098"/>
    <w:rsid w:val="00BC5A2A"/>
    <w:rsid w:val="00C05CD2"/>
    <w:rsid w:val="00C06A88"/>
    <w:rsid w:val="00C36A6B"/>
    <w:rsid w:val="00D12D54"/>
    <w:rsid w:val="00D255D2"/>
    <w:rsid w:val="00D41050"/>
    <w:rsid w:val="00DC59BD"/>
    <w:rsid w:val="00E4036D"/>
    <w:rsid w:val="00E560BD"/>
    <w:rsid w:val="00E56207"/>
    <w:rsid w:val="00E614F9"/>
    <w:rsid w:val="00E61B8F"/>
    <w:rsid w:val="00E95A91"/>
    <w:rsid w:val="00EB3369"/>
    <w:rsid w:val="00F014D7"/>
    <w:rsid w:val="00F1114A"/>
    <w:rsid w:val="00F22550"/>
    <w:rsid w:val="00F65286"/>
    <w:rsid w:val="00F6768A"/>
    <w:rsid w:val="00FA6E6C"/>
    <w:rsid w:val="00FB0E26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1479</Words>
  <Characters>8434</Characters>
  <Application>Microsoft Macintosh Word</Application>
  <DocSecurity>0</DocSecurity>
  <Lines>70</Lines>
  <Paragraphs>19</Paragraphs>
  <ScaleCrop>false</ScaleCrop>
  <Company>Shelby County Schools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5</cp:revision>
  <cp:lastPrinted>2015-09-18T20:03:00Z</cp:lastPrinted>
  <dcterms:created xsi:type="dcterms:W3CDTF">2015-10-07T15:34:00Z</dcterms:created>
  <dcterms:modified xsi:type="dcterms:W3CDTF">2015-10-07T17:16:00Z</dcterms:modified>
</cp:coreProperties>
</file>